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Департамент образования города Москвы</w:t>
      </w: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Зеленоградское окружное управление образование</w:t>
      </w: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Департамента образования города Москвы</w:t>
      </w: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05E8" w:rsidRPr="00A944D2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944D2">
        <w:rPr>
          <w:rFonts w:ascii="Times New Roman" w:hAnsi="Times New Roman"/>
          <w:color w:val="000000"/>
          <w:sz w:val="28"/>
          <w:szCs w:val="28"/>
        </w:rPr>
        <w:t>Государственное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44D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бюджетное</w:t>
      </w:r>
      <w:r w:rsidRPr="00A944D2">
        <w:rPr>
          <w:rFonts w:ascii="Times New Roman" w:hAnsi="Times New Roman"/>
          <w:color w:val="000000"/>
          <w:sz w:val="28"/>
          <w:szCs w:val="28"/>
        </w:rPr>
        <w:t xml:space="preserve"> образовательное учреждение</w:t>
      </w: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944D2">
        <w:rPr>
          <w:rFonts w:ascii="Times New Roman" w:hAnsi="Times New Roman"/>
          <w:color w:val="000000"/>
          <w:sz w:val="28"/>
          <w:szCs w:val="28"/>
        </w:rPr>
        <w:t>Средняя общеобразовательная школа № 718</w:t>
      </w:r>
    </w:p>
    <w:p w:rsidR="005B05E8" w:rsidRPr="00616BBE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color w:val="000000"/>
          <w:sz w:val="28"/>
          <w:szCs w:val="28"/>
        </w:rPr>
      </w:pP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«Рассмотрено»              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</w:t>
      </w: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</w:t>
      </w: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 «Согласовано»            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                       </w:t>
      </w: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 «Утверждено»</w:t>
      </w:r>
    </w:p>
    <w:p w:rsidR="005B05E8" w:rsidRDefault="005B05E8" w:rsidP="005B05E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616BBE">
        <w:rPr>
          <w:rFonts w:ascii="Arial Narrow" w:hAnsi="Arial Narrow" w:cs="Arial"/>
          <w:sz w:val="24"/>
          <w:szCs w:val="24"/>
        </w:rPr>
        <w:t>На заседании</w:t>
      </w:r>
      <w:r>
        <w:rPr>
          <w:rFonts w:ascii="Arial Narrow" w:hAnsi="Arial Narrow" w:cs="Arial"/>
          <w:sz w:val="24"/>
          <w:szCs w:val="24"/>
        </w:rPr>
        <w:t xml:space="preserve"> методического                Заместитель директора                                             Директор ГБОУ СОШ №718</w:t>
      </w:r>
    </w:p>
    <w:p w:rsidR="005B05E8" w:rsidRDefault="005B05E8" w:rsidP="005B05E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Объединения учителей                         по УВР___________________                                   ________________________</w:t>
      </w:r>
    </w:p>
    <w:p w:rsidR="005B05E8" w:rsidRDefault="005B05E8" w:rsidP="005B05E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__________________________                        </w:t>
      </w:r>
      <w:proofErr w:type="spellStart"/>
      <w:r>
        <w:rPr>
          <w:rFonts w:ascii="Arial Narrow" w:hAnsi="Arial Narrow" w:cs="Arial"/>
          <w:sz w:val="24"/>
          <w:szCs w:val="24"/>
        </w:rPr>
        <w:t>Грицай</w:t>
      </w:r>
      <w:proofErr w:type="spellEnd"/>
      <w:r>
        <w:rPr>
          <w:rFonts w:ascii="Arial Narrow" w:hAnsi="Arial Narrow" w:cs="Arial"/>
          <w:sz w:val="24"/>
          <w:szCs w:val="24"/>
        </w:rPr>
        <w:t xml:space="preserve"> Л.А.                                                       </w:t>
      </w:r>
      <w:proofErr w:type="spellStart"/>
      <w:r>
        <w:rPr>
          <w:rFonts w:ascii="Arial Narrow" w:hAnsi="Arial Narrow" w:cs="Arial"/>
          <w:sz w:val="24"/>
          <w:szCs w:val="24"/>
        </w:rPr>
        <w:t>Коржова</w:t>
      </w:r>
      <w:proofErr w:type="spellEnd"/>
      <w:r>
        <w:rPr>
          <w:rFonts w:ascii="Arial Narrow" w:hAnsi="Arial Narrow" w:cs="Arial"/>
          <w:sz w:val="24"/>
          <w:szCs w:val="24"/>
        </w:rPr>
        <w:t xml:space="preserve"> О.Н.</w:t>
      </w:r>
    </w:p>
    <w:p w:rsidR="005B05E8" w:rsidRDefault="005B05E8" w:rsidP="005B05E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Руководитель МО                                   «___»_______________2012г                                    Протокол №_____________</w:t>
      </w:r>
    </w:p>
    <w:p w:rsidR="005B05E8" w:rsidRDefault="005B05E8" w:rsidP="005B05E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                                                                                                  от «___»___________2012г</w:t>
      </w:r>
    </w:p>
    <w:p w:rsidR="005B05E8" w:rsidRDefault="005B05E8" w:rsidP="005B05E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Матвеева Т.В.</w:t>
      </w:r>
    </w:p>
    <w:p w:rsidR="005B05E8" w:rsidRPr="005B05E8" w:rsidRDefault="005B05E8" w:rsidP="005B05E8">
      <w:pPr>
        <w:spacing w:after="100" w:afterAutospacing="1" w:line="80" w:lineRule="atLeast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«___»_______________2012г</w:t>
      </w: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 xml:space="preserve">РАБОЧАЯ ПРОГРАММА </w:t>
      </w:r>
    </w:p>
    <w:p w:rsidR="005B05E8" w:rsidRPr="002F455D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>по литературному чтению</w:t>
      </w:r>
    </w:p>
    <w:p w:rsidR="005B05E8" w:rsidRPr="002F455D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F455D">
        <w:rPr>
          <w:rFonts w:ascii="Times New Roman" w:hAnsi="Times New Roman"/>
          <w:color w:val="000000"/>
          <w:sz w:val="28"/>
          <w:szCs w:val="28"/>
        </w:rPr>
        <w:t>В 1 «Б» классе</w:t>
      </w:r>
    </w:p>
    <w:p w:rsidR="005B05E8" w:rsidRPr="002F455D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F455D">
        <w:rPr>
          <w:rFonts w:ascii="Times New Roman" w:hAnsi="Times New Roman"/>
          <w:color w:val="000000"/>
          <w:sz w:val="28"/>
          <w:szCs w:val="28"/>
        </w:rPr>
        <w:t>(132 часа, 4 раза в неделю)</w:t>
      </w:r>
    </w:p>
    <w:p w:rsidR="005B05E8" w:rsidRDefault="005B05E8" w:rsidP="005B05E8">
      <w:pPr>
        <w:spacing w:after="100" w:afterAutospacing="1" w:line="80" w:lineRule="atLeast"/>
        <w:jc w:val="center"/>
        <w:rPr>
          <w:rFonts w:ascii="Arial Narrow" w:hAnsi="Arial Narrow" w:cs="Arial"/>
          <w:sz w:val="24"/>
          <w:szCs w:val="24"/>
        </w:rPr>
      </w:pPr>
    </w:p>
    <w:p w:rsidR="005B05E8" w:rsidRDefault="005B05E8" w:rsidP="005B05E8">
      <w:pPr>
        <w:spacing w:after="100" w:afterAutospacing="1" w:line="80" w:lineRule="atLeast"/>
        <w:jc w:val="center"/>
        <w:rPr>
          <w:rFonts w:ascii="Arial Narrow" w:hAnsi="Arial Narrow" w:cs="Arial"/>
          <w:sz w:val="24"/>
          <w:szCs w:val="24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30"/>
          <w:szCs w:val="30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30"/>
          <w:szCs w:val="30"/>
        </w:rPr>
      </w:pPr>
      <w:proofErr w:type="spellStart"/>
      <w:r>
        <w:rPr>
          <w:rFonts w:ascii="Times New Roman" w:hAnsi="Times New Roman"/>
          <w:i/>
          <w:color w:val="000000"/>
          <w:sz w:val="30"/>
          <w:szCs w:val="30"/>
        </w:rPr>
        <w:t>Составитель</w:t>
      </w:r>
      <w:proofErr w:type="gramStart"/>
      <w:r>
        <w:rPr>
          <w:rFonts w:ascii="Times New Roman" w:hAnsi="Times New Roman"/>
          <w:i/>
          <w:color w:val="000000"/>
          <w:sz w:val="30"/>
          <w:szCs w:val="30"/>
        </w:rPr>
        <w:t>:у</w:t>
      </w:r>
      <w:proofErr w:type="gramEnd"/>
      <w:r>
        <w:rPr>
          <w:rFonts w:ascii="Times New Roman" w:hAnsi="Times New Roman"/>
          <w:i/>
          <w:color w:val="000000"/>
          <w:sz w:val="30"/>
          <w:szCs w:val="30"/>
        </w:rPr>
        <w:t>читель</w:t>
      </w:r>
      <w:proofErr w:type="spellEnd"/>
      <w:r>
        <w:rPr>
          <w:rFonts w:ascii="Times New Roman" w:hAnsi="Times New Roman"/>
          <w:i/>
          <w:color w:val="000000"/>
          <w:sz w:val="30"/>
          <w:szCs w:val="30"/>
        </w:rPr>
        <w:t xml:space="preserve"> начальных классов </w:t>
      </w:r>
      <w:proofErr w:type="spellStart"/>
      <w:r>
        <w:rPr>
          <w:rFonts w:ascii="Times New Roman" w:hAnsi="Times New Roman"/>
          <w:i/>
          <w:color w:val="000000"/>
          <w:sz w:val="30"/>
          <w:szCs w:val="30"/>
        </w:rPr>
        <w:t>Нетесина</w:t>
      </w:r>
      <w:proofErr w:type="spellEnd"/>
      <w:r>
        <w:rPr>
          <w:rFonts w:ascii="Times New Roman" w:hAnsi="Times New Roman"/>
          <w:i/>
          <w:color w:val="000000"/>
          <w:sz w:val="30"/>
          <w:szCs w:val="30"/>
        </w:rPr>
        <w:t xml:space="preserve"> Н.В.</w:t>
      </w: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30"/>
          <w:szCs w:val="30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>2012 -2013 учебный год</w:t>
      </w: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30"/>
          <w:szCs w:val="3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B05E8">
        <w:rPr>
          <w:rFonts w:ascii="Times New Roman" w:hAnsi="Times New Roman"/>
          <w:b/>
          <w:bCs/>
          <w:color w:val="000000"/>
          <w:sz w:val="28"/>
          <w:szCs w:val="28"/>
        </w:rPr>
        <w:t>Литературное чтение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b/>
          <w:bCs/>
          <w:color w:val="000000"/>
          <w:sz w:val="20"/>
          <w:szCs w:val="20"/>
        </w:rPr>
        <w:t>ПОЯСНИТЕЛЬНАЯ ЗАПИСКА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обучению грамоте для 1 класса общеобразовательной школы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В. Г. Горецкого, В. А. Кирюшкина, А. Ф. </w:t>
      </w:r>
      <w:proofErr w:type="spellStart"/>
      <w:r w:rsidRPr="005B05E8">
        <w:rPr>
          <w:rFonts w:ascii="Times New Roman" w:hAnsi="Times New Roman"/>
          <w:color w:val="000000"/>
          <w:sz w:val="24"/>
          <w:szCs w:val="24"/>
        </w:rPr>
        <w:t>Шанько</w:t>
      </w:r>
      <w:proofErr w:type="spellEnd"/>
      <w:r w:rsidRPr="005B05E8">
        <w:rPr>
          <w:rFonts w:ascii="Times New Roman" w:hAnsi="Times New Roman"/>
          <w:color w:val="000000"/>
          <w:sz w:val="24"/>
          <w:szCs w:val="24"/>
        </w:rPr>
        <w:t>.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Программа по обучению грамоте построена как органичная часть общего курса русского языка и литературы средней школы и ориентирована на языковое, эмоционально-нравственное и интеллектуальное развитие ребенка.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b/>
          <w:bCs/>
          <w:color w:val="000000"/>
          <w:sz w:val="24"/>
          <w:szCs w:val="24"/>
        </w:rPr>
        <w:t>Цели и задачи курса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Важнейшая роль в реализации целей и задач, стоящих перед начальной школой, принадлежит изучению родного языка. Программа по изучению русского языка в младших классах школы предусматривает три взаимосвязанных, но обладающих определенной самостоятельностью учеб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ных курса: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1. Обучение грамоте, развитие речи и внеклассное чтение.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2. Литературное чтение (классное и внеклассное) и развитие речи.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3. Фонетика, лексика, грамматика, правописание и развитие речи.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Курс «Обучение грамоте» придает всему процессу изучения русского языка четкую практи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ческую направленность и реализует следующие цели: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- формирование у учащихся начальных представлений о языке как составляющей целостной картины мира;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 xml:space="preserve">- социокультурная цель включает формирование коммуникативной компетенции учащихся </w:t>
      </w:r>
      <w:proofErr w:type="gramStart"/>
      <w:r w:rsidRPr="005B05E8">
        <w:rPr>
          <w:rFonts w:ascii="Times New Roman" w:hAnsi="Times New Roman"/>
          <w:color w:val="000000"/>
          <w:sz w:val="24"/>
          <w:szCs w:val="24"/>
        </w:rPr>
        <w:t>-р</w:t>
      </w:r>
      <w:proofErr w:type="gramEnd"/>
      <w:r w:rsidRPr="005B05E8">
        <w:rPr>
          <w:rFonts w:ascii="Times New Roman" w:hAnsi="Times New Roman"/>
          <w:color w:val="000000"/>
          <w:sz w:val="24"/>
          <w:szCs w:val="24"/>
        </w:rPr>
        <w:t>азвитие устной и письменной речи, монологической и диалогической речи, первоначальные на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выки грамотного, безошибочного письма как показателя общей культуры человека;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-  развитие художественно-творческих и познавательных способностей, эмоциональной от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- воспитание интереса к чтению и книге; обогащение нравственного опыта младших школь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ников, формирование представлений о добре и зле; развитие нравственных чувств, уважения к культуре народов многонациональной России и других стран.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Для достижения поставленных целей на уроках обучения грамоте необходимо решать сле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 xml:space="preserve">дующие </w:t>
      </w:r>
      <w:r w:rsidRPr="005B05E8">
        <w:rPr>
          <w:rFonts w:ascii="Times New Roman" w:hAnsi="Times New Roman"/>
          <w:b/>
          <w:bCs/>
          <w:color w:val="000000"/>
          <w:sz w:val="24"/>
          <w:szCs w:val="24"/>
        </w:rPr>
        <w:t>задачи: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- освоение общекультурных навыков чтения и понимания текста; воспитание интереса к чте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нию и книге;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- развитие речи, мышления, воображения школьников, умения выбирать средства языка в со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ответствии с целями, задачами и условиями общения;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- освоение первоначальных знаний о лексике, фонетике, грамматике русского языка;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- овладение умениями правильно писать и читать, участвовать в диалоге, составлять неслож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ные монологические высказывания и письменные тексты - описания и повествования небольшо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го объема;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lastRenderedPageBreak/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реса к языку, стремления совершенствовать свою речь.</w:t>
      </w:r>
    </w:p>
    <w:p w:rsidR="005B05E8" w:rsidRPr="005B05E8" w:rsidRDefault="005B05E8" w:rsidP="005B05E8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B05E8" w:rsidRPr="005B05E8" w:rsidRDefault="005B05E8" w:rsidP="005B05E8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5E8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  <w:proofErr w:type="gramStart"/>
      <w:r w:rsidRPr="005B05E8">
        <w:rPr>
          <w:rFonts w:ascii="Times New Roman" w:hAnsi="Times New Roman"/>
          <w:b/>
          <w:color w:val="000000"/>
          <w:sz w:val="28"/>
          <w:szCs w:val="28"/>
        </w:rPr>
        <w:t xml:space="preserve">( </w:t>
      </w:r>
      <w:proofErr w:type="gramEnd"/>
      <w:r w:rsidRPr="005B05E8">
        <w:rPr>
          <w:rFonts w:ascii="Times New Roman" w:hAnsi="Times New Roman"/>
          <w:b/>
          <w:color w:val="000000"/>
          <w:sz w:val="28"/>
          <w:szCs w:val="28"/>
        </w:rPr>
        <w:t>ЧТЕНИЕ)</w:t>
      </w:r>
    </w:p>
    <w:tbl>
      <w:tblPr>
        <w:tblW w:w="1462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09"/>
        <w:gridCol w:w="58"/>
        <w:gridCol w:w="547"/>
        <w:gridCol w:w="14"/>
        <w:gridCol w:w="1527"/>
        <w:gridCol w:w="10"/>
        <w:gridCol w:w="10"/>
        <w:gridCol w:w="2922"/>
        <w:gridCol w:w="11"/>
        <w:gridCol w:w="9"/>
        <w:gridCol w:w="6"/>
        <w:gridCol w:w="1606"/>
        <w:gridCol w:w="20"/>
        <w:gridCol w:w="6"/>
        <w:gridCol w:w="7"/>
        <w:gridCol w:w="2415"/>
        <w:gridCol w:w="15"/>
        <w:gridCol w:w="11"/>
        <w:gridCol w:w="6"/>
        <w:gridCol w:w="8"/>
        <w:gridCol w:w="2998"/>
        <w:gridCol w:w="31"/>
        <w:gridCol w:w="9"/>
        <w:gridCol w:w="6"/>
        <w:gridCol w:w="1741"/>
        <w:gridCol w:w="11"/>
        <w:gridCol w:w="17"/>
        <w:gridCol w:w="96"/>
      </w:tblGrid>
      <w:tr w:rsidR="005B05E8" w:rsidRPr="005B05E8" w:rsidTr="00135AA8">
        <w:trPr>
          <w:gridAfter w:val="3"/>
          <w:wAfter w:w="124" w:type="dxa"/>
          <w:trHeight w:val="24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Решаемые проблемы (цель)</w:t>
            </w:r>
          </w:p>
        </w:tc>
        <w:tc>
          <w:tcPr>
            <w:tcW w:w="890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5B05E8" w:rsidRPr="005B05E8" w:rsidTr="00135AA8">
        <w:trPr>
          <w:gridAfter w:val="3"/>
          <w:wAfter w:w="124" w:type="dxa"/>
          <w:trHeight w:val="446"/>
        </w:trPr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понятия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3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17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 результаты</w:t>
            </w:r>
          </w:p>
        </w:tc>
      </w:tr>
      <w:tr w:rsidR="005B05E8" w:rsidRPr="005B05E8" w:rsidTr="00135AA8">
        <w:trPr>
          <w:gridAfter w:val="3"/>
          <w:wAfter w:w="124" w:type="dxa"/>
          <w:trHeight w:val="206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B05E8" w:rsidRPr="005B05E8" w:rsidTr="00135AA8">
        <w:trPr>
          <w:gridAfter w:val="3"/>
          <w:wAfter w:w="124" w:type="dxa"/>
          <w:trHeight w:val="188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учебником. Составление рассказа по кар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тинке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азбука?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Цель: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учебни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ком «Русская азбука», ее ав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торами, художником</w:t>
            </w:r>
          </w:p>
        </w:tc>
        <w:tc>
          <w:tcPr>
            <w:tcW w:w="1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учебником, соблюдать гигиенические требова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 посадки при чтении</w:t>
            </w:r>
          </w:p>
        </w:tc>
        <w:tc>
          <w:tcPr>
            <w:tcW w:w="3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ваться в учебнике «Азбука».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стремиться к приобретению эстетических потребностей и духовных ценностей.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отвечать на них</w:t>
            </w:r>
          </w:p>
        </w:tc>
        <w:tc>
          <w:tcPr>
            <w:tcW w:w="17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</w:t>
            </w:r>
          </w:p>
        </w:tc>
      </w:tr>
      <w:tr w:rsidR="005B05E8" w:rsidRPr="005B05E8" w:rsidTr="00135AA8">
        <w:trPr>
          <w:gridAfter w:val="3"/>
          <w:wAfter w:w="124" w:type="dxa"/>
          <w:trHeight w:val="2107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Речь письмен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ная и устная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речь?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 уча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щихся начальные сведения о понятиях «речь письмен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и устная»; познакомить с условными знаками; учить объяснять значение каждого знака</w:t>
            </w:r>
          </w:p>
        </w:tc>
        <w:tc>
          <w:tcPr>
            <w:tcW w:w="1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Азбука, речь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понимать различия между устной и письменной речью</w:t>
            </w:r>
          </w:p>
        </w:tc>
        <w:tc>
          <w:tcPr>
            <w:tcW w:w="3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учебную задачу и удерживать ее.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 выделять и формули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ровать познавательную цель.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уметь в решении образовательных задач обращаться за помощью к соседу, учителю</w:t>
            </w:r>
          </w:p>
        </w:tc>
        <w:tc>
          <w:tcPr>
            <w:tcW w:w="17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приня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тие образа «хо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рошего ученика»</w:t>
            </w:r>
          </w:p>
        </w:tc>
      </w:tr>
      <w:tr w:rsidR="005B05E8" w:rsidRPr="005B05E8" w:rsidTr="00135AA8">
        <w:trPr>
          <w:gridAfter w:val="3"/>
          <w:wAfter w:w="124" w:type="dxa"/>
          <w:trHeight w:val="1877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Предложение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предложение?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Цель: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понятие «предложение», представле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детей о знаниях, накоп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ленных человечеством</w:t>
            </w:r>
          </w:p>
        </w:tc>
        <w:tc>
          <w:tcPr>
            <w:tcW w:w="1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Азбука, речь, предложение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понимать различия между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ложением и словом, быстро и точно нахо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дить слова для обозна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чения окружающих предметов</w:t>
            </w:r>
          </w:p>
        </w:tc>
        <w:tc>
          <w:tcPr>
            <w:tcW w:w="3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установленные правила.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поиск и выделение необ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ходимой информации.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обращаться за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мощью</w:t>
            </w:r>
          </w:p>
        </w:tc>
        <w:tc>
          <w:tcPr>
            <w:tcW w:w="17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внут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ренняя позиция, самооценка</w:t>
            </w:r>
          </w:p>
        </w:tc>
      </w:tr>
      <w:tr w:rsidR="005B05E8" w:rsidRPr="005B05E8" w:rsidTr="00135AA8">
        <w:trPr>
          <w:gridAfter w:val="3"/>
          <w:wAfter w:w="124" w:type="dxa"/>
          <w:trHeight w:val="211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Предложение и слово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слово?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Цель: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умение составлять и выражать в речи различные формы устного ответа; научить применять в своей деятельности правила готовности к уроку (готов к уроку), окончания работы на уроке (урок окончен)</w:t>
            </w:r>
          </w:p>
        </w:tc>
        <w:tc>
          <w:tcPr>
            <w:tcW w:w="1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Азбука, слово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классифици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ровать слова, обозна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чающие названия школьных и нешколь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предметов</w:t>
            </w:r>
          </w:p>
        </w:tc>
        <w:tc>
          <w:tcPr>
            <w:tcW w:w="3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учебную задачу, приме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нять установленные правила.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поиск необходимой ин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формации.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уметь обращаться за помощью в ре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шении образовательных задач</w:t>
            </w:r>
          </w:p>
        </w:tc>
        <w:tc>
          <w:tcPr>
            <w:tcW w:w="17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</w:t>
            </w:r>
          </w:p>
        </w:tc>
      </w:tr>
      <w:tr w:rsidR="005B05E8" w:rsidRPr="005B05E8" w:rsidTr="00135AA8">
        <w:trPr>
          <w:trHeight w:val="228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Слово, слог, ударение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слог, ударение?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ставление об умении 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ваться устной речью в разных ситуациях общения; разви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логическое мышление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Азбука, слог, ударение, удар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 слог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делить слова на слоги, определять количество /слогов в словах, ставить ударе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ние, составлять предло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жения на заданную тему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ваться в разнообразии спосо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бов решения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предмет и слово, его назы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вающее.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зовать речь для регуляции сво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его действия</w:t>
            </w:r>
          </w:p>
        </w:tc>
        <w:tc>
          <w:tcPr>
            <w:tcW w:w="18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</w:t>
            </w:r>
          </w:p>
        </w:tc>
      </w:tr>
      <w:tr w:rsidR="005B05E8" w:rsidRPr="005B05E8" w:rsidTr="00135AA8">
        <w:trPr>
          <w:trHeight w:val="2035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Слово, слог, ударение (за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крепление) (с 12)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чем различие между 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вом и слогом?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выделять из речи предложе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ния, из предложения слова; развивать фонематический слух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Азбука, схема слова, ударный слог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правильной постановке ударения в словах, культуре речи, фонематическому вос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приятию и определе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нию на слух наличия или отсутствия того или иного звука в слове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ваться в разнообразии спосо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бов решения задач.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лировать свои затруднения</w:t>
            </w:r>
          </w:p>
        </w:tc>
        <w:tc>
          <w:tcPr>
            <w:tcW w:w="18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</w:t>
            </w:r>
          </w:p>
        </w:tc>
      </w:tr>
      <w:tr w:rsidR="005B05E8" w:rsidRPr="005B05E8" w:rsidTr="00135AA8">
        <w:trPr>
          <w:trHeight w:val="2035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Слог, ударение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логическое ударение?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Цель: формировать понятие о логическом ударении; различать ударный слог, навык общения в различных ситуациях.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Азбука, схема слова, ударный слог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правильной постановке ударения в словах, культуре речи, различать интонационную окраску предложения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ваться в разнообразии спосо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бов решения задач.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8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</w:t>
            </w:r>
          </w:p>
        </w:tc>
      </w:tr>
      <w:tr w:rsidR="005B05E8" w:rsidRPr="005B05E8" w:rsidTr="00135AA8">
        <w:trPr>
          <w:trHeight w:val="2035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Деление слов на слоги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 делить слова на слоги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воспитывать интерес, любовь к книге; способствовать развитию кругозора детей.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Азбука, схема слова,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Научатся</w:t>
            </w:r>
            <w:r w:rsidRPr="005B05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делить слова на слоги, ставить ударение в нужном слоге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ваться в разнообразии спосо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бов решения задач.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Коммуникативные: формулировать собственное мнение, задавать вопросы.</w:t>
            </w:r>
          </w:p>
        </w:tc>
        <w:tc>
          <w:tcPr>
            <w:tcW w:w="18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</w:t>
            </w:r>
          </w:p>
        </w:tc>
      </w:tr>
      <w:tr w:rsidR="005B05E8" w:rsidRPr="005B05E8" w:rsidTr="00135AA8">
        <w:trPr>
          <w:trHeight w:val="230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речи: гласные и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гласные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гласные и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звуки?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артику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ляцией при произношении звуков; формировать навык общения в разных ситуациях; развивать устную речь, вни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мание, фонематический слух</w:t>
            </w:r>
          </w:p>
        </w:tc>
        <w:tc>
          <w:tcPr>
            <w:tcW w:w="16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Звук, звук речи, гласный и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гласный звуки</w:t>
            </w:r>
          </w:p>
        </w:tc>
        <w:tc>
          <w:tcPr>
            <w:tcW w:w="24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согласные и гласные звуки, различать звук и букву</w:t>
            </w:r>
          </w:p>
        </w:tc>
        <w:tc>
          <w:tcPr>
            <w:tcW w:w="30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: принимать учебную задачу урока; реф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лексия способов и условий действий.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поиск необходимой ин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формации.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зовать речь для регуляции сво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его действия</w:t>
            </w:r>
          </w:p>
        </w:tc>
        <w:tc>
          <w:tcPr>
            <w:tcW w:w="18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внут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ренняя позиция школьника на ос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нове положи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тельного отно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 к школе</w:t>
            </w:r>
          </w:p>
        </w:tc>
      </w:tr>
      <w:tr w:rsidR="005B05E8" w:rsidRPr="005B05E8" w:rsidTr="00135AA8">
        <w:trPr>
          <w:trHeight w:val="230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Гласные и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гласные звуки. Слияние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гласного с гласным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слияние согласного звука с гласным?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продолжить формиро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представление о гласных и согласных звуках; познако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мить с понятием «мимика»; развивать внимание</w:t>
            </w:r>
          </w:p>
        </w:tc>
        <w:tc>
          <w:tcPr>
            <w:tcW w:w="16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Гласный и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гласный звуки, слоги-слияния</w:t>
            </w:r>
          </w:p>
        </w:tc>
        <w:tc>
          <w:tcPr>
            <w:tcW w:w="24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смысловое значение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интонации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,с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равнивать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слог-слияние со слогом, состоящим из одного гласного звука, состав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предложения с опорой на рисунки и схемы</w:t>
            </w:r>
          </w:p>
        </w:tc>
        <w:tc>
          <w:tcPr>
            <w:tcW w:w="30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ал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горитмы деятельности при решении проблем различного характера.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заданный вопрос, в соответствии с ним строить устный ответ.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догова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риваться, приходить к общему решению</w:t>
            </w:r>
          </w:p>
        </w:tc>
        <w:tc>
          <w:tcPr>
            <w:tcW w:w="18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оцени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вание своей 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боты на уроке</w:t>
            </w:r>
          </w:p>
        </w:tc>
      </w:tr>
      <w:tr w:rsidR="005B05E8" w:rsidRPr="005B05E8" w:rsidTr="00135AA8">
        <w:trPr>
          <w:trHeight w:val="231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алфавитом. Обозначе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ние звуков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алфавит?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дать представление об алфавите, буквах как 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ках звуков; развивать логиче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ское мышление, фонематиче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ский слух</w:t>
            </w:r>
          </w:p>
        </w:tc>
        <w:tc>
          <w:tcPr>
            <w:tcW w:w="16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Буква, алфавит</w:t>
            </w:r>
          </w:p>
        </w:tc>
        <w:tc>
          <w:tcPr>
            <w:tcW w:w="24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количество звуков в 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ве, их последователь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ность, различать звуки гласные и согласные, твердые и мягкие</w:t>
            </w:r>
          </w:p>
        </w:tc>
        <w:tc>
          <w:tcPr>
            <w:tcW w:w="30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узнавать,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зывать и определять объекты в соответствии с окружающей действительностью.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произвольно строить сооб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щения в устной форме.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строить понятные для партнера выска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зывания</w:t>
            </w:r>
          </w:p>
        </w:tc>
        <w:tc>
          <w:tcPr>
            <w:tcW w:w="18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мотивация: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чальные навыки адаптации в ди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намично разви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вающемся мире</w:t>
            </w:r>
          </w:p>
        </w:tc>
      </w:tr>
      <w:tr w:rsidR="005B05E8" w:rsidRPr="005B05E8" w:rsidTr="00135AA8">
        <w:trPr>
          <w:trHeight w:val="217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Гласный звук [а],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Почему для обозначения одного звука есть две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ы-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/*, а?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умение выделять звук [а] из речи; развивать фонематический слух, умение слушать и слышать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Гласный звук, заглавная, строчная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вы, печатные и письменные буквы, «лента букв»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Познакомятся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 буква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Научатся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звучивать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буквы, проводить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-звуковой анализ слова, приводить примеры слов со звуком [а] в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чале, середине, конце слова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узнавать,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зывать и определять объекты в соответствии с окружающей действительностью.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произвольно строить сооб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щения в устной форме.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слушать собеседника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форми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рование культа знаний и интел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лекта, потребно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в учебе</w:t>
            </w:r>
          </w:p>
        </w:tc>
      </w:tr>
      <w:tr w:rsidR="005B05E8" w:rsidRPr="005B05E8" w:rsidTr="00135AA8">
        <w:trPr>
          <w:trHeight w:val="3797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Гласный звук [а],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чем особенность произно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шения звука [а]?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Цель: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продолжать форми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ровать умение выделять звук [а] из речи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Гласный звук, заглавная, строчная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вы, сказка, вос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клицательное предложение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звук [а] из речи, об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щаться, слушать и слы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шать, строить высказы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 о пользе чтения, пересказывать сказку по серии картинок, читать предложение с восклицательной ин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тонацией (А-а-а!)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лировать собственное мнение и позицию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уста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новка на общече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ловеческие ори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ентации и пра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вильные ориен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тации в отноше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ниях с другими людьми, на эти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ческие чувства положительного значения (эмо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ционально-нрав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ственная отзыв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чивость)</w:t>
            </w:r>
          </w:p>
        </w:tc>
      </w:tr>
      <w:tr w:rsidR="005B05E8" w:rsidRPr="005B05E8" w:rsidTr="00135AA8">
        <w:trPr>
          <w:trHeight w:val="291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Звук; [о],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выделить звук [о] из речи?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буква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ми, обозначающими гласный звук [о]; развивать фонема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тический слух; работать над культурой речи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Пословица, ар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тикуляция,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 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 звука [о]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звук [о] из речи в про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цессе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-звукового анализа с опорой на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метный рисунок и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му-модель слова, харак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теризовать выделенный звук с опорой на таб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лицу, находить слова с буквами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в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текстах на страницах Азбуки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распозна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объекты, выделяя суще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ственные признаки; синтез, сравнение,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сериация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лировать собственное мнение и позицию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готов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 следовать нормам приро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доохранного, нерасточитель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поведения</w:t>
            </w:r>
          </w:p>
        </w:tc>
      </w:tr>
      <w:tr w:rsidR="005B05E8" w:rsidRPr="005B05E8" w:rsidTr="00135AA8">
        <w:trPr>
          <w:trHeight w:val="2726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 [о],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 определить место звука в слове?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Цель: формировать умения выделять ударный слог, делить слово на слоги, из слогов 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членять звуки, объяснять 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чение слова «взаимопомощь»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Схема слова,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-звуковой анализ. Взаи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мопомощь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звуки [а] и [о] из речи, четко и правильно 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ражать свои мысли, читать предложение с восклицательной ин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тонацией (О-о-о!)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ставить и формулировать проблемы.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выбирать действия в соответствии с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ставленной задачей и усло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виями ее реализации.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 использовать речь для пла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нирования и регуляции своей деятельности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уста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новка на само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стоятельность и личную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ветственность за свои поступки</w:t>
            </w:r>
          </w:p>
        </w:tc>
      </w:tr>
      <w:tr w:rsidR="005B05E8" w:rsidRPr="005B05E8" w:rsidTr="00135AA8">
        <w:trPr>
          <w:trHeight w:val="2981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 [и],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чем особенность произно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шения нового звука?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буква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и, обозначающими гласный звук [и]; наблюдать за позиционным изменением согласных звуков: твердые и мягкие согласные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Схема слова,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-звуковой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выделять звук [и] в процессе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-го-звукового анализа с опорой на предметный рисунок и схему-модель слова, проводить гра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мотно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-звуковой анализ слов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узнавать,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зывать и определять объекты в соответствии с окружающей действительностью.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выбирать действия в соответствии с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ставленной задачей и усло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виями ее реализации.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зовать речь для регуляции своего действия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выра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жение чувства гордости за свой народ и его ис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торию</w:t>
            </w:r>
          </w:p>
        </w:tc>
      </w:tr>
      <w:tr w:rsidR="005B05E8" w:rsidRPr="005B05E8" w:rsidTr="00135AA8">
        <w:trPr>
          <w:trHeight w:val="323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 [и],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proofErr w:type="gramEnd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, и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 отличается звук [и] от ранее изученных звуков?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фонемати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ческий слух, зрительную и тактильную память; закреп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знания о слогообразую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щей функции гласного звука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Звук, буква, слог, слово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артикулировать и озву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чивать букву и, прово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дить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-звуковой разбор слов, пересказы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знакомые детские произведения, находить слова с буквами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и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текстах на страницах Азбуки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последовательность промежу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точных целей и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соотвествую-щих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 действий с учетом ко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нечного результата.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предвидеть возможности получения ко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н-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кретного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результата при ре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шении задачи.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лировать собственное мнение и позицию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мотивация: ус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тановка на здо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ровый образ жизни, личную ответственность за свои поступки</w:t>
            </w:r>
          </w:p>
        </w:tc>
      </w:tr>
      <w:tr w:rsidR="005B05E8" w:rsidRPr="005B05E8" w:rsidTr="00135AA8">
        <w:trPr>
          <w:trHeight w:val="299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Гласная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ы,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звук [ы]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Какую работу выполняет буква 61? Чем особенна эта буква?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вой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ы,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обозначающей 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 звук [ы]; развивать фо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нематический слух, связную правильную речь, память, внимание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твердости и мягкости, буква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ы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 знак звука [ы]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Научатся: выделять из речи гласный звук [ы], наблюдать за позицион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сменой согласных звуков (твердые и мяг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кие согласные), делить слова на слоги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сличать спо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вать установленные правила в контроле способа решения.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слушать собеседника, общаться друг с другом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уважи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тельное отноше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к иному мнению, тер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пимость</w:t>
            </w:r>
          </w:p>
        </w:tc>
      </w:tr>
      <w:tr w:rsidR="005B05E8" w:rsidRPr="005B05E8" w:rsidTr="00135AA8">
        <w:trPr>
          <w:trHeight w:val="2731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Гласная буква ы, звук [ы]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определить количество слогов в слове?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продолжить форми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ровать умение выделять звук [ы] в речи; работать над развитием связной правиль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речи, памяти, внимания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Схема слова,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-звуковой анализ, гласные буквы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наблюдать за позиционной сменой согласных звуков, срав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и различать пе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чатную и письменную буквы, выполнять про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верку выполненного задания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тельно создавать алгоритмы деятельности при решении проблем различного характера.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понимать заданный вопрос, в соответст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вии с ним строить ответ.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вести устный диалог в соответствии с нормами родного языка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оценка на основе критериев успеш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 учебной деятельности</w:t>
            </w:r>
          </w:p>
        </w:tc>
      </w:tr>
      <w:tr w:rsidR="005B05E8" w:rsidRPr="005B05E8" w:rsidTr="00135AA8">
        <w:trPr>
          <w:trHeight w:val="219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 [у],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 какой «этаж» «ленты» мы поселим букву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Почему?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со зву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ком [у], буквами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у;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разви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умение составлять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 предложений, слов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Схема предло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жения, отдель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ное слово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Познакомятся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вой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proofErr w:type="gramEnd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с целым словом.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звук [у] из речи; состав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схемы предложений.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классификацию по заданным критериям.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устанавли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вать аналогии и причинно-следственные связи.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строить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монологичное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высказывание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Адекватная мотивация: эм-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патия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пони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мание чу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вств др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угих людей и сопережива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им</w:t>
            </w:r>
          </w:p>
        </w:tc>
      </w:tr>
      <w:tr w:rsidR="005B05E8" w:rsidRPr="005B05E8" w:rsidTr="00135AA8">
        <w:trPr>
          <w:trHeight w:val="87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 [у],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чем разница между заглав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ными и строчными буквами?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учить выделять звук [у] из речи; дать общее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ставление о назначении боль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ших букв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Заглавная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ва, слог-слия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ние, предлог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за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главных букв при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ставлении схем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предло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жений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 имен людей и кличек животных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вать практическую задачу в познавательную,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речь для регуляции сво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его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и последовательность действий.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зовать речь для регуляции сво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его действия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оценка на основе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критериев ус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пешности учеб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деятельности</w:t>
            </w:r>
          </w:p>
        </w:tc>
      </w:tr>
      <w:tr w:rsidR="005B05E8" w:rsidRPr="005B05E8" w:rsidTr="00135AA8">
        <w:trPr>
          <w:trHeight w:val="205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Звуки [н], [н'] буквы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,н</w:t>
            </w:r>
            <w:proofErr w:type="spellEnd"/>
            <w:proofErr w:type="gramEnd"/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 отличается гласный звук от согласного?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 [н]? [н'] и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Н, н;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озвучивать печат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буквы вслух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Звонкий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гласный звук, слог-слияние; Русь, Родина, богатырь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давать характеристику зву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 [н], [н'] как твер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дым, мягким, звонким, составлять предложения к предложенным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мам, озвучивать печат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буквы вслух</w:t>
            </w:r>
            <w:proofErr w:type="gramEnd"/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итоговый и пошаговый кон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троль по результату.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способ и результат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цели, функции участни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ков, способы взаимодействия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Достижение гар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монии с окру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жающими: 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ражение чувства сопричастности и гордости за свою Родину, народ и историю</w:t>
            </w:r>
          </w:p>
        </w:tc>
      </w:tr>
      <w:tr w:rsidR="005B05E8" w:rsidRPr="005B05E8" w:rsidTr="00135AA8">
        <w:trPr>
          <w:trHeight w:val="230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Звуки [н], [н']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Н,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н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Вместо каких слов можно упот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реблять слова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он, оно, оно, они?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начать формировать навыки чтения вслух; закреп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навыки чтения слогов и слов с изученными буква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ми; упражнять в составлении предложений с заменой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дельных слов рисунками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слова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читать хо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ром, парами, индивиду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ально, распространять основу предложения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итоговый и пошаговый кон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троль по результатам.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классифици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ровать по заданным критериям.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строить понятные для партнера выска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зывания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ветственности человека за об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щее благополу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чие, личной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ветственности за свои поступки</w:t>
            </w:r>
          </w:p>
        </w:tc>
      </w:tr>
      <w:tr w:rsidR="005B05E8" w:rsidRPr="005B05E8" w:rsidTr="00135AA8">
        <w:trPr>
          <w:trHeight w:val="256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[с], [с'],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Какие звуки обозначаются буквой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новыми буквами и звуками; форми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ровать умение четко и пра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вильно выражать свои мысли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Глухой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 звук;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словица,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чисто-говорка</w:t>
            </w:r>
            <w:proofErr w:type="gramEnd"/>
          </w:p>
        </w:tc>
        <w:tc>
          <w:tcPr>
            <w:tcW w:w="2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],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'] в процессе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-звукового анали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за, отмечать особенно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их произнесения, различать согласные звуки и буквы, четко и правильно выражать свои мысли</w:t>
            </w:r>
          </w:p>
        </w:tc>
        <w:tc>
          <w:tcPr>
            <w:tcW w:w="3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слушать собеседника</w:t>
            </w:r>
          </w:p>
        </w:tc>
        <w:tc>
          <w:tcPr>
            <w:tcW w:w="18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Правильная ори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ентация в отно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шениях с други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 людьми, 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работка необхо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димых действий и норм сотруд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ничества в раз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ситуациях</w:t>
            </w:r>
          </w:p>
        </w:tc>
      </w:tr>
      <w:tr w:rsidR="005B05E8" w:rsidRPr="005B05E8" w:rsidTr="00135AA8">
        <w:trPr>
          <w:trHeight w:val="206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[с], [с'],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с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Почему букву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поселят в «ленте» на «нижний этаж»?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навыки чтения предложения с инто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нациями и паузами в соответ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ствии со знаками препина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ния; закреплять знания об именах собственных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Глухой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ный, твердый, мягкий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давать ха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рактеристику звукам, узнавать буквы, обозна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чающие гласные и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гласные звуки</w:t>
            </w:r>
          </w:p>
        </w:tc>
        <w:tc>
          <w:tcPr>
            <w:tcW w:w="30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установленные правила в кон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троле способа решения.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способ и результат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лировать свои затруднения</w:t>
            </w:r>
          </w:p>
        </w:tc>
        <w:tc>
          <w:tcPr>
            <w:tcW w:w="18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Концентрация воли для пре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одоления интел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лектуальных за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труднений</w:t>
            </w:r>
          </w:p>
        </w:tc>
      </w:tr>
      <w:tr w:rsidR="005B05E8" w:rsidRPr="005B05E8" w:rsidTr="00135AA8">
        <w:trPr>
          <w:trHeight w:val="338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[к], [к'],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к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 [к] и [к']; учить находить звуки в 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вах, составлять звуковые схемы слов с новыми звука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ми, читать слова с буквами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 к, пересказывать отрывки из знакомых сказок; приучать к чтению книг и бережному отношению к ним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мы, глухой пар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ный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,т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вер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дый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мягкий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находить новые звуки в словах, составлять звуковые схемы с новыми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звуками, разли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чать звуки по твердости и мягкости, читать 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 с изученными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вами, пересказывать отрывки из знакомых сказок</w:t>
            </w:r>
          </w:p>
        </w:tc>
        <w:tc>
          <w:tcPr>
            <w:tcW w:w="30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применять установ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ленные правила в планирова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нии способа решения.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 выделять и формули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ровать познавательную цель.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 использовать речь: пра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вильно составлять предложе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ния, логично выстраивать сю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жет сказки</w:t>
            </w:r>
          </w:p>
        </w:tc>
        <w:tc>
          <w:tcPr>
            <w:tcW w:w="18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Устойчивое сле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дование соци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альным нормам и правилам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ведения (реаль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ответствен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 за приня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тие решений, выбор поступков и способов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морегуляции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своих действий)</w:t>
            </w:r>
          </w:p>
        </w:tc>
      </w:tr>
      <w:tr w:rsidR="005B05E8" w:rsidRPr="005B05E8" w:rsidTr="00135AA8">
        <w:trPr>
          <w:trHeight w:val="339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[к], [к'],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к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(закрепление) </w:t>
            </w:r>
          </w:p>
        </w:tc>
        <w:tc>
          <w:tcPr>
            <w:tcW w:w="29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Какие гласные служат для показания твердости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звука, а какие для пока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зания мягкости согласного?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Цель: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учить различать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 и [к'] в словах, находить и объяснять местонахожде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новых звуков в словах, читать предложения с инто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нацией и паузами в соответ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ствии со знаками препинания, соотносить текст с иллюстра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цией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мы, глухой пар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ный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,т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вер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дый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мягкий; скороговорка, ребусы, сюжет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картинки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находить и объяснять местонахо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ждение новых звуков в словах; разгадывать ребусы, определять цель задания, моделировать алгоритм его выполне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ния, отвечать на вопро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сы учителя по тексту и иллюстрации, состав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рассказ по сюжет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 картинкам</w:t>
            </w:r>
          </w:p>
        </w:tc>
        <w:tc>
          <w:tcPr>
            <w:tcW w:w="30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применять установ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ленные правила в планирова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нии способа решения.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Познавательные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!с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амостоя-тельно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выделять 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вать познавательную цель.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прини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мать участие в работе парами: правильно составлять предло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жения, логично выстраивать сюжет рассказа</w:t>
            </w:r>
          </w:p>
        </w:tc>
        <w:tc>
          <w:tcPr>
            <w:tcW w:w="18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поведения нор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мам морали, культуры обще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ния, этикету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ношений и эти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ке взаимоотно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шений (позитив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ное сотрудниче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ство в разных сферах деятель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ности)</w:t>
            </w:r>
          </w:p>
        </w:tc>
      </w:tr>
      <w:tr w:rsidR="005B05E8" w:rsidRPr="005B05E8" w:rsidTr="00135AA8">
        <w:trPr>
          <w:trHeight w:val="415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Звуки [т], [т'], буквы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обычно мы хотим узнать о согласном звуке?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 [т] 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']; уметь находить новые звуки в словах, составлять звуковые схемы слов с этими звуками, читать слова с изученными буквами; познакомить с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рывками из сказок А. С. Пуш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кина; учить запоминать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звание произведения, его автора; развивать речь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мы, глухой пар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ный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,т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вер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дый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мягкий; картинный план, автор, произведение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находить новые звуки в словах, составлять звуковые схемы с новыми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звуками, различать их по твердости и мяг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кости, читать слова с изученными буквами, текст, предложения с интонацией и паузами в соответствии со 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 препинания, соот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носить текст и картинки</w:t>
            </w:r>
          </w:p>
        </w:tc>
        <w:tc>
          <w:tcPr>
            <w:tcW w:w="3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вопросы, строить понятные для партнера высказывания, договариваться, приходить к общему решению</w:t>
            </w:r>
          </w:p>
        </w:tc>
        <w:tc>
          <w:tcPr>
            <w:tcW w:w="18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на эстетические потребности, ценности, чувст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 (благородство души, стремле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к добру и справедливо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сти, к понима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нию красоты, общечеловече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ской духовно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сти), уважитель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ное отношение к иному мнению</w:t>
            </w:r>
          </w:p>
        </w:tc>
      </w:tr>
      <w:tr w:rsidR="005B05E8" w:rsidRPr="005B05E8" w:rsidTr="00135AA8">
        <w:trPr>
          <w:trHeight w:val="4147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[т], [т'],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(закрепление)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вы можете рассказать о букве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т?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 узнать, звон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кий звук или глухой?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закрепить знания о звуках [т] и [т'] и буквах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Т,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т; учить читать слова с изу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ченными буквами, вести бе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седу по заданной тематике; дать практическое понятие единственного и множест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венного числа слов, обозна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чающих предметы (один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-м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ного)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мы, глухой, звонкий звуки, твердый и мяг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кий; ребусы, многозначные слова, словес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картина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читать слова с изученными буквами, умению вести беседу по заданной тематике.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Овладеют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практиче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ским понятием един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ственного и множест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венного числа слов, обозначающих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меты (один - много)</w:t>
            </w:r>
          </w:p>
        </w:tc>
        <w:tc>
          <w:tcPr>
            <w:tcW w:w="3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8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своей этнической при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надлежности, выражение эти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ческих чувств: уважение к ре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зультатам учеб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деятельно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сти, труда, лю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бовь к процессу получения 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ний, культура информационно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 взаимодейст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вия с миром</w:t>
            </w:r>
          </w:p>
        </w:tc>
      </w:tr>
      <w:tr w:rsidR="005B05E8" w:rsidRPr="005B05E8" w:rsidTr="00135AA8">
        <w:trPr>
          <w:trHeight w:val="566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5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пройденного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материала </w:t>
            </w:r>
          </w:p>
        </w:tc>
        <w:tc>
          <w:tcPr>
            <w:tcW w:w="29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 отличается написание слов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единственного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множе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ственного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числа? Какие знаки препинания могут ставиться в конце предложения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?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стойкий навык чтения на диапазоне всех изученных букв; учить группировать, систематизи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ровать звуки и буквы, их обозначающие, изменять строение и интонацию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ложения в зависимости от цели высказывания; знакомить с многозначно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стью слова</w:t>
            </w:r>
          </w:p>
        </w:tc>
        <w:tc>
          <w:tcPr>
            <w:tcW w:w="164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Предложение, точка, вопроси-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тельный знак, восклицатель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 знак</w:t>
            </w:r>
          </w:p>
        </w:tc>
        <w:tc>
          <w:tcPr>
            <w:tcW w:w="245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читать на диа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пазоне всех изученных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букв, группировать, систематизировать зву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 и буквы, их обозна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чающие, интонационно правильно читать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ложения, подбирать слова, противополож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по значению, опре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делять разные значения одного слова, объяснять употребление заглавной буквы в предложениях и словах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следовательность действий, адекватно использовать речь для планирования и регуля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лировать собственное мнение и позицию, допускать существо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вание различных точек зрения</w:t>
            </w:r>
          </w:p>
        </w:tc>
        <w:tc>
          <w:tcPr>
            <w:tcW w:w="1871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на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эко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логическую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куль-</w:t>
            </w:r>
          </w:p>
        </w:tc>
      </w:tr>
      <w:tr w:rsidR="005B05E8" w:rsidRPr="005B05E8" w:rsidTr="00135AA8">
        <w:trPr>
          <w:gridAfter w:val="3"/>
          <w:wAfter w:w="124" w:type="dxa"/>
          <w:trHeight w:val="3806"/>
        </w:trPr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1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2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туру, ценност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ное отношение к природному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миру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,э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тические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чувства: благо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родство души, деликатность в отношении к людям, прояв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ление внимания и терпимости к окружающим</w:t>
            </w:r>
          </w:p>
        </w:tc>
      </w:tr>
      <w:tr w:rsidR="005B05E8" w:rsidRPr="005B05E8" w:rsidTr="00135AA8">
        <w:trPr>
          <w:gridAfter w:val="3"/>
          <w:wAfter w:w="124" w:type="dxa"/>
          <w:trHeight w:val="4075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], [л'],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Л,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обычно мы хотим узнать о согласном звуке?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 и [л']; учить находить новые звуки в 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вах, составлять звуковые схемы слов с изученными звуками, читать слова,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ставлять несколько связан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между собой предло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жений; закреплять знания о слогах и ударении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мы, звонкий звук, твердый и мягкий, слог и ударение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находить новые звуки в словах, составлять звуковые схемы с новыми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звуками, разли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чать их по твердости и мягкости, читать слова с изученными буквами; составлять несколько связанных между собой предло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жений</w:t>
            </w:r>
          </w:p>
        </w:tc>
        <w:tc>
          <w:tcPr>
            <w:tcW w:w="3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действий, адекватно использовать речь для планирования и регуляции своей деятельности.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поиск нужной информа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ции в учебниках и учебных пособиях.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ставить вопросы и обращаться за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мощью, использовать в обще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нии правила вежливости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Уважительное отношение к иному мнению, ценностное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ношение к при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родному миру</w:t>
            </w:r>
          </w:p>
        </w:tc>
      </w:tr>
      <w:tr w:rsidR="005B05E8" w:rsidRPr="005B05E8" w:rsidTr="00135AA8">
        <w:trPr>
          <w:gridAfter w:val="3"/>
          <w:wAfter w:w="124" w:type="dxa"/>
          <w:trHeight w:val="1075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], [л'],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Л,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л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(закрепление)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каких случаях используем заглавные буквы?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повторить и закрепить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знания о звуках [л] и [л'] и 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бук-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Пословица, тема предложе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ния, ребусы; заглавная буква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читать на диа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пазоне всех изученных букв; группировать, сис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тематизировать звуки</w:t>
            </w:r>
          </w:p>
        </w:tc>
        <w:tc>
          <w:tcPr>
            <w:tcW w:w="305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следовательность действий,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вила,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определя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5B05E8" w:rsidRPr="005B05E8" w:rsidTr="00135AA8">
        <w:trPr>
          <w:gridAfter w:val="1"/>
          <w:wAfter w:w="96" w:type="dxa"/>
          <w:trHeight w:val="3658"/>
        </w:trPr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вах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Л,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л; учить печатать предложения и правильно оформлять их, разгадывать ребусы, загадки; объяснять смысл доступных пословиц; формировать навыки пра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вильного слогового орфоэпи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ческого плавного чтения</w:t>
            </w:r>
          </w:p>
        </w:tc>
        <w:tc>
          <w:tcPr>
            <w:tcW w:w="164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 буквы, их обозначаю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щие; интонационно правильно читать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ложения, объяснять смысл пословиц; разли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чать написание имен собственных и нарица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тельных</w:t>
            </w:r>
          </w:p>
        </w:tc>
        <w:tc>
          <w:tcPr>
            <w:tcW w:w="3052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предвидеть возможности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лучения конкретного резуль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тата при решении задачи.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лировать собственное мнение и позицию, допускать сущест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вование различных точек зрения</w:t>
            </w:r>
          </w:p>
        </w:tc>
        <w:tc>
          <w:tcPr>
            <w:tcW w:w="17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ющие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отноше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 сверстников друг к другу, к окружающим людям, учите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лям, позитивное сотрудничество в разных ситуа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циях (определе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совместной цели и задач взаимодействия, функций участ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ников события)</w:t>
            </w:r>
          </w:p>
        </w:tc>
      </w:tr>
      <w:tr w:rsidR="005B05E8" w:rsidRPr="005B05E8" w:rsidTr="00135AA8">
        <w:trPr>
          <w:gridAfter w:val="1"/>
          <w:wAfter w:w="96" w:type="dxa"/>
          <w:trHeight w:val="1051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], [р']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5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Р,р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proofErr w:type="gramEnd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!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], [р'] и бук-вами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Р, р;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давать им характеристику как звукам твердым, мягким, звонким; создать условия для формирования навыка чтения вслух; развивать речь, память и логическое мышление</w:t>
            </w:r>
          </w:p>
        </w:tc>
        <w:tc>
          <w:tcPr>
            <w:tcW w:w="16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мы, глухой, звонкий звуки, твердый и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мя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кий;ребусы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 многозначные слова; словес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картина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вычленять в речи 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], [р'], обозначать их в письменной речи; про-водить фонетический анализ слов; распро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странять предложения; читать слоги, слова и предложения с изу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ченными буквами; раз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личать согласные звуки по твердости - мягко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сти, звонкости - глухо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сти; гласные и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ные звуки, строчные и заглавные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буквы</w:t>
            </w:r>
          </w:p>
        </w:tc>
        <w:tc>
          <w:tcPr>
            <w:tcW w:w="3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следовательность действий. Познавательные: 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вация: уважитель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ное отношение к иному мнению, умение не созда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конфликтов и находить 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ходы из спорных ситуаций</w:t>
            </w:r>
          </w:p>
        </w:tc>
      </w:tr>
      <w:tr w:rsidR="005B05E8" w:rsidRPr="005B05E8" w:rsidTr="00135AA8">
        <w:trPr>
          <w:gridAfter w:val="2"/>
          <w:wAfter w:w="113" w:type="dxa"/>
          <w:trHeight w:val="44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], [р'],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Р, р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(закрепление)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каких случаях используем заглавные буквы?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учить произносить изученные звуки чисто, ясно, четко, на слух различать гласные и согласные звуки; закрепить умение находить в словах слог-слияние; рас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ширять кругозор детей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Орфоэпическое чтение, слого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вое, сознатель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вычленять в речи 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], [р'], обозначать их в письменной речи; про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водить фонетический анализ слов; распростра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нять предложения; чи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тать слоги, слова и пред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ложения с изученными буквами; различать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гласные звуки по твер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дости - мягкости, звон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кости - глухости; 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и согласные звуки, строчные и заглавные буквы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7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Адекватная мотивация: уважительное отношение к иному мнению, ценностное от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ношение к при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родному миру</w:t>
            </w:r>
          </w:p>
        </w:tc>
      </w:tr>
      <w:tr w:rsidR="005B05E8" w:rsidRPr="005B05E8" w:rsidTr="00135AA8">
        <w:trPr>
          <w:gridAfter w:val="2"/>
          <w:wAfter w:w="113" w:type="dxa"/>
          <w:trHeight w:val="69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 [в], [в'],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в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 [в], [в'] и бук- вами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в;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умение давать им характеристику как звукам твердым, мягким, звонким; учить делить слова на слоги; закреплять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знания о правописании имен собст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венных; расширять кругозор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Звуковые схе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мы, глухой, звонкий звуки, твердый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мяг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кий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; ребусы, многозначные слова; словес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картина, слоги, имена собственные -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, в.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вычленять в речи согласные звуки [в], [в'], обозначать их в письменной речи; чи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тать слоги и слова с изученными буквами; составлять сюжетный рассказ по картинке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деленные учителем ориентиры действия в учебном материале.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7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Установка на эко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логическую культуру, ценно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стное отношение к природному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миру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,э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тические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чувства: благо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родство души, деликатность в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отношении к людям, прояв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ление внимания и терпимости к окружающим</w:t>
            </w:r>
          </w:p>
        </w:tc>
      </w:tr>
      <w:tr w:rsidR="005B05E8" w:rsidRPr="005B05E8" w:rsidTr="00135AA8">
        <w:trPr>
          <w:gridAfter w:val="3"/>
          <w:wAfter w:w="124" w:type="dxa"/>
          <w:trHeight w:val="297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 [в], [в'],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в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(закрепление) </w:t>
            </w:r>
          </w:p>
        </w:tc>
        <w:tc>
          <w:tcPr>
            <w:tcW w:w="29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Что значит понятие «родст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венные слова»?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учить сравнивать произношение слов и их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писание, подбирать родст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венные слова; показывать красоту и богатство русского языка; закреплять знания о слоге как части слова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Родственные слова; слог как часть слова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вычленять в речи 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],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'], обозначать их в письменной речи; читать слоги и слова с изученными буквами; составлять сюжетный рассказ по картинке; читать рассказ и отве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чать на вопросы по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держанию, определять основную мысль текста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на эстетические потребности, ценности, чувст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 (благородство души, стремле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к добру и справедливо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сти, к понима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нию красоты, общечеловече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ской духовности)</w:t>
            </w:r>
          </w:p>
        </w:tc>
      </w:tr>
      <w:tr w:rsidR="005B05E8" w:rsidRPr="005B05E8" w:rsidTr="00135AA8">
        <w:trPr>
          <w:gridAfter w:val="3"/>
          <w:wAfter w:w="124" w:type="dxa"/>
          <w:trHeight w:val="347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Гласные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е,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обо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значающие звуки [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й'э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 </w:t>
            </w:r>
          </w:p>
        </w:tc>
        <w:tc>
          <w:tcPr>
            <w:tcW w:w="29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Какие звуки обозначаются буквой 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учащихся с гласными буквами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е,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обозначением буквой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ков [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й'э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]; учить правильно составлять предложения; формировать навык плавного слогового чтения с постепен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 переходом на чтение целыми словами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как единица речи, ее часть</w:t>
            </w:r>
          </w:p>
        </w:tc>
        <w:tc>
          <w:tcPr>
            <w:tcW w:w="2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начале слова и после гласной обозначает два звука.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при письме обозначать звуки [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й'э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Е, е;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делать вывод (под руководством учителя):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чале слова и после 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в середине и на кон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це слов читается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одним и тем же способом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-п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росто называется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учебную задачу, удержи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вопросы, строить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понятные для партнера высказывания</w:t>
            </w:r>
          </w:p>
        </w:tc>
        <w:tc>
          <w:tcPr>
            <w:tcW w:w="1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Адекватная мо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тивация: уважи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тельное отноше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к иному мнению, тер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пимость</w:t>
            </w:r>
          </w:p>
        </w:tc>
      </w:tr>
    </w:tbl>
    <w:p w:rsidR="005B05E8" w:rsidRPr="005B05E8" w:rsidRDefault="005B05E8" w:rsidP="005B05E8">
      <w:pPr>
        <w:tabs>
          <w:tab w:val="left" w:pos="990"/>
        </w:tabs>
      </w:pPr>
      <w:r w:rsidRPr="005B05E8">
        <w:lastRenderedPageBreak/>
        <w:tab/>
      </w:r>
    </w:p>
    <w:p w:rsidR="005B05E8" w:rsidRPr="005B05E8" w:rsidRDefault="005B05E8" w:rsidP="005B05E8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04"/>
        <w:gridCol w:w="10"/>
        <w:gridCol w:w="604"/>
        <w:gridCol w:w="10"/>
        <w:gridCol w:w="9"/>
        <w:gridCol w:w="1517"/>
        <w:gridCol w:w="19"/>
        <w:gridCol w:w="9"/>
        <w:gridCol w:w="2914"/>
        <w:gridCol w:w="29"/>
        <w:gridCol w:w="1603"/>
        <w:gridCol w:w="35"/>
        <w:gridCol w:w="2413"/>
        <w:gridCol w:w="36"/>
        <w:gridCol w:w="10"/>
        <w:gridCol w:w="2992"/>
        <w:gridCol w:w="43"/>
        <w:gridCol w:w="14"/>
        <w:gridCol w:w="1700"/>
        <w:gridCol w:w="40"/>
        <w:gridCol w:w="13"/>
        <w:gridCol w:w="20"/>
        <w:gridCol w:w="29"/>
      </w:tblGrid>
      <w:tr w:rsidR="005B05E8" w:rsidRPr="005B05E8" w:rsidTr="00135AA8">
        <w:trPr>
          <w:gridAfter w:val="1"/>
          <w:wAfter w:w="29" w:type="dxa"/>
          <w:trHeight w:val="2851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Буква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—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казатель мяг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кости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ных </w:t>
            </w:r>
          </w:p>
        </w:tc>
        <w:tc>
          <w:tcPr>
            <w:tcW w:w="2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мини-рассказ?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обозна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чением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звука [э]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 мягких согласных; 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учить на практике составлять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мини-рассказы, воспроизводить по буквенной записи звуко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вую форму слов с буквой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после согласных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Мини-рассказ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Узнают, что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после мягких согласных обозначает звук [э] и указывает на мягкость согласного.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обозначать звук [э] и мягкость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гласного звука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вопросы, строить понятные для партнера высказывания</w:t>
            </w:r>
          </w:p>
        </w:tc>
        <w:tc>
          <w:tcPr>
            <w:tcW w:w="1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на здо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ровый образ жиз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ни, принятие об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раза «хорошего ученика», нали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чие начальных навыков адапта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ции в динамично изменяющемся мире</w:t>
            </w:r>
          </w:p>
        </w:tc>
      </w:tr>
      <w:tr w:rsidR="005B05E8" w:rsidRPr="005B05E8" w:rsidTr="00135AA8">
        <w:trPr>
          <w:gridAfter w:val="1"/>
          <w:wAfter w:w="29" w:type="dxa"/>
          <w:trHeight w:val="169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6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], [п'],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П, п </w:t>
            </w:r>
          </w:p>
        </w:tc>
        <w:tc>
          <w:tcPr>
            <w:tcW w:w="29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звуками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], [п'] и бук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вами Я, и; развивать умение характеризовать звуки; создать условия для формирования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Звуковые схемы, глухой, звонкий звуки, твердый и мягкий; ребу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сы, многознач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слова, сло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весная картина,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вычленять в речи 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], [п'], обозначать их в письменной речи, читать слоги и слова с изученными буквами, соотносить изученные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вать общие приемы решения задач, контролировать и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оце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Эстетические потребности, ценности, чувст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ва, уважитель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ное отношение к иному мнению, умение не </w:t>
            </w: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созда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5B05E8" w:rsidRPr="005B05E8" w:rsidTr="00135AA8">
        <w:trPr>
          <w:gridAfter w:val="1"/>
          <w:wAfter w:w="29" w:type="dxa"/>
          <w:trHeight w:val="1781"/>
        </w:trPr>
        <w:tc>
          <w:tcPr>
            <w:tcW w:w="5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навыка чтения вслух, разви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тия речи, памяти и логиче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ского мышления; закреплять умение делить слова на слоги</w:t>
            </w:r>
          </w:p>
        </w:tc>
        <w:tc>
          <w:tcPr>
            <w:tcW w:w="163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слоги, имена собственные</w:t>
            </w:r>
          </w:p>
        </w:tc>
        <w:tc>
          <w:tcPr>
            <w:tcW w:w="24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буквы со звуками; со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ставлять сюжетный рас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сказ по картинке</w:t>
            </w:r>
          </w:p>
        </w:tc>
        <w:tc>
          <w:tcPr>
            <w:tcW w:w="304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нивать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процесс и результат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работать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паре: договариваться, кто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какое слово будет искать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 тексте, слушать ответы друг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друга</w:t>
            </w:r>
          </w:p>
        </w:tc>
        <w:tc>
          <w:tcPr>
            <w:tcW w:w="17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конфликтов и находить вы</w:t>
            </w:r>
            <w:r w:rsidRPr="005B05E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ход из спорных ситуаций</w:t>
            </w:r>
          </w:p>
        </w:tc>
      </w:tr>
      <w:tr w:rsidR="005B05E8" w:rsidRPr="005B05E8" w:rsidTr="00135AA8">
        <w:trPr>
          <w:gridAfter w:val="1"/>
          <w:wAfter w:w="29" w:type="dxa"/>
          <w:trHeight w:val="3043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], [п'],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П, </w:t>
            </w:r>
            <w:r w:rsidRPr="005B05E8">
              <w:rPr>
                <w:rFonts w:ascii="Times New Roman" w:hAnsi="Times New Roman"/>
                <w:bCs/>
                <w:color w:val="000000"/>
              </w:rPr>
              <w:t>п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</w:rPr>
              <w:t xml:space="preserve">(закрепление)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закреплять знания о согласных звуках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], [п'] и буквах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П, </w:t>
            </w:r>
            <w:r w:rsidRPr="005B05E8">
              <w:rPr>
                <w:rFonts w:ascii="Times New Roman" w:hAnsi="Times New Roman"/>
                <w:color w:val="000000"/>
              </w:rPr>
              <w:t>и; познакомить с правилом правописания имен, отчеств, фамилий; соз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дать условия для формирова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ния навыка чтения вслух, развития умения различать буквы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т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Сопоставление звуков 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имена собственные пишутся с большой буквы.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 и слова с ориентировкой на гласные буквы, соот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носить изученные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 со звуками, сравни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вать, группировать, классифицировать изу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ченные буквы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логическую куль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туру, ценност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ное отношение к природному миру, этические чувства: благо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родство души, деликатность в отношении к людям</w:t>
            </w:r>
          </w:p>
        </w:tc>
      </w:tr>
      <w:tr w:rsidR="005B05E8" w:rsidRPr="005B05E8" w:rsidTr="00135AA8">
        <w:trPr>
          <w:gridAfter w:val="1"/>
          <w:wAfter w:w="29" w:type="dxa"/>
          <w:trHeight w:val="3053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], [м'],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М,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м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м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учащихся с согласными звуками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], [м'] и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М, м; </w:t>
            </w:r>
            <w:r w:rsidRPr="005B05E8">
              <w:rPr>
                <w:rFonts w:ascii="Times New Roman" w:hAnsi="Times New Roman"/>
                <w:color w:val="000000"/>
              </w:rPr>
              <w:t>развивать умение давать им характери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стику как звукам твердым, мягким, звонким; создать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ловия для формирования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выка чтения вслух, развития речи, памяти и логического мышления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глухой, звонкий звуки, твердый и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кий; ребусы, многозначные слова, словес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ная картина, слоги, имена собственные</w:t>
            </w:r>
            <w:proofErr w:type="gramEnd"/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], [м'], обозначать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вой, читать слоги, слова и предложения с изу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ченной буквой; отвечать на вопросы по иллюст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рации; определять цель учебного задания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отношение сверстников друг к другу, к окру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жающим людям, учителям, пози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тивное сотруд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ничество в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ситуациях</w:t>
            </w:r>
          </w:p>
        </w:tc>
      </w:tr>
      <w:tr w:rsidR="005B05E8" w:rsidRPr="005B05E8" w:rsidTr="00135AA8">
        <w:trPr>
          <w:gridAfter w:val="1"/>
          <w:wAfter w:w="29" w:type="dxa"/>
          <w:trHeight w:val="1022"/>
        </w:trPr>
        <w:tc>
          <w:tcPr>
            <w:tcW w:w="5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Чтение слов и текстов с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М, м.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формирования навыка чтения вслух, умения различать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Л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М, </w:t>
            </w:r>
            <w:r w:rsidRPr="005B05E8">
              <w:rPr>
                <w:rFonts w:ascii="Times New Roman" w:hAnsi="Times New Roman"/>
                <w:color w:val="000000"/>
              </w:rPr>
              <w:t>развития речи,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Связный текст, обобщающее слово, рассказ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 и слова с изученными буквами; проводить фо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нетический анализ слов;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следовательность действий.</w:t>
            </w:r>
          </w:p>
        </w:tc>
        <w:tc>
          <w:tcPr>
            <w:tcW w:w="17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тетические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требности, цен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ности, чувства</w:t>
            </w:r>
          </w:p>
        </w:tc>
      </w:tr>
      <w:tr w:rsidR="005B05E8" w:rsidRPr="005B05E8" w:rsidTr="00135AA8">
        <w:trPr>
          <w:trHeight w:val="2674"/>
        </w:trPr>
        <w:tc>
          <w:tcPr>
            <w:tcW w:w="51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памяти и логического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ления; закреплять умение употреблять заглавную букву при написании имен собст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венных</w:t>
            </w:r>
          </w:p>
        </w:tc>
        <w:tc>
          <w:tcPr>
            <w:tcW w:w="163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составлять сюжетный рассказ по картинке, строить самостоятель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высказывания о столице России, описывать свои чув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ства, связанные с этим городом</w:t>
            </w:r>
          </w:p>
        </w:tc>
        <w:tc>
          <w:tcPr>
            <w:tcW w:w="304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Познавательные: 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</w:t>
            </w:r>
          </w:p>
        </w:tc>
        <w:tc>
          <w:tcPr>
            <w:tcW w:w="1802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(благородство души, стремле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к добру и справедливо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к понима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нию красоты, общечеловече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ской духовно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сти); уважитель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ное отношение к иному мнению</w:t>
            </w:r>
          </w:p>
        </w:tc>
      </w:tr>
      <w:tr w:rsidR="005B05E8" w:rsidRPr="005B05E8" w:rsidTr="00135AA8">
        <w:trPr>
          <w:trHeight w:val="841"/>
        </w:trPr>
        <w:tc>
          <w:tcPr>
            <w:tcW w:w="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Согласные звуки [з], [з'],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3, 3 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Какие звуки обозначаются буквой 3?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звуками [з], [з'] 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3, з; </w:t>
            </w:r>
            <w:r w:rsidRPr="005B05E8">
              <w:rPr>
                <w:rFonts w:ascii="Times New Roman" w:hAnsi="Times New Roman"/>
                <w:color w:val="000000"/>
              </w:rPr>
              <w:t>развивать умение давать им характеристику как звукам твердым, мягким, звон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ким, парным; создать условия для формирования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навыка чтения вслух, развития речи, памяти и логического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ления; учить составлять тек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сты из 3-4 предложений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Оглушение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гласных в 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вах, в конце и в середине слова перед глухими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гласными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 xml:space="preserve">выделять в речи согласные звуки [з],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>[</w:t>
            </w:r>
            <w:proofErr w:type="spell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з'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З</w:t>
            </w:r>
            <w:proofErr w:type="spellEnd"/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r w:rsidRPr="005B05E8">
              <w:rPr>
                <w:rFonts w:ascii="Times New Roman" w:hAnsi="Times New Roman"/>
                <w:color w:val="000000"/>
              </w:rPr>
              <w:t>обозначать их буквами, называть пар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согласные, читать слоги и слова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буквами; состав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рассказ по иллюст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рации, читать текст и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отвечать на вопросы по содержанию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Адекватная мотивация: установка на здоровый образ жизни, личная ответст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венность за свои поступки</w:t>
            </w:r>
          </w:p>
        </w:tc>
      </w:tr>
      <w:tr w:rsidR="005B05E8" w:rsidRPr="005B05E8" w:rsidTr="00135AA8">
        <w:trPr>
          <w:gridAfter w:val="2"/>
          <w:wAfter w:w="49" w:type="dxa"/>
          <w:trHeight w:val="3922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Чтение слов, текстов с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3, з. </w:t>
            </w:r>
            <w:r w:rsidRPr="005B05E8">
              <w:rPr>
                <w:rFonts w:ascii="Times New Roman" w:hAnsi="Times New Roman"/>
                <w:color w:val="000000"/>
              </w:rPr>
              <w:t>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поставление слогов и слов с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с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з </w:t>
            </w:r>
            <w:r w:rsidRPr="005B05E8">
              <w:rPr>
                <w:rFonts w:ascii="Times New Roman" w:hAnsi="Times New Roman"/>
                <w:color w:val="000000"/>
              </w:rPr>
              <w:t>(закрепле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ние)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закрепить знания о согласных звуках [з], [з']; создать условия для развития умений различать звуки [з]  [з']  определять тему текста, его главную мысль, формирования навыка чтения вслух, развития речи, памяти и логического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Тема текста, главная мысль текста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 и слова с изученными буквами; определять тему текста и его глав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ную мысль, пересказы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текст; различать звуки [з] и [с], [з'] 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']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слушать и понимать речь других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тетические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требности, цен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ности, чувства (благородство ду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ши, стремление к добру и спра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ведливости, к пониманию красоты, 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человеческой духовности), уважительное отношение к иному мнению</w:t>
            </w:r>
          </w:p>
        </w:tc>
      </w:tr>
      <w:tr w:rsidR="005B05E8" w:rsidRPr="005B05E8" w:rsidTr="00135AA8">
        <w:trPr>
          <w:gridAfter w:val="2"/>
          <w:wAfter w:w="49" w:type="dxa"/>
          <w:trHeight w:val="3398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Согласные звуки [б], [б'],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Б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б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б"?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звуками [б], [б']и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вами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Б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б; </w:t>
            </w:r>
            <w:r w:rsidRPr="005B05E8">
              <w:rPr>
                <w:rFonts w:ascii="Times New Roman" w:hAnsi="Times New Roman"/>
                <w:color w:val="000000"/>
              </w:rPr>
              <w:t>развивать умение давать им характеристику; создать условия для форми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рования навыка слогового, правильного, выразительно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го, беглого чтения, развития речи, памяти и логического мышления; воспитывать лю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бознательность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Различать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нятия «форма слова» и «род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ственные слова»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>различие между формой слова и родст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венными словами.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речи 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б], [б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'], обозначать их в письменной речи,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зывать парные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ные, читать слоги и слова с изученными буквами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в учебнике: определять умения, которые будут сфор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мированы на основе изучения темы.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здоровый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 жизни,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ника», наличие начальных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выков адаптации в динамично 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меняющемся мире</w:t>
            </w:r>
          </w:p>
        </w:tc>
      </w:tr>
      <w:tr w:rsidR="005B05E8" w:rsidRPr="005B05E8" w:rsidTr="00135AA8">
        <w:trPr>
          <w:gridAfter w:val="2"/>
          <w:wAfter w:w="49" w:type="dxa"/>
          <w:trHeight w:val="1550"/>
        </w:trPr>
        <w:tc>
          <w:tcPr>
            <w:tcW w:w="5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6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Чтение слов с буквой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б. 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(закрепление)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Цели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:</w:t>
            </w:r>
            <w:r w:rsidRPr="005B05E8">
              <w:rPr>
                <w:rFonts w:ascii="Times New Roman" w:hAnsi="Times New Roman"/>
                <w:color w:val="000000"/>
              </w:rPr>
              <w:t>з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акрепить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знания о согласных звуках [б], [б'], буквах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Б, б;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развития умения разли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чать звуки [б] и [п], [б'] и [п'], умения определять тему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Парные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звуки; тема текста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согласные звуки [б], [б'], обозначать их в письменной речи,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личать звуки [б] 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], [б'] и Гп'1, читать слоги</w:t>
            </w:r>
          </w:p>
        </w:tc>
        <w:tc>
          <w:tcPr>
            <w:tcW w:w="304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Коммуникативные: прини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мать участие в работе парами, группами, использовать в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щении правила вежливости</w:t>
            </w:r>
          </w:p>
        </w:tc>
        <w:tc>
          <w:tcPr>
            <w:tcW w:w="17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друг к другу, к окружающим людям, учите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позитивное сотрудничество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</w:t>
            </w:r>
          </w:p>
        </w:tc>
      </w:tr>
      <w:tr w:rsidR="005B05E8" w:rsidRPr="005B05E8" w:rsidTr="00135AA8">
        <w:trPr>
          <w:gridAfter w:val="2"/>
          <w:wAfter w:w="49" w:type="dxa"/>
          <w:trHeight w:val="1896"/>
        </w:trPr>
        <w:tc>
          <w:tcPr>
            <w:tcW w:w="51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текста, его главную мысль, для формирования навыка чтения вслух, развития речи, памяти и логического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</w:t>
            </w:r>
          </w:p>
        </w:tc>
        <w:tc>
          <w:tcPr>
            <w:tcW w:w="163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 слова с изученными буквами</w:t>
            </w:r>
          </w:p>
        </w:tc>
        <w:tc>
          <w:tcPr>
            <w:tcW w:w="304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5E8" w:rsidRPr="005B05E8" w:rsidTr="00135AA8">
        <w:trPr>
          <w:gridAfter w:val="2"/>
          <w:wAfter w:w="49" w:type="dxa"/>
          <w:trHeight w:val="326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Согласные звуки [д], [д'], буквы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Д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,.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>д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д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звуками [д], [д']и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вами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Д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д; </w:t>
            </w:r>
            <w:r w:rsidRPr="005B05E8">
              <w:rPr>
                <w:rFonts w:ascii="Times New Roman" w:hAnsi="Times New Roman"/>
                <w:color w:val="000000"/>
              </w:rPr>
              <w:t>совершенствовать умение давать характеристи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ку звукам; создать условия для формирования навыка слогового, правильного, выразительного, беглого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ния, развития речи, памяти и логического мышления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глухой, звонкий звуки, твердый и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кий; ребусы, многозначные слова, словес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ная картина, слоги, имена собственные</w:t>
            </w:r>
            <w:proofErr w:type="gramEnd"/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согласные звуки [д], [д'], обозначать их буквами, называть пар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согласные, читать слоги и слова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договариваться,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ходить к общему решению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здоровый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 жизни,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ника»,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сформи-рованность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чальных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 адаптации в динамично изменяющемся мире</w:t>
            </w:r>
          </w:p>
        </w:tc>
      </w:tr>
      <w:tr w:rsidR="005B05E8" w:rsidRPr="005B05E8" w:rsidTr="00135AA8">
        <w:trPr>
          <w:gridAfter w:val="3"/>
          <w:wAfter w:w="62" w:type="dxa"/>
          <w:trHeight w:val="362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Парные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 [д],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[д'];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Какие согласные называются парными?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закрепить знания уча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щихся об изученных звуках и буквах; создать условия для формирования навыка слогового, правильного,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разительного, беглого чтения, развития умения различать звуки [д] и [т], [д'] и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>[</w:t>
            </w:r>
            <w:proofErr w:type="spell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т'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З</w:t>
            </w:r>
            <w:proofErr w:type="spellEnd"/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; </w:t>
            </w:r>
            <w:r w:rsidRPr="005B05E8">
              <w:rPr>
                <w:rFonts w:ascii="Times New Roman" w:hAnsi="Times New Roman"/>
                <w:color w:val="000000"/>
              </w:rPr>
              <w:t>учить понимать смысл тек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ста, составлять вопросы по тексту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Парные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ные; профессии людей</w:t>
            </w:r>
          </w:p>
        </w:tc>
        <w:tc>
          <w:tcPr>
            <w:tcW w:w="2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согласные звуки [д], [д'], обозначать их буквами, различать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[д] и [т], [д'] и [т'], читать слоги и слова с изученными буквами</w:t>
            </w:r>
            <w:proofErr w:type="gramEnd"/>
          </w:p>
        </w:tc>
        <w:tc>
          <w:tcPr>
            <w:tcW w:w="30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Достижение гармонии, с ок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ружающими: выражение чув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ства сопричаст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и гордости за свою Родину, народ и историю</w:t>
            </w:r>
          </w:p>
        </w:tc>
      </w:tr>
      <w:tr w:rsidR="005B05E8" w:rsidRPr="005B05E8" w:rsidTr="00135AA8">
        <w:trPr>
          <w:gridAfter w:val="3"/>
          <w:wAfter w:w="62" w:type="dxa"/>
          <w:trHeight w:val="362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Я, </w:t>
            </w:r>
            <w:r w:rsidRPr="005B05E8">
              <w:rPr>
                <w:rFonts w:ascii="Times New Roman" w:hAnsi="Times New Roman"/>
                <w:color w:val="000000"/>
              </w:rPr>
              <w:t>я, обозначающие звуки [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й'а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]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>я?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познакомить учащихся с гласными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Я, я, </w:t>
            </w:r>
            <w:r w:rsidRPr="005B05E8">
              <w:rPr>
                <w:rFonts w:ascii="Times New Roman" w:hAnsi="Times New Roman"/>
                <w:color w:val="000000"/>
              </w:rPr>
              <w:t>обозначающими два звука; создать условия для форми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рования навыка слогового, правильного, выразительно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го, беглого чтения; учить изображать данные звуки на звуковой схеме; воспиты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чувство любви к Родине, к людям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Буква, состоя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щая из двух звуков, звуко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вые схемы</w:t>
            </w:r>
          </w:p>
        </w:tc>
        <w:tc>
          <w:tcPr>
            <w:tcW w:w="2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я </w:t>
            </w:r>
            <w:r w:rsidRPr="005B05E8">
              <w:rPr>
                <w:rFonts w:ascii="Times New Roman" w:hAnsi="Times New Roman"/>
                <w:color w:val="000000"/>
              </w:rPr>
              <w:t>в начале слова и после гласной обозначает два звука.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обозначать слияние [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й'а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] буквой я, объяснять разницу между количеством букв и звуков в словах, узнавать, сравнивать и различать заглавную и строчную, печатную и письменную буквы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Я, я</w:t>
            </w:r>
          </w:p>
        </w:tc>
        <w:tc>
          <w:tcPr>
            <w:tcW w:w="30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понимать знаки, символы, модели,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приведенные в учебнике; осуществлять поиск нужной информации.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Достижение гармонии, с ок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ружающими: выражение чув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ства сопричаст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и гордости за свою Родину, народ и историю</w:t>
            </w:r>
          </w:p>
        </w:tc>
      </w:tr>
      <w:tr w:rsidR="005B05E8" w:rsidRPr="005B05E8" w:rsidTr="00135AA8">
        <w:trPr>
          <w:gridAfter w:val="3"/>
          <w:wAfter w:w="62" w:type="dxa"/>
          <w:trHeight w:val="410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Cs/>
                <w:color w:val="000000"/>
              </w:rPr>
              <w:t xml:space="preserve">Буква </w:t>
            </w:r>
            <w:r w:rsidRPr="005B05E8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Я </w:t>
            </w:r>
            <w:proofErr w:type="gramStart"/>
            <w:r w:rsidRPr="005B05E8">
              <w:rPr>
                <w:rFonts w:ascii="Times New Roman" w:hAnsi="Times New Roman"/>
                <w:bCs/>
                <w:i/>
                <w:iCs/>
                <w:color w:val="000000"/>
              </w:rPr>
              <w:t>-</w:t>
            </w:r>
            <w:r w:rsidRPr="005B05E8">
              <w:rPr>
                <w:rFonts w:ascii="Times New Roman" w:hAnsi="Times New Roman"/>
                <w:bCs/>
                <w:color w:val="000000"/>
              </w:rPr>
              <w:t>п</w:t>
            </w:r>
            <w:proofErr w:type="gramEnd"/>
            <w:r w:rsidRPr="005B05E8">
              <w:rPr>
                <w:rFonts w:ascii="Times New Roman" w:hAnsi="Times New Roman"/>
                <w:bCs/>
                <w:color w:val="000000"/>
              </w:rPr>
              <w:t>оказатель мягкости согласного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 обозначить мягкость согласного звука гласной буквой?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раскрыть функцию буквы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я </w:t>
            </w:r>
            <w:r w:rsidRPr="005B05E8">
              <w:rPr>
                <w:rFonts w:ascii="Times New Roman" w:hAnsi="Times New Roman"/>
                <w:color w:val="000000"/>
              </w:rPr>
              <w:t>в качестве показате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 мягкости согласных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зву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ков; совершенствовать уме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давать характеристику звукам; создать условия для формирования навыка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вильного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чтения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,р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азвития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речи, логического мышления; воспитывать усидчивость, умение работать в коллекти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ве, в группе, в паре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глухой, звонкий звуки, твердый и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кий; ребусы, многозначные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слова, словес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ная картина, слоги, имена собственные</w:t>
            </w:r>
          </w:p>
        </w:tc>
        <w:tc>
          <w:tcPr>
            <w:tcW w:w="24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буква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я </w:t>
            </w:r>
            <w:r w:rsidRPr="005B05E8">
              <w:rPr>
                <w:rFonts w:ascii="Times New Roman" w:hAnsi="Times New Roman"/>
                <w:color w:val="000000"/>
              </w:rPr>
              <w:t>обо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значает мягкость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ного звука и звук [а].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 и слова с изученными буквами, производить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-звуковой анализ слова с гласным звуком [а] после мягкого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ного (с опорой на схему-модель), определять ме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сто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я </w:t>
            </w:r>
            <w:r w:rsidRPr="005B05E8">
              <w:rPr>
                <w:rFonts w:ascii="Times New Roman" w:hAnsi="Times New Roman"/>
                <w:color w:val="000000"/>
              </w:rPr>
              <w:t>на «ленте букв»</w:t>
            </w:r>
          </w:p>
        </w:tc>
        <w:tc>
          <w:tcPr>
            <w:tcW w:w="30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собеседника, принимать уча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стие в работе парами, группа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использовать в общении правила вежливости</w:t>
            </w:r>
          </w:p>
        </w:tc>
        <w:tc>
          <w:tcPr>
            <w:tcW w:w="17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пешности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</w:t>
            </w:r>
          </w:p>
        </w:tc>
      </w:tr>
      <w:tr w:rsidR="005B05E8" w:rsidRPr="005B05E8" w:rsidTr="00135AA8">
        <w:trPr>
          <w:gridAfter w:val="3"/>
          <w:wAfter w:w="62" w:type="dxa"/>
          <w:trHeight w:val="3768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], [г'],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Г, г </w:t>
            </w:r>
          </w:p>
        </w:tc>
        <w:tc>
          <w:tcPr>
            <w:tcW w:w="2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звуками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], [г'] 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Г, г; </w:t>
            </w:r>
            <w:r w:rsidRPr="005B05E8">
              <w:rPr>
                <w:rFonts w:ascii="Times New Roman" w:hAnsi="Times New Roman"/>
                <w:color w:val="000000"/>
              </w:rPr>
              <w:t>совершенствовать умения характеризовать изу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ченные звуки, навык чтения; закреплять представление об однокоренных словах; соз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дать условия для развития речи, логического мышления; учить сравнивать произно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шение и написание звуков и букв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глухой, звонкий звуки, твердый и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кий; ребусы, многозначные слова, словес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ная картина, слоги, имена собственные</w:t>
            </w:r>
            <w:proofErr w:type="gramEnd"/>
          </w:p>
        </w:tc>
        <w:tc>
          <w:tcPr>
            <w:tcW w:w="2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речи согласные звуки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], [г'], обозначать их в письменной речи, называть парные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гласные, читать слоги и слова с изученными буквами, подбирать однокоренные слова</w:t>
            </w:r>
          </w:p>
        </w:tc>
        <w:tc>
          <w:tcPr>
            <w:tcW w:w="30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7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мотивация: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  <w:tr w:rsidR="005B05E8" w:rsidRPr="005B05E8" w:rsidTr="00135AA8">
        <w:trPr>
          <w:gridAfter w:val="4"/>
          <w:wAfter w:w="102" w:type="dxa"/>
          <w:trHeight w:val="3456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Чтение слов с буквой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г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. 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формирования навыка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вильного чтения, развития речи, памяти и логического мышления, умения правиль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 употреблять предлоги, оп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ределять тему и главную мысль текста, различать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ки, обозначенные буквами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</w:rPr>
              <w:t>и г; учить печатать под дик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товку доступные предложе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ния, делать выводы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Подведение итогов и вывод после выполне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определен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ного блока 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даний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 и слова с изученными буквами, правильно употреблять в своей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 предлоги, различать звуки [г] и [к], [г'] и [к']</w:t>
            </w:r>
            <w:proofErr w:type="gramEnd"/>
          </w:p>
        </w:tc>
        <w:tc>
          <w:tcPr>
            <w:tcW w:w="3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Регулятивные: 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собеседника, использовать в общении правила вежли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вости</w:t>
            </w:r>
          </w:p>
        </w:tc>
        <w:tc>
          <w:tcPr>
            <w:tcW w:w="17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логическую куль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туру, ценност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ное отношение к природному миру, этические чувства: благо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родство души, деликатность в отношении к людям, прояв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ление внимания и терпимости к окружающим</w:t>
            </w:r>
          </w:p>
        </w:tc>
      </w:tr>
      <w:tr w:rsidR="005B05E8" w:rsidRPr="005B05E8" w:rsidTr="00135AA8">
        <w:trPr>
          <w:gridAfter w:val="4"/>
          <w:wAfter w:w="102" w:type="dxa"/>
          <w:trHeight w:val="245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Согласный звук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Ч,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ч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 звуком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'] и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Ч, ч; </w:t>
            </w:r>
            <w:r w:rsidRPr="005B05E8">
              <w:rPr>
                <w:rFonts w:ascii="Times New Roman" w:hAnsi="Times New Roman"/>
                <w:color w:val="000000"/>
              </w:rPr>
              <w:t>совершенствовать умения давать характеристику изу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ченным звукам; познакомить со слогами-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слияними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на, чу; </w:t>
            </w:r>
            <w:r w:rsidRPr="005B05E8">
              <w:rPr>
                <w:rFonts w:ascii="Times New Roman" w:hAnsi="Times New Roman"/>
                <w:color w:val="000000"/>
              </w:rPr>
              <w:t>сформировать представление о звуке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глухой, мягкий звуки; ребусы, много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значные слова, словесная кар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тина, слоги, имена собст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венные</w:t>
            </w:r>
            <w:proofErr w:type="gramEnd"/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согласный звук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'], читать слоги и слова с изученными буквами</w:t>
            </w:r>
          </w:p>
        </w:tc>
        <w:tc>
          <w:tcPr>
            <w:tcW w:w="3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мотивация: са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мооценка на 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нове критериев успешности учебной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5B05E8" w:rsidRPr="005B05E8" w:rsidTr="00135AA8">
        <w:trPr>
          <w:gridAfter w:val="4"/>
          <w:wAfter w:w="102" w:type="dxa"/>
          <w:trHeight w:val="295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Согласный звук [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Ч,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ч </w:t>
            </w:r>
            <w:r w:rsidRPr="005B05E8">
              <w:rPr>
                <w:rFonts w:ascii="Times New Roman" w:hAnsi="Times New Roman"/>
                <w:color w:val="000000"/>
              </w:rPr>
              <w:t>(закрепление)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учить подбирать груп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пы родственных слов, делать выводы по проделанной 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боте, запоминать правила; воспитывать ответственность за выполнение задания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Правила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писания слия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ний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чу</w:t>
            </w:r>
            <w:proofErr w:type="gramEnd"/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согласный звук [ч'], читать слоги и 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 с изученными буква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использовать при письме правила написа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ния </w:t>
            </w:r>
            <w:proofErr w:type="spellStart"/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чу</w:t>
            </w:r>
          </w:p>
        </w:tc>
        <w:tc>
          <w:tcPr>
            <w:tcW w:w="3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задавать вопросы, строить понятные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для партнера высказывания</w:t>
            </w:r>
          </w:p>
        </w:tc>
        <w:tc>
          <w:tcPr>
            <w:tcW w:w="17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</w:tbl>
    <w:tbl>
      <w:tblPr>
        <w:tblStyle w:val="14"/>
        <w:tblW w:w="14460" w:type="dxa"/>
        <w:tblInd w:w="108" w:type="dxa"/>
        <w:tblLook w:val="04A0" w:firstRow="1" w:lastRow="0" w:firstColumn="1" w:lastColumn="0" w:noHBand="0" w:noVBand="1"/>
      </w:tblPr>
      <w:tblGrid>
        <w:gridCol w:w="523"/>
        <w:gridCol w:w="600"/>
        <w:gridCol w:w="1568"/>
        <w:gridCol w:w="2935"/>
        <w:gridCol w:w="1636"/>
        <w:gridCol w:w="2431"/>
        <w:gridCol w:w="3032"/>
        <w:gridCol w:w="1735"/>
      </w:tblGrid>
      <w:tr w:rsidR="005B05E8" w:rsidRPr="005B05E8" w:rsidTr="00135AA8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  <w:r w:rsidRPr="005B05E8">
              <w:rPr>
                <w:rFonts w:ascii="Arial" w:hAnsi="Arial" w:cs="Arial"/>
                <w:bCs/>
                <w:iCs/>
                <w:color w:val="000000"/>
              </w:rPr>
              <w:lastRenderedPageBreak/>
              <w:t>55.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  <w:r w:rsidRPr="005B05E8">
              <w:rPr>
                <w:rFonts w:ascii="Arial" w:hAnsi="Arial" w:cs="Arial"/>
                <w:bCs/>
                <w:iCs/>
                <w:color w:val="000000"/>
              </w:rPr>
              <w:t>Повторение, закрепление</w:t>
            </w:r>
          </w:p>
        </w:tc>
        <w:tc>
          <w:tcPr>
            <w:tcW w:w="2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формировать навыки работы с текстом; совершен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навыки слогового, правильного, выразительно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го, беглого чтения; развивать фонематический слух; уп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ражнять в чтении доступных текстов, в выборочном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нии, чтении по ролям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Выборочное чтение, чтение по ролям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работать с текстом; читать слоги и слова с изученными буквами; 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просы, читать по ролям, оценивать свои дости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жения</w:t>
            </w:r>
          </w:p>
        </w:tc>
        <w:tc>
          <w:tcPr>
            <w:tcW w:w="3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мотивация: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  <w:tr w:rsidR="005B05E8" w:rsidRPr="005B05E8" w:rsidTr="00135AA8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  <w:r w:rsidRPr="005B05E8">
              <w:rPr>
                <w:rFonts w:ascii="Arial" w:hAnsi="Arial" w:cs="Arial"/>
                <w:bCs/>
                <w:iCs/>
                <w:color w:val="000000"/>
              </w:rPr>
              <w:t>56.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  <w:r w:rsidRPr="005B05E8">
              <w:rPr>
                <w:rFonts w:ascii="Arial" w:hAnsi="Arial" w:cs="Arial"/>
                <w:bCs/>
                <w:iCs/>
                <w:color w:val="000000"/>
              </w:rPr>
              <w:t>Повторение, закрепление</w:t>
            </w:r>
          </w:p>
        </w:tc>
        <w:tc>
          <w:tcPr>
            <w:tcW w:w="2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формировать навыки работы с текстом; совершен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навыки слогового, правильного, выразительно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го, беглого чтения; развивать фонематический слух; уп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ражнять в чтении доступных текстов, в выборочном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нии, чтении по ролям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Выборочное чтение, чтение по ролям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работать с текстом; читать слоги и слова с изученными буквами; 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просы, читать по ролям, оценивать свои дости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жения</w:t>
            </w:r>
          </w:p>
        </w:tc>
        <w:tc>
          <w:tcPr>
            <w:tcW w:w="3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мотивация: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</w:tbl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4"/>
        <w:gridCol w:w="614"/>
        <w:gridCol w:w="1556"/>
        <w:gridCol w:w="2943"/>
        <w:gridCol w:w="1633"/>
        <w:gridCol w:w="2459"/>
        <w:gridCol w:w="3044"/>
        <w:gridCol w:w="10"/>
        <w:gridCol w:w="1742"/>
        <w:gridCol w:w="67"/>
      </w:tblGrid>
      <w:tr w:rsidR="005B05E8" w:rsidRPr="005B05E8" w:rsidTr="00135AA8">
        <w:trPr>
          <w:gridAfter w:val="1"/>
          <w:wAfter w:w="67" w:type="dxa"/>
          <w:trHeight w:val="391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Буква ь -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казатель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кости предше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ствующих согласных звуков 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Зачем в словах пишется ь?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5B05E8">
              <w:rPr>
                <w:rFonts w:ascii="Times New Roman" w:hAnsi="Times New Roman"/>
                <w:color w:val="000000"/>
              </w:rPr>
              <w:t>обозначающей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кость предшествующего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гласного; создать условия для осознания того, что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кий знак звука не обозначает; учить проводить фонетиче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ский разбор слов; развивать речь, память и логическое мышление; воспитывать лю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бовь к природе, животным, птицам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Мягкий знак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-п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оказатель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кости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звуков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Узнают особенности буквы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ь.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различать мягкие и твердые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 звуки, читать слоги, слова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буквами,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водить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-звуковой анализ слов, устанавли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количество звуков в слове, обозначать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>мягкость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на конце и в сере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дине слова</w:t>
            </w:r>
          </w:p>
        </w:tc>
        <w:tc>
          <w:tcPr>
            <w:tcW w:w="3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высказывания, использовать в общении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 вежливости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  <w:tr w:rsidR="005B05E8" w:rsidRPr="005B05E8" w:rsidTr="00135AA8">
        <w:trPr>
          <w:gridAfter w:val="1"/>
          <w:wAfter w:w="67" w:type="dxa"/>
          <w:trHeight w:val="6300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>в кон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це и в середи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 слова для обозначения мягкости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гласного 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Разделитель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ный мягкий знак 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закреплять знания о букве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ь;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развития речи, памяти, логического мышлении, фо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нематического слуха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Когда в словах пишется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делительный мягкий знак?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 значением мягкого знака; 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крепить знания об изученных звуках и буквах; учить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водить фонетический разбор слов с разделительным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ким знаком (ь), работать в группах, парах, запоминать название произведения и его автора; совершенствовать навыки правильного и созна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чтения; развивать внимание, фонематический слух, память, мышление, водит фонетический разбор с разделительным мягким знаком, работать в группах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глухой, звонкий звуки, твердый и мягкий; ребу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сы, многознач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слова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Работа в паре, понятие о том, что разделитель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ный мягкий знак показывает, что согласный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не сливается при произноше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нии с гласным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 xml:space="preserve">читать слоги и слова с изученными буквами, производить звуковой анализ слов, составлять схемы; делать вывод: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>звука не обозначает, она нуж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 для обозначения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кости предшествующего согласного звука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>о функции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делительного мягкого знака.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производить звукобуквенный анализ слов, различать слова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С разделительным мягким знаком, читать слова и предложения с разделительным мягким знаком, читать слова и небольшой текст с изученными буквами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организовать свое рабочее место под руко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водством учителя.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участво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в диалоге на уроке,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блюдать простейшие нормы речевого этикета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успеш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учебной деятельности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Установка на эстетические потребности, ценности, чувст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 (благородство души,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стремле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ние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к добру и справедливости, к пониманию красоты, общечеловеческой духовности), уважительное отношение к иному мнению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5E8" w:rsidRPr="005B05E8" w:rsidTr="00135AA8">
        <w:trPr>
          <w:trHeight w:val="3038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Твердый согласный звук [ш],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ш. 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>ш?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твер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дым согласным звуком [ш], с правописанием сочетания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ши;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вития речи, памяти, логиче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ского мышления; закреплять знания о звонких и глухих парных согласных; ввести термин «шипящие согласные звуки»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Понятия твер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дых глухих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гласных звуков, после которых не пишется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ы, </w:t>
            </w:r>
            <w:r w:rsidRPr="005B05E8">
              <w:rPr>
                <w:rFonts w:ascii="Times New Roman" w:hAnsi="Times New Roman"/>
                <w:color w:val="000000"/>
              </w:rPr>
              <w:t>термин «шипящие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 звуки»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Узнают правило право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писания сочетания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ши.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согласный звук [ш], читать слоги и 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 с изученными буква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3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пешности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</w:t>
            </w:r>
          </w:p>
        </w:tc>
      </w:tr>
      <w:tr w:rsidR="005B05E8" w:rsidRPr="005B05E8" w:rsidTr="00135AA8">
        <w:trPr>
          <w:trHeight w:val="3038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B05E8">
              <w:rPr>
                <w:rFonts w:ascii="Times New Roman" w:hAnsi="Times New Roman"/>
              </w:rPr>
              <w:t>16.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B05E8">
              <w:rPr>
                <w:rFonts w:ascii="Times New Roman" w:hAnsi="Times New Roman"/>
              </w:rPr>
              <w:t>01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Твердый согласный звук [ш],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Ш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ш.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четание ши (закрепление) 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Цели: формировать навыки правильного, выразительного, беглого чтения; создать усло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вия для развития речи, памя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ти, логического мышления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Парные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звуки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Научатся: читать слоги, предложения и слова с изученными буквами, соотносить все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буквы со звуками, сравнивать, группиро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классифициро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изученные буквы</w:t>
            </w:r>
          </w:p>
        </w:tc>
        <w:tc>
          <w:tcPr>
            <w:tcW w:w="3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bCs/>
                <w:color w:val="000000"/>
              </w:rPr>
              <w:t xml:space="preserve">определять цель выполнения заданий на уроке под руководством учителя, организовывать рабочее место.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bCs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bCs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bCs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B05E8">
              <w:rPr>
                <w:rFonts w:ascii="Times New Roman" w:hAnsi="Times New Roman"/>
                <w:bCs/>
                <w:color w:val="000000"/>
              </w:rPr>
              <w:t>Коммуникативные: 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эстетические потребности, ценности, чувст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 (благородство души, стремле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к добру и справедливо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к понима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нию красоты, общечеловече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ской духовности)</w:t>
            </w:r>
          </w:p>
        </w:tc>
      </w:tr>
    </w:tbl>
    <w:p w:rsidR="005B05E8" w:rsidRPr="005B05E8" w:rsidRDefault="005B05E8" w:rsidP="005B05E8"/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</w:p>
    <w:p w:rsid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</w:p>
    <w:p w:rsidR="00513C9D" w:rsidRDefault="00513C9D">
      <w:pPr>
        <w:rPr>
          <w:rFonts w:ascii="Times New Roman" w:hAnsi="Times New Roman"/>
          <w:color w:val="000000"/>
          <w:sz w:val="30"/>
          <w:szCs w:val="30"/>
        </w:rPr>
      </w:pPr>
    </w:p>
    <w:tbl>
      <w:tblPr>
        <w:tblStyle w:val="14"/>
        <w:tblW w:w="14460" w:type="dxa"/>
        <w:tblInd w:w="108" w:type="dxa"/>
        <w:tblLook w:val="04A0" w:firstRow="1" w:lastRow="0" w:firstColumn="1" w:lastColumn="0" w:noHBand="0" w:noVBand="1"/>
      </w:tblPr>
      <w:tblGrid>
        <w:gridCol w:w="504"/>
        <w:gridCol w:w="602"/>
        <w:gridCol w:w="1568"/>
        <w:gridCol w:w="2940"/>
        <w:gridCol w:w="1637"/>
        <w:gridCol w:w="2436"/>
        <w:gridCol w:w="3036"/>
        <w:gridCol w:w="1737"/>
      </w:tblGrid>
      <w:tr w:rsidR="005B05E8" w:rsidRPr="005B05E8" w:rsidTr="00135AA8">
        <w:tc>
          <w:tcPr>
            <w:tcW w:w="504" w:type="dxa"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  <w:r w:rsidRPr="005B05E8">
              <w:rPr>
                <w:rFonts w:ascii="Arial" w:hAnsi="Arial" w:cs="Arial"/>
                <w:bCs/>
                <w:iCs/>
                <w:color w:val="000000"/>
              </w:rPr>
              <w:lastRenderedPageBreak/>
              <w:t>61</w:t>
            </w:r>
          </w:p>
        </w:tc>
        <w:tc>
          <w:tcPr>
            <w:tcW w:w="602" w:type="dxa"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</w:p>
        </w:tc>
        <w:tc>
          <w:tcPr>
            <w:tcW w:w="1568" w:type="dxa"/>
          </w:tcPr>
          <w:p w:rsidR="005B05E8" w:rsidRPr="005B05E8" w:rsidRDefault="005B05E8" w:rsidP="005B05E8">
            <w:pPr>
              <w:tabs>
                <w:tab w:val="left" w:pos="990"/>
              </w:tabs>
              <w:rPr>
                <w:rFonts w:ascii="Arial" w:hAnsi="Arial" w:cs="Arial"/>
                <w:bCs/>
                <w:iCs/>
                <w:color w:val="000000"/>
              </w:rPr>
            </w:pPr>
            <w:r w:rsidRPr="005B05E8">
              <w:rPr>
                <w:rFonts w:ascii="Arial" w:hAnsi="Arial" w:cs="Arial"/>
                <w:bCs/>
                <w:iCs/>
                <w:color w:val="000000"/>
              </w:rPr>
              <w:t>Повторение, закрепление</w:t>
            </w:r>
          </w:p>
        </w:tc>
        <w:tc>
          <w:tcPr>
            <w:tcW w:w="2940" w:type="dxa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формировать навыки работы с текстом; совершен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навыки слогового, правильного, выразительно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го, беглого чтения; развивать фонематический слух; уп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ражнять в чтении доступных текстов, в выборочном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нии, чтении по ролям</w:t>
            </w:r>
          </w:p>
        </w:tc>
        <w:tc>
          <w:tcPr>
            <w:tcW w:w="1637" w:type="dxa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Выборочное чтение, чтение по ролям</w:t>
            </w:r>
          </w:p>
        </w:tc>
        <w:tc>
          <w:tcPr>
            <w:tcW w:w="2436" w:type="dxa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работать с текстом; читать слоги и слова с изученными буквами; 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просы, читать по ролям, оценивать свои дости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жения</w:t>
            </w:r>
          </w:p>
        </w:tc>
        <w:tc>
          <w:tcPr>
            <w:tcW w:w="3036" w:type="dxa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37" w:type="dxa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мотивация: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</w:tbl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"/>
        <w:gridCol w:w="10"/>
        <w:gridCol w:w="604"/>
        <w:gridCol w:w="10"/>
        <w:gridCol w:w="1526"/>
        <w:gridCol w:w="15"/>
        <w:gridCol w:w="15"/>
        <w:gridCol w:w="2913"/>
        <w:gridCol w:w="14"/>
        <w:gridCol w:w="16"/>
        <w:gridCol w:w="1607"/>
        <w:gridCol w:w="14"/>
        <w:gridCol w:w="12"/>
        <w:gridCol w:w="2422"/>
        <w:gridCol w:w="14"/>
        <w:gridCol w:w="23"/>
        <w:gridCol w:w="3006"/>
        <w:gridCol w:w="14"/>
        <w:gridCol w:w="24"/>
        <w:gridCol w:w="10"/>
        <w:gridCol w:w="1704"/>
        <w:gridCol w:w="38"/>
        <w:gridCol w:w="77"/>
      </w:tblGrid>
      <w:tr w:rsidR="005B05E8" w:rsidRPr="005B05E8" w:rsidTr="00135AA8">
        <w:trPr>
          <w:gridAfter w:val="1"/>
          <w:wAfter w:w="67" w:type="dxa"/>
          <w:trHeight w:val="3912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Буква ь -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казатель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кости предше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ствующих согласных звуков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Зачем в словах пишется ь?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5B05E8">
              <w:rPr>
                <w:rFonts w:ascii="Times New Roman" w:hAnsi="Times New Roman"/>
                <w:color w:val="000000"/>
              </w:rPr>
              <w:t>обозначающей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кость предшествующего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гласного; создать условия для осознания того, что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кий знак звука не обозначает; учить проводить фонетиче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ский разбор слов; развивать речь, память и логическое мышление; воспитывать лю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бовь к природе, животным, птицам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Мягкий знак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-п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оказатель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кости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звуков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Узнают особенности буквы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ь.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различать мягкие и твердые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 звуки, читать слоги, слова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буквами,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водить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слого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-звуковой анализ слов, устанавли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количество звуков в слове, обозначать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>мягкость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на конце и в сере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дине слова</w:t>
            </w: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высказывания, использовать в общении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 вежливости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  <w:tr w:rsidR="005B05E8" w:rsidRPr="005B05E8" w:rsidTr="00135AA8">
        <w:trPr>
          <w:gridAfter w:val="1"/>
          <w:wAfter w:w="67" w:type="dxa"/>
          <w:trHeight w:val="630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63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>в кон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це и в середи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 слова для обозначения мягкости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гласного 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Разделитель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ный мягкий знак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закреплять знания о букве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ь;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развития речи, памяти, логического мышлении, фо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нематического слуха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Когда в словах пишется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делительный мягкий знак?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 значением мягкого знака; 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крепить знания об изученных звуках и буквах; учить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водить фонетический разбор слов с разделительным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ким знаком (ь), работать в группах, парах, запоминать название произведения и его автора; совершенствовать навыки правильного и созна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чтения; развивать внимание, фонематический слух, память, мышление, водит фонетический разбор с разделительным мягким знаком, работать в группах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глухой, звонкий звуки, твердый и мягкий; ребу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сы, многознач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слова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Работа в паре, понятие о том, что разделитель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ный мягкий знак показывает, что согласный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не сливается при произноше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нии с гласным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 xml:space="preserve">читать слоги и слова с изученными буквами, производить звуковой анализ слов, составлять схемы; делать вывод: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>звука не обозначает, она нуж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 для обозначения мяг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кости предшествующего согласного звука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>о функции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делительного мягкого знака.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производить звукобуквенный анализ слов, различать слова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С разделительным мягким знаком, читать слова и предложения с разделительным мягким знаком, читать слова и небольшой текст с изученными буквами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организовать свое рабочее место под руко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водством учителя.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участво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в диалоге на уроке,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блюдать простейшие нормы речевого этикета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успеш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учебной деятельности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Установка на эстетические потребности, ценности, чувст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 (благородство души,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стремле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ние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к добру и справедливости, к пониманию красоты, общечеловеческой духовности), уважительное отношение к иному мнению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5E8" w:rsidRPr="005B05E8" w:rsidTr="00135AA8">
        <w:trPr>
          <w:trHeight w:val="3038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64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Твердый согласный звук [ш],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ш.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>ш?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твер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дым согласным звуком [ш], с правописанием сочетания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ши;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вития речи, памяти, логиче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ского мышления; закреплять знания о звонких и глухих парных согласных; ввести термин «шипящие согласные звуки»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Понятия твер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дых глухих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гласных звуков, после которых не пишется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ы, </w:t>
            </w:r>
            <w:r w:rsidRPr="005B05E8">
              <w:rPr>
                <w:rFonts w:ascii="Times New Roman" w:hAnsi="Times New Roman"/>
                <w:color w:val="000000"/>
              </w:rPr>
              <w:t>термин «шипящие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 звуки»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Узнают правило право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писания сочетания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ши.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речи согласный звук [ш], читать слоги и 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 с изученными буква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30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пешности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</w:t>
            </w:r>
          </w:p>
        </w:tc>
      </w:tr>
      <w:tr w:rsidR="005B05E8" w:rsidRPr="005B05E8" w:rsidTr="00135AA8">
        <w:trPr>
          <w:trHeight w:val="3312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Твердый согласный звук [ш],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ш. </w:t>
            </w:r>
            <w:r w:rsidRPr="005B05E8">
              <w:rPr>
                <w:rFonts w:ascii="Times New Roman" w:hAnsi="Times New Roman"/>
                <w:color w:val="000000"/>
              </w:rPr>
              <w:t>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четание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ши </w:t>
            </w:r>
            <w:r w:rsidRPr="005B05E8">
              <w:rPr>
                <w:rFonts w:ascii="Times New Roman" w:hAnsi="Times New Roman"/>
                <w:color w:val="000000"/>
              </w:rPr>
              <w:t xml:space="preserve">(закрепление)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формировать навыки правильного, выразительного, беглого чтения; создать усло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вия для развития речи, памя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ти, логического мышления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Парные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звуки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слоги, предложения и слова с изученными буквами, соотносить все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буквы со звуками, сравнивать, группиро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классифициро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изученные буквы</w:t>
            </w:r>
          </w:p>
        </w:tc>
        <w:tc>
          <w:tcPr>
            <w:tcW w:w="30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определять цель выполнения заданий на уроке под руководством учителя, организовывать рабочее место.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эстетические потребности, ценности, чувст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 (благородство души, стремле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к добру и справедливо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к понима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нию красоты, общечеловече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ской духовности)</w:t>
            </w:r>
          </w:p>
        </w:tc>
      </w:tr>
      <w:tr w:rsidR="005B05E8" w:rsidRPr="005B05E8" w:rsidTr="00135AA8">
        <w:trPr>
          <w:trHeight w:val="241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Твердый согласный звук [ж],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Ж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ж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ж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 звуком [ж] и буквами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Ж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ж; </w:t>
            </w:r>
            <w:r w:rsidRPr="005B05E8">
              <w:rPr>
                <w:rFonts w:ascii="Times New Roman" w:hAnsi="Times New Roman"/>
                <w:color w:val="000000"/>
              </w:rPr>
              <w:t xml:space="preserve">развивать умение различать предметы, отвечающие на вопросы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кто?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что?; </w:t>
            </w:r>
            <w:r w:rsidRPr="005B05E8">
              <w:rPr>
                <w:rFonts w:ascii="Times New Roman" w:hAnsi="Times New Roman"/>
                <w:color w:val="000000"/>
              </w:rPr>
              <w:t>создать условия для развития речи, памяти, логического мышления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Слова-пред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меты, парные согласные, ши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пящие звуки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>буквы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Ж</w:t>
            </w:r>
            <w:proofErr w:type="gramEnd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,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ж.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согласный звук [ж], читать слоги и слова с этим звуком, устанав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ливать на основе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блюдений, что звук [ж] звонкий и всегда твер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дый; составлять рассказ по сюжетной картине</w:t>
            </w:r>
          </w:p>
        </w:tc>
        <w:tc>
          <w:tcPr>
            <w:tcW w:w="30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и понимать речь других</w:t>
            </w:r>
          </w:p>
        </w:tc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успеш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учебной деятельности</w:t>
            </w:r>
          </w:p>
        </w:tc>
      </w:tr>
      <w:tr w:rsidR="005B05E8" w:rsidRPr="005B05E8" w:rsidTr="00135AA8">
        <w:trPr>
          <w:trHeight w:val="312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67- 68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Твердый согласный звук [ж], буквы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Ж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ж </w:t>
            </w:r>
            <w:r w:rsidRPr="005B05E8">
              <w:rPr>
                <w:rFonts w:ascii="Times New Roman" w:hAnsi="Times New Roman"/>
                <w:color w:val="000000"/>
              </w:rPr>
              <w:t xml:space="preserve">(закрепление)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прави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лом правописания сочетаний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- ши; </w:t>
            </w:r>
            <w:r w:rsidRPr="005B05E8">
              <w:rPr>
                <w:rFonts w:ascii="Times New Roman" w:hAnsi="Times New Roman"/>
                <w:color w:val="000000"/>
              </w:rPr>
              <w:t>развить умения дифференцировать звуки [ж], [ш], различать звонкие и глу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хие согласные; создать усло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вия для развития речи, памя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ти, логического мышления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Правила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верки парных согласных в конце слова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>правило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вописания сочетаний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- ши.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 и слова с изученными буквами, производить звуковой анализ слов, дифференцировать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[ж], [ш], проверять парные согласные в конце слов</w:t>
            </w:r>
          </w:p>
        </w:tc>
        <w:tc>
          <w:tcPr>
            <w:tcW w:w="30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 друг к другу, к окружающим людям, учите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позитивное сотрудничество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</w:t>
            </w:r>
          </w:p>
        </w:tc>
      </w:tr>
      <w:tr w:rsidR="005B05E8" w:rsidRPr="005B05E8" w:rsidTr="00135AA8">
        <w:trPr>
          <w:trHeight w:val="337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Буквы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Е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ё, </w:t>
            </w:r>
            <w:r w:rsidRPr="005B05E8">
              <w:rPr>
                <w:rFonts w:ascii="Times New Roman" w:hAnsi="Times New Roman"/>
                <w:color w:val="000000"/>
              </w:rPr>
              <w:t>обозначающие два звука [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й'о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]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Какие звуки обозначаются буквой 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познакомить с новыми буквами -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Ё, ё, </w:t>
            </w:r>
            <w:r w:rsidRPr="005B05E8">
              <w:rPr>
                <w:rFonts w:ascii="Times New Roman" w:hAnsi="Times New Roman"/>
                <w:color w:val="000000"/>
              </w:rPr>
              <w:t>обозначаю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щими два звука; ввести поня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тие «род имен существитель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ных»; совершенствовать уме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производить звуковой анализ слов, навык чтения с изученными буквами; соз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дать условия для развития речи, памяти, логического мышления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Понятие «род имен существи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тельных»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ё </w:t>
            </w:r>
            <w:r w:rsidRPr="005B05E8">
              <w:rPr>
                <w:rFonts w:ascii="Times New Roman" w:hAnsi="Times New Roman"/>
                <w:color w:val="000000"/>
              </w:rPr>
              <w:t>в начале слова и после гласной обозначает два звука.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словах звуки [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й'о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], обозначать эти звуки буквами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Ё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ё, </w:t>
            </w:r>
            <w:r w:rsidRPr="005B05E8">
              <w:rPr>
                <w:rFonts w:ascii="Times New Roman" w:hAnsi="Times New Roman"/>
                <w:color w:val="000000"/>
              </w:rPr>
              <w:t>произво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дить звуковой анализ * слов; читать слова и 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большие тексты с изу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ченными буквами</w:t>
            </w:r>
          </w:p>
        </w:tc>
        <w:tc>
          <w:tcPr>
            <w:tcW w:w="30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логическую куль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туру, ценност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ное отношение к природному миру, этические чувства: благо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родство души, деликатность в отношении к людям, прояв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ление внимания и терпимости к окружающим</w:t>
            </w:r>
          </w:p>
        </w:tc>
      </w:tr>
      <w:tr w:rsidR="005B05E8" w:rsidRPr="005B05E8" w:rsidTr="00135AA8">
        <w:trPr>
          <w:gridAfter w:val="1"/>
          <w:wAfter w:w="67" w:type="dxa"/>
          <w:trHeight w:val="482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70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Е, ё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-</w:t>
            </w:r>
            <w:r w:rsidRPr="005B05E8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оказатель мягкости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Когда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ё </w:t>
            </w:r>
            <w:r w:rsidRPr="005B05E8">
              <w:rPr>
                <w:rFonts w:ascii="Times New Roman" w:hAnsi="Times New Roman"/>
                <w:color w:val="000000"/>
              </w:rPr>
              <w:t>обозначает звук [о]?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буква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Ё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ё, </w:t>
            </w:r>
            <w:r w:rsidRPr="005B05E8">
              <w:rPr>
                <w:rFonts w:ascii="Times New Roman" w:hAnsi="Times New Roman"/>
                <w:color w:val="000000"/>
              </w:rPr>
              <w:t>обозначающими звук [о] после мягких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звуков; совершенство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умение производить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ковой анализ слов, навык чтения с изученными буква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ми; учить ориентироваться на странице учебника, разли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чать стихи, прозу, пословицы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Стихи, проза, пословицы; стол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бики со слова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 и т. д.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Узнают, что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ё </w:t>
            </w:r>
            <w:r w:rsidRPr="005B05E8">
              <w:rPr>
                <w:rFonts w:ascii="Times New Roman" w:hAnsi="Times New Roman"/>
                <w:color w:val="000000"/>
              </w:rPr>
              <w:t>после согласного обо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значает гласный звук [о] и мягкость согласно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 звука.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словах звук [о], обо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значать этот звук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вами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Ё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ё, </w:t>
            </w:r>
            <w:r w:rsidRPr="005B05E8">
              <w:rPr>
                <w:rFonts w:ascii="Times New Roman" w:hAnsi="Times New Roman"/>
                <w:color w:val="000000"/>
              </w:rPr>
              <w:t>определять роль гласных букв, стоящих после букв, обозначающих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звуки, производить звуковой анализ слов; читать слова и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</w:t>
            </w: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слушать и понимать речь других, уча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в диалоге, соблюдать правила этикета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 друг к другу, к окружающим людям, учите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позитивное сотрудничество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 (определе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совместной цели и задач взаимодействия, функций участ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ников события)</w:t>
            </w:r>
          </w:p>
        </w:tc>
      </w:tr>
      <w:tr w:rsidR="005B05E8" w:rsidRPr="005B05E8" w:rsidTr="00135AA8">
        <w:trPr>
          <w:gridAfter w:val="1"/>
          <w:wAfter w:w="67" w:type="dxa"/>
          <w:trHeight w:val="3221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Мягкий согласный звук [й'].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Й,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и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Какие звуки обозначаются буквой й?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познакомить со звуком [й'] и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Й, </w:t>
            </w:r>
            <w:r w:rsidRPr="005B05E8">
              <w:rPr>
                <w:rFonts w:ascii="Times New Roman" w:hAnsi="Times New Roman"/>
                <w:color w:val="000000"/>
              </w:rPr>
              <w:t>и; создать условия для развития речи, памяти, логического мышле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ния; учить работать над смыс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ловой интонацией предложе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ний; пополнять словарный запас обучающихся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Смысловая ин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тонация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звук [й'] всегда мягкий, звонкий согласный звук.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словах звук [й'], обо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значать этот звук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Й, </w:t>
            </w:r>
            <w:r w:rsidRPr="005B05E8">
              <w:rPr>
                <w:rFonts w:ascii="Times New Roman" w:hAnsi="Times New Roman"/>
                <w:color w:val="000000"/>
              </w:rPr>
              <w:t>н; читать слова и небольшие тексты с изученными буквами</w:t>
            </w: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здоровый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 жизни,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ника», наличие начальных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выков адаптации в динамично 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меняющемся мире</w:t>
            </w:r>
          </w:p>
        </w:tc>
      </w:tr>
      <w:tr w:rsidR="005B05E8" w:rsidRPr="005B05E8" w:rsidTr="00135AA8">
        <w:trPr>
          <w:gridAfter w:val="1"/>
          <w:wAfter w:w="67" w:type="dxa"/>
          <w:trHeight w:val="82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Чтение слов с буквой  й (закрепление)</w:t>
            </w:r>
          </w:p>
        </w:tc>
        <w:tc>
          <w:tcPr>
            <w:tcW w:w="29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формировать навыки правильного, выразительно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го, беглого чтения; научить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различать звуки [и] и [й']; познакомить с правилами дорожного движения; воспи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тывать вежливое обращение с людьми на улицах, в транс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порте; создать условия для развития речи, памяти, логи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ческого мышления</w:t>
            </w:r>
          </w:p>
        </w:tc>
        <w:tc>
          <w:tcPr>
            <w:tcW w:w="163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Примыкание к слогу-слиянию</w:t>
            </w:r>
          </w:p>
        </w:tc>
        <w:tc>
          <w:tcPr>
            <w:tcW w:w="245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 и слова с изученными буквами; соблюдать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правила вежливого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ращения к людям; опре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делять цель учебного задания, контролиро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свои действия в процессе его выпол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нения, оценивать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вильность выполнения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,'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обнаруживать и исправ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ошибки</w:t>
            </w:r>
          </w:p>
        </w:tc>
        <w:tc>
          <w:tcPr>
            <w:tcW w:w="30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</w:rPr>
              <w:lastRenderedPageBreak/>
              <w:t>следовательность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щечеловеческие ценности и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пра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 xml:space="preserve">вила,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 друг к другу, окружающим людям, учите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позитивное сотрудничество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</w:t>
            </w:r>
          </w:p>
        </w:tc>
      </w:tr>
      <w:tr w:rsidR="005B05E8" w:rsidRPr="005B05E8" w:rsidTr="00135AA8">
        <w:trPr>
          <w:gridAfter w:val="1"/>
          <w:wAfter w:w="67" w:type="dxa"/>
          <w:trHeight w:val="2525"/>
        </w:trPr>
        <w:tc>
          <w:tcPr>
            <w:tcW w:w="51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5E8" w:rsidRPr="005B05E8" w:rsidTr="00135AA8">
        <w:trPr>
          <w:gridAfter w:val="1"/>
          <w:wAfter w:w="67" w:type="dxa"/>
          <w:trHeight w:val="3547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73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Согласные звуки [х], [х'], 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5B05E8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color w:val="000000"/>
                <w:lang w:val="en-US"/>
              </w:rPr>
              <w:t>X</w:t>
            </w:r>
            <w:r w:rsidRPr="005B05E8">
              <w:rPr>
                <w:rFonts w:ascii="Times New Roman" w:hAnsi="Times New Roman"/>
                <w:color w:val="000000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Цели: познакомить с новыми звуками и буквами; учить давать характеристику глу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хих согласных звуков;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вершенствовать умение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изводить звукобуквенный анализ слов; создать условия для развития речи, памяти, логического мышления;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знакомить с профессией хле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бороба и всех людей, кто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ращивает хлеб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Характеристи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ка согласных звуков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 xml:space="preserve">буквы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X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,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х.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выделять в словах звуки [х], [х'], производить звукобук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венный анализ слов, читать слоги, слова и небольшой текст с изученными буквами плавно и безошибочно; отвечать и задавать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просы по содержанию текста, озаглавливать текст</w:t>
            </w: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собеседника, использовать в общении правила вежли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вости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логическую куль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туру, ценност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ное отношение к природному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миру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,э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тические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чувства: благо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родство души, деликатность в отношении к людям, прояв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ление внимания и терпимости к окружающим</w:t>
            </w:r>
          </w:p>
        </w:tc>
      </w:tr>
      <w:tr w:rsidR="005B05E8" w:rsidRPr="005B05E8" w:rsidTr="00135AA8">
        <w:trPr>
          <w:gridAfter w:val="1"/>
          <w:wAfter w:w="67" w:type="dxa"/>
          <w:trHeight w:val="2798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Чтение слов с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</w:rPr>
              <w:t xml:space="preserve">(закрепление)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Цели: закрепить знания об изученных звуках 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вах; учить составлять схемы слов с новыми звуками; дове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 до сведения детей, что эти звуки непарные; создать условия для развития речи, памяти, логического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</w:t>
            </w:r>
          </w:p>
        </w:tc>
        <w:tc>
          <w:tcPr>
            <w:tcW w:w="1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Непарные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 звуки</w:t>
            </w:r>
          </w:p>
        </w:tc>
        <w:tc>
          <w:tcPr>
            <w:tcW w:w="2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слоги, слова, предложения и 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большой текст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 внятно, безошибочно,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тельно; сопоставлять звуки [г] - [г'], [к] - [к'], [х] - [х'], выявлять из сходство и различие в их произнесении</w:t>
            </w:r>
            <w:proofErr w:type="gramEnd"/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здоровый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 жизни,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ника», наличие начальных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выков адаптации в динамично изменяющемся мире</w:t>
            </w:r>
          </w:p>
        </w:tc>
      </w:tr>
      <w:tr w:rsidR="005B05E8" w:rsidRPr="005B05E8" w:rsidTr="00135AA8">
        <w:trPr>
          <w:gridAfter w:val="1"/>
          <w:wAfter w:w="67" w:type="dxa"/>
          <w:trHeight w:val="4061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75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Буквы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Ю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ю, </w:t>
            </w:r>
            <w:r w:rsidRPr="005B05E8">
              <w:rPr>
                <w:rFonts w:ascii="Times New Roman" w:hAnsi="Times New Roman"/>
                <w:color w:val="000000"/>
              </w:rPr>
              <w:t>обозначающие звуки [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й'у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]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Какие звуки обозначаются буквой ю?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новыми буквами, обозначающими два звука; учить различать текст и набор предложений; соз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дать условия для развития речи, памяти, логического мышления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Звуковые схе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мы, гласный звук, обозна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чающий два звука; ребусы, многозначные слова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ю </w:t>
            </w:r>
            <w:r w:rsidRPr="005B05E8">
              <w:rPr>
                <w:rFonts w:ascii="Times New Roman" w:hAnsi="Times New Roman"/>
                <w:color w:val="000000"/>
              </w:rPr>
              <w:t>в начале слова и после гласной обозначает два звука.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производить звукобуквенный анализ слов, давать характери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стику изученным звукам, читать слоги, слова, предложения и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шой текст с изученными буквами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 друг к другу, к окружающим людям, учите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позитивное сотрудничество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 (определе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совместной цели и задач взаимодействия)</w:t>
            </w:r>
          </w:p>
        </w:tc>
      </w:tr>
      <w:tr w:rsidR="005B05E8" w:rsidRPr="005B05E8" w:rsidTr="00135AA8">
        <w:trPr>
          <w:gridAfter w:val="1"/>
          <w:wAfter w:w="67" w:type="dxa"/>
          <w:trHeight w:val="481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Обозначение буквой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ю </w:t>
            </w:r>
            <w:r w:rsidRPr="005B05E8">
              <w:rPr>
                <w:rFonts w:ascii="Times New Roman" w:hAnsi="Times New Roman"/>
                <w:color w:val="000000"/>
              </w:rPr>
              <w:t>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ного звука [у] после мягких согласных в слиянии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совершенствовать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выки правильного и созна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чтения; развивать внимание, фонематический слух, память, мышление; расширять кругозор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Понятие 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ного звука [у] после мягких согласных в слиянии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ю </w:t>
            </w:r>
            <w:r w:rsidRPr="005B05E8">
              <w:rPr>
                <w:rFonts w:ascii="Times New Roman" w:hAnsi="Times New Roman"/>
                <w:color w:val="000000"/>
              </w:rPr>
              <w:t>в начале слова и после гласной обозначает два звука [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й'у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], а после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гласного - гласный звук [у], мягкость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гласного звука.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словах звуки [у], [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й'у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], обозначать эти звуки буквами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Ю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ю,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роль гласных букв, стоящих после букв, обозначающих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звуки, производить звуковой анализ слов; читать слова и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участвовать в диа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логе на уроке, соблюдать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стейшие нормы речевого эти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кета: здороваться, прощаться, благодарить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здоровый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 жизни,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ника», наличие способности к правильным действиям в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ловиях адапта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ции к динамично изменяющимся событиям в мире</w:t>
            </w:r>
          </w:p>
        </w:tc>
      </w:tr>
      <w:tr w:rsidR="005B05E8" w:rsidRPr="005B05E8" w:rsidTr="00135AA8">
        <w:trPr>
          <w:gridAfter w:val="1"/>
          <w:wAfter w:w="67" w:type="dxa"/>
          <w:trHeight w:val="3038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77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Твердый согласный звук [ц], буквы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Ц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ц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ц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 звуком и буквами; создать условия для развития речи, внимания, логического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Твердый глу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хой согласный звук, написание с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ы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proofErr w:type="spellStart"/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и</w:t>
            </w:r>
            <w:proofErr w:type="spellEnd"/>
            <w:proofErr w:type="gramEnd"/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Научатся: вычленять в словах звук [ц],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водить звукобуквенный анализ слов; читать 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ги, слова и небольшой текст с изученными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: 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пешности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</w:t>
            </w:r>
          </w:p>
        </w:tc>
      </w:tr>
      <w:tr w:rsidR="005B05E8" w:rsidRPr="005B05E8" w:rsidTr="00135AA8">
        <w:trPr>
          <w:gridAfter w:val="1"/>
          <w:wAfter w:w="67" w:type="dxa"/>
          <w:trHeight w:val="253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Чтение слов с буквами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Ц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ц </w:t>
            </w:r>
            <w:r w:rsidRPr="005B05E8">
              <w:rPr>
                <w:rFonts w:ascii="Times New Roman" w:hAnsi="Times New Roman"/>
                <w:color w:val="000000"/>
              </w:rPr>
              <w:t xml:space="preserve">(закрепление)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совершенствовать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выки правильного и созна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чтения; объединить в группы другие непарные согласные звуки; познако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мить детей со словами 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метами, действиями и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знаками; развивать внимание, фонематический слух, па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мять, мышление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Слова, обозна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чающие 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меты, действия и признаки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слоги, слова и предложения с изученными буквами, производить звукобук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венный анализ слов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 друг к другу, к окружающим людям, учителям</w:t>
            </w:r>
          </w:p>
        </w:tc>
      </w:tr>
      <w:tr w:rsidR="005B05E8" w:rsidRPr="005B05E8" w:rsidTr="00135AA8">
        <w:trPr>
          <w:gridAfter w:val="1"/>
          <w:wAfter w:w="67" w:type="dxa"/>
          <w:trHeight w:val="3302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Гласный звук [э]. Буквы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Э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э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>э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 звуком и буквами; развивать внимание, фонематический слух, память, мышление; прививать детям трудолюбие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Чтение текста с паузами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словах звук [э],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водить звукобуквенный анализ слов; читать сло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ги, слова и небольшой текст с изученными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здоровый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 жизни,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ника», наличие, способности к правильным действиям в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ловиях адапта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ции к динамично изменяющимся событиям в мире</w:t>
            </w:r>
          </w:p>
        </w:tc>
      </w:tr>
      <w:tr w:rsidR="005B05E8" w:rsidRPr="005B05E8" w:rsidTr="00135AA8">
        <w:trPr>
          <w:gridAfter w:val="1"/>
          <w:wAfter w:w="67" w:type="dxa"/>
          <w:trHeight w:val="313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80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Чтение слов с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Э, э </w:t>
            </w:r>
            <w:r w:rsidRPr="005B05E8">
              <w:rPr>
                <w:rFonts w:ascii="Times New Roman" w:hAnsi="Times New Roman"/>
                <w:color w:val="000000"/>
              </w:rPr>
              <w:t>(закрепление) (</w:t>
            </w:r>
            <w:proofErr w:type="gramEnd"/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формировать знания о том, что гласная 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э </w:t>
            </w:r>
            <w:r w:rsidRPr="005B05E8">
              <w:rPr>
                <w:rFonts w:ascii="Times New Roman" w:hAnsi="Times New Roman"/>
                <w:color w:val="000000"/>
              </w:rPr>
              <w:t xml:space="preserve">не пишется после согласных букв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ш, ц, ж; </w:t>
            </w:r>
            <w:r w:rsidRPr="005B05E8">
              <w:rPr>
                <w:rFonts w:ascii="Times New Roman" w:hAnsi="Times New Roman"/>
                <w:color w:val="000000"/>
              </w:rPr>
              <w:t>развивать внимание, фонематический слух, память, мышление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Буква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э </w:t>
            </w:r>
            <w:r w:rsidRPr="005B05E8">
              <w:rPr>
                <w:rFonts w:ascii="Times New Roman" w:hAnsi="Times New Roman"/>
                <w:color w:val="000000"/>
              </w:rPr>
              <w:t>не пи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шется после согласных букв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ч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ш, ц, ж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 </w:t>
            </w:r>
            <w:r w:rsidRPr="005B05E8">
              <w:rPr>
                <w:rFonts w:ascii="Times New Roman" w:hAnsi="Times New Roman"/>
                <w:color w:val="000000"/>
              </w:rPr>
              <w:t>читать слоги, слова, предложения и небольшой текст с изученными буквами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 друг к другу, к окружающим людям, учителям, позитивное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трудничество в разных 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туациях</w:t>
            </w:r>
          </w:p>
        </w:tc>
      </w:tr>
      <w:tr w:rsidR="005B05E8" w:rsidRPr="005B05E8" w:rsidTr="00135AA8">
        <w:trPr>
          <w:gridAfter w:val="1"/>
          <w:wAfter w:w="67" w:type="dxa"/>
          <w:trHeight w:val="313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Мягкий согласный звук [щ'], буквы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щ. </w:t>
            </w:r>
            <w:r w:rsidRPr="005B05E8">
              <w:rPr>
                <w:rFonts w:ascii="Times New Roman" w:hAnsi="Times New Roman"/>
                <w:color w:val="000000"/>
              </w:rPr>
              <w:t>Правописа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сочета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ний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ща,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щ!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 звуком и буквами, с правила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ми правописания слогов с буквой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щ; </w:t>
            </w:r>
            <w:r w:rsidRPr="005B05E8">
              <w:rPr>
                <w:rFonts w:ascii="Times New Roman" w:hAnsi="Times New Roman"/>
                <w:color w:val="000000"/>
              </w:rPr>
              <w:t xml:space="preserve">выделять слоги-слияния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ща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5B05E8">
              <w:rPr>
                <w:rFonts w:ascii="Times New Roman" w:hAnsi="Times New Roman"/>
                <w:color w:val="000000"/>
              </w:rPr>
              <w:t>совершен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навыки правильного и сознательного чтения; развивать внимание, фоне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матический слух, память, мышление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Правила право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писания соче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таний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ща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proofErr w:type="gramEnd"/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5B05E8">
              <w:rPr>
                <w:rFonts w:ascii="Times New Roman" w:hAnsi="Times New Roman"/>
                <w:color w:val="000000"/>
              </w:rPr>
              <w:t xml:space="preserve">что звук [щ'] всегда мягкий.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словах звук [щ'],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изводить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звукобуквен-ный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анализ слов; читать слоги, слова и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шой текст с изученными буквами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здоровый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 жизни,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ника», наличие способности к правильным действиям в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ловиях адапта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ции к динамично изменяющимся событиям в мире</w:t>
            </w:r>
          </w:p>
        </w:tc>
      </w:tr>
      <w:tr w:rsidR="005B05E8" w:rsidRPr="005B05E8" w:rsidTr="00135AA8">
        <w:trPr>
          <w:gridAfter w:val="1"/>
          <w:wAfter w:w="67" w:type="dxa"/>
          <w:trHeight w:val="2645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Чтение предло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жений и текс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тов с буква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ми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, щ 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(за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крепление)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способствовать разви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тию грамотной речи посред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ством знакомства с правилом правописания сочетаний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ща,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5B05E8">
              <w:rPr>
                <w:rFonts w:ascii="Times New Roman" w:hAnsi="Times New Roman"/>
                <w:color w:val="000000"/>
              </w:rPr>
              <w:t>совершенствовать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правильного и сознатель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ного чтения; развивать вни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мание, фонематический слух, память, мышление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Глухой, всегда мягкий непар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ный согласный звук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Получат </w:t>
            </w:r>
            <w:r w:rsidRPr="005B05E8">
              <w:rPr>
                <w:rFonts w:ascii="Times New Roman" w:hAnsi="Times New Roman"/>
                <w:color w:val="000000"/>
              </w:rPr>
              <w:t>представление о правописании сочета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ний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ща,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>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 </w:t>
            </w:r>
            <w:r w:rsidRPr="005B05E8">
              <w:rPr>
                <w:rFonts w:ascii="Times New Roman" w:hAnsi="Times New Roman"/>
                <w:color w:val="000000"/>
              </w:rPr>
              <w:t>читать слоги, слова и предложения с изученными буквами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14"/>
                <w:szCs w:val="14"/>
              </w:rPr>
              <w:t>И ПОЗИЦИЮ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  <w:tr w:rsidR="005B05E8" w:rsidRPr="005B05E8" w:rsidTr="00135AA8">
        <w:trPr>
          <w:gridAfter w:val="1"/>
          <w:wAfter w:w="67" w:type="dxa"/>
          <w:trHeight w:val="2928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83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Буквы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Ф, ф, </w:t>
            </w:r>
            <w:r w:rsidRPr="005B05E8">
              <w:rPr>
                <w:rFonts w:ascii="Times New Roman" w:hAnsi="Times New Roman"/>
                <w:color w:val="000000"/>
              </w:rPr>
              <w:t>обозначающие согласные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ки [ф], [ф']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звуки обозначаются буквой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ф</w:t>
            </w:r>
            <w:proofErr w:type="gramEnd"/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!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 звуком и буквами; продол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жить работу по составлению пар звонких и глухих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ных; совершенствовать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выки правильного и созна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чтения; развивать внимание, фонематический слух, память, мышление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Работа по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ставлению пар звонких и глу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хих согласных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вычленять в словах звуки [ф], [ф'], производить звукобук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венный анализ слов, различать звонкие и глухие согласные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ки, твердые и мягкие; читать слоги, слова и небольшой текст с изученными буквами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слушать и понимать речь учителя, 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ноклассников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тетические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требности, цен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ности, чувства (благородство души, стремле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к добру и справедливо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к понима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нию красоты,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щечеловеческой духовности)</w:t>
            </w:r>
          </w:p>
        </w:tc>
      </w:tr>
      <w:tr w:rsidR="005B05E8" w:rsidRPr="005B05E8" w:rsidTr="00135AA8">
        <w:trPr>
          <w:gridAfter w:val="1"/>
          <w:wAfter w:w="67" w:type="dxa"/>
          <w:trHeight w:val="2947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Чтение слов, предложений с буквами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Ф, ф. </w:t>
            </w:r>
            <w:r w:rsidRPr="005B05E8">
              <w:rPr>
                <w:rFonts w:ascii="Times New Roman" w:hAnsi="Times New Roman"/>
                <w:color w:val="000000"/>
              </w:rPr>
              <w:t xml:space="preserve">Сопоставление слогов и слов с буквами </w:t>
            </w:r>
            <w:proofErr w:type="gram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в</w:t>
            </w:r>
            <w:proofErr w:type="gram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ф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закрепить знания об изученных звуках и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вах; совершенствовать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правильного и сознатель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ного чтения; создать условия для развития умения диффе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ренцировать слоги и слова с буквами </w:t>
            </w:r>
            <w:proofErr w:type="spellStart"/>
            <w:r w:rsidRPr="005B05E8">
              <w:rPr>
                <w:rFonts w:ascii="Times New Roman" w:hAnsi="Times New Roman"/>
                <w:i/>
                <w:iCs/>
                <w:color w:val="000000"/>
              </w:rPr>
              <w:t>виф</w:t>
            </w:r>
            <w:proofErr w:type="spellEnd"/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5B05E8">
              <w:rPr>
                <w:rFonts w:ascii="Times New Roman" w:hAnsi="Times New Roman"/>
                <w:color w:val="000000"/>
              </w:rPr>
              <w:t>развивать внимание, фонематический слух, память, мышление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Сопоставление и сравнение парных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ных - звонких и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глухих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;с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поставление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сравнение парных соглас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- твердых и мягких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слоги, слова и предложения с изученными буквами, различать звонкие и глухие согласные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ки, твердые и мягкие; читать стихотворные тексты, 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просы по содержанию текста, пересказывать текст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следовательность действий, адекватно использовать речь для планирования и регуля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поиск и выделение информации.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ставить вопросы и обращаться за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мощью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отношение сверстников друг к другу, к окру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жающим людям, учителям, пози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тивное сотруд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ничество в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ситуациях</w:t>
            </w:r>
          </w:p>
        </w:tc>
      </w:tr>
      <w:tr w:rsidR="005B05E8" w:rsidRPr="005B05E8" w:rsidTr="00135AA8">
        <w:trPr>
          <w:gridAfter w:val="1"/>
          <w:wAfter w:w="67" w:type="dxa"/>
          <w:trHeight w:val="296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Мягкий и твердый разделитель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ные знаки 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Зачем в словах пишутся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делительные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 xml:space="preserve">и ъ?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новыми буквами; закрепить знания учащихся об изученных зву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ках и буквах; совершенство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навыки правильного и сознательного чтения; развивать внимание, фоне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матический слух, память, мышление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ъ </w:t>
            </w:r>
            <w:r w:rsidRPr="005B05E8">
              <w:rPr>
                <w:rFonts w:ascii="Times New Roman" w:hAnsi="Times New Roman"/>
                <w:color w:val="000000"/>
              </w:rPr>
              <w:t>как пока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затели того, что согласный при произношении не должен сли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с глас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 звуком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 xml:space="preserve">о функции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 xml:space="preserve">и </w:t>
            </w:r>
            <w:r w:rsidRPr="005B05E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ъ.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производить звукобуквенный анализ слов с опорой на схему; читать слова с раздели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тельными </w:t>
            </w:r>
            <w:r w:rsidRPr="005B05E8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5B05E8">
              <w:rPr>
                <w:rFonts w:ascii="Times New Roman" w:hAnsi="Times New Roman"/>
                <w:color w:val="000000"/>
              </w:rPr>
              <w:t>и ъ,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шой текст с изученными буквами, выполнять 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дания к стихотворным текстам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слушать и понимать речь учителя, 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ноклассников</w:t>
            </w:r>
          </w:p>
        </w:tc>
        <w:tc>
          <w:tcPr>
            <w:tcW w:w="17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ющие отношение сверстников друг к другу, к окру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жающим людям, учителям, пози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тивное сотруд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ничество в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ситуациях</w:t>
            </w:r>
          </w:p>
        </w:tc>
      </w:tr>
      <w:tr w:rsidR="005B05E8" w:rsidRPr="005B05E8" w:rsidTr="00135AA8">
        <w:trPr>
          <w:gridAfter w:val="2"/>
          <w:wAfter w:w="115" w:type="dxa"/>
          <w:trHeight w:val="3206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86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Алфавит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Почему буквы расположены в таком порядке?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закреплять знания об изученных буквах; расши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рять и уточнять представле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об алфавите; создать условия для формирования навыка правильного чтения; развивать речь, память и 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гическое мышление; способ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развитию интереса к знаниям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Понятие «алфавит»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Узнают </w:t>
            </w:r>
            <w:r w:rsidRPr="005B05E8">
              <w:rPr>
                <w:rFonts w:ascii="Times New Roman" w:hAnsi="Times New Roman"/>
                <w:color w:val="000000"/>
              </w:rPr>
              <w:t>последова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тельность букв в рус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ском алфавите.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производить звукобуквенный анализ слов; читать слова, предложения и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 с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ными буквами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действий, адекватно использовать речь для планирования и регуляции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поиск и выделение ин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формации.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ставить вопросы и обращаться за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мощью</w:t>
            </w:r>
          </w:p>
        </w:tc>
        <w:tc>
          <w:tcPr>
            <w:tcW w:w="17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уважи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тельное 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к иному мнению, тер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пимость</w:t>
            </w:r>
          </w:p>
        </w:tc>
      </w:tr>
      <w:tr w:rsidR="005B05E8" w:rsidRPr="005B05E8" w:rsidTr="00135AA8">
        <w:trPr>
          <w:gridAfter w:val="2"/>
          <w:wAfter w:w="115" w:type="dxa"/>
          <w:trHeight w:val="270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Чтение слов с изученными буквами (за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крепление)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закреплять знания об изученных буквах; создать условия для формирования навыка правильного чтения; развивать речь, память и 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гическое мышление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Система 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ний о звуках и буквах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слоги, слова и предложения с изученными буквами, производить звукобук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венный анализ слов, строить схему предло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жения, делить слова на слоги; анализировать «ленту букв»: называть группы букв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</w:t>
            </w:r>
          </w:p>
        </w:tc>
        <w:tc>
          <w:tcPr>
            <w:tcW w:w="17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успеш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учебной деятельности</w:t>
            </w:r>
          </w:p>
        </w:tc>
      </w:tr>
      <w:tr w:rsidR="005B05E8" w:rsidRPr="005B05E8" w:rsidTr="00135AA8">
        <w:trPr>
          <w:gridAfter w:val="2"/>
          <w:wAfter w:w="115" w:type="dxa"/>
          <w:trHeight w:val="3067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К. Д.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Ушин-ский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. Наше Отечество </w:t>
            </w:r>
          </w:p>
        </w:tc>
        <w:tc>
          <w:tcPr>
            <w:tcW w:w="29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Что такое Отечество?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формировать знания детей о Родине, России;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питывать любовь к родине; познакомить с символикой Российского государства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-г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ербом, флагом, гимном;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вершенствовать навык выра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зительного чтения и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звуко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-буквенного анализа слов; воспитывать любовь к Роди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 и ее истории</w:t>
            </w:r>
          </w:p>
        </w:tc>
        <w:tc>
          <w:tcPr>
            <w:tcW w:w="1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Отчизна, роди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на, дом, страна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Получат </w:t>
            </w:r>
            <w:r w:rsidRPr="005B05E8">
              <w:rPr>
                <w:rFonts w:ascii="Times New Roman" w:hAnsi="Times New Roman"/>
                <w:color w:val="000000"/>
              </w:rPr>
              <w:t xml:space="preserve">представления о России, Родине.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правильно, осознанно 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читать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тексты, рассуждать на заданную тему, слу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шать рассказы учителя на основе иллюстрации, подбирать слова, близ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кие по смыслу к слову «отечество»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Установка на эс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тетические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требности, цен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ности, чувства (благородство души, стремле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к добру и справедливо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к понима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нию красоты, общечеловече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ской духовности)</w:t>
            </w:r>
          </w:p>
        </w:tc>
      </w:tr>
      <w:tr w:rsidR="005B05E8" w:rsidRPr="005B05E8" w:rsidTr="00135AA8">
        <w:trPr>
          <w:gridAfter w:val="2"/>
          <w:wAfter w:w="115" w:type="dxa"/>
          <w:trHeight w:val="2789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89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В.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Крупин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. Первоучители словенские 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Кто такие первоучители?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познакомить детей с создателями славянской азбуки Кириллом и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Мефоди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-ем; учить помнить историю своей Родины; совершенст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вовать навык выразительного чтения; создать условия для развития речи, памяти и 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гического мышления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Первоучители словенские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Получат </w:t>
            </w:r>
            <w:r w:rsidRPr="005B05E8">
              <w:rPr>
                <w:rFonts w:ascii="Times New Roman" w:hAnsi="Times New Roman"/>
                <w:color w:val="000000"/>
              </w:rPr>
              <w:t xml:space="preserve">представления о России, Родине.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правильно, осознанно 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читать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тексты, рассуждать на заданную тему, объ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яснять смысл непонят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слов с помощью словаря, обращаться к помощи учителя</w:t>
            </w:r>
          </w:p>
        </w:tc>
        <w:tc>
          <w:tcPr>
            <w:tcW w:w="3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</w:t>
            </w:r>
          </w:p>
        </w:tc>
        <w:tc>
          <w:tcPr>
            <w:tcW w:w="17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  <w:tr w:rsidR="005B05E8" w:rsidRPr="005B05E8" w:rsidTr="00135AA8">
        <w:trPr>
          <w:gridAfter w:val="2"/>
          <w:wAfter w:w="115" w:type="dxa"/>
          <w:trHeight w:val="330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Cs/>
                <w:color w:val="000000"/>
              </w:rPr>
              <w:t>90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Творчество А. С. Пушки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на - сказки 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Какие сказки писал А. С. Пушкин и зачем?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био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графией и творчеством А. С. Пушкина; формировать специальные читательские навыки, интерес к самостоя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тельному чтению, желание собирать свою детскую биб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лиотеку; учить сравнивать стихотворения и сказки; воспитывать бережное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ношение к книгам</w:t>
            </w:r>
          </w:p>
        </w:tc>
        <w:tc>
          <w:tcPr>
            <w:tcW w:w="1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Творчество А. С. Пуш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кина - сказки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рассказывать наизусть отрывок из 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хотворения, соотносить иллюстрацию в учебни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ке с книгами на выстав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ке, определять название сказки на основе иллю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страции</w:t>
            </w:r>
          </w:p>
        </w:tc>
        <w:tc>
          <w:tcPr>
            <w:tcW w:w="3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собеседника, работать в паре</w:t>
            </w:r>
          </w:p>
        </w:tc>
        <w:tc>
          <w:tcPr>
            <w:tcW w:w="17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тивация: само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оценка на основе критериев успеш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учебной деятельности</w:t>
            </w:r>
          </w:p>
        </w:tc>
      </w:tr>
    </w:tbl>
    <w:p w:rsidR="005B05E8" w:rsidRPr="005B05E8" w:rsidRDefault="005B05E8" w:rsidP="005B05E8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"/>
        <w:gridCol w:w="610"/>
        <w:gridCol w:w="1541"/>
        <w:gridCol w:w="2938"/>
        <w:gridCol w:w="1632"/>
        <w:gridCol w:w="2448"/>
        <w:gridCol w:w="3038"/>
        <w:gridCol w:w="1771"/>
      </w:tblGrid>
      <w:tr w:rsidR="005B05E8" w:rsidRPr="005B05E8" w:rsidTr="00135AA8">
        <w:trPr>
          <w:trHeight w:val="279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91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Л. Н. Толстой о детях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Зачем Л. Н. Толстой писал рассказы о детях и для детей?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учащихся с биографией и творчеством Л. Н. Толстого; развивать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 чтения по ролям; пробу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ждать интерес к творчеству русских писателей; воспиты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положительные качества личности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Рассказ, его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личие от сказ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ки, чтение по ролям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Научатся: правильно, плавно, бегло,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читать по ролям, определять смысл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ступка героев, соотно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сить поступки героев со своими поступками, находить рассказы из «Азбуки» Л. Толсто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 в учебнике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собеседника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  <w:tr w:rsidR="005B05E8" w:rsidRPr="005B05E8" w:rsidTr="00135AA8">
        <w:trPr>
          <w:trHeight w:val="306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К. Д.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Ушин-ский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- вели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кий педагог и писатель. К. Д.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Ушин-ский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о детях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Кто такой К. Д. Ушинский?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творче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ством К. Д. Ушинского; развивать речь, навыки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разительного чтения, умение пересказывать прочитанное; воспитывать бережное отно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шение к книгам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"х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Педагог и писа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тель. Пересказ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правильно, осознанно и выразитель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но читать небольшие тексты, пересказывать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прочитанное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объяснять смысл названия расска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зов, соотносить главную мысль рассказов с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званием рассказа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  <w:tr w:rsidR="005B05E8" w:rsidRPr="005B05E8" w:rsidTr="00135AA8">
        <w:trPr>
          <w:trHeight w:val="306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Творчество К. И. Чуков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ского («Теле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фон», «Пута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ница»)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Что мы знаем о К. И. Чу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ковском?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биогра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фией и творчеством К. И. Чу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ковского; развивать навыки выразительного чтения, речи, памяти и логического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ления; приучать заучивать понравившиеся отрывки из стихотворений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Кроссворд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читать любое стихотворение К. И. Чу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ковского, правильно осознанно 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читать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тексты, рассуждать на заданную тему, рас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сказывать по рисунку о событиях, изображён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на нем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мотивация: самооценка на основе кри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териев успеш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учебной деятельности</w:t>
            </w:r>
          </w:p>
        </w:tc>
      </w:tr>
    </w:tbl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18"/>
          <w:szCs w:val="18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614"/>
        <w:gridCol w:w="1536"/>
        <w:gridCol w:w="2942"/>
        <w:gridCol w:w="1632"/>
        <w:gridCol w:w="2448"/>
        <w:gridCol w:w="3043"/>
        <w:gridCol w:w="1771"/>
      </w:tblGrid>
      <w:tr w:rsidR="005B05E8" w:rsidRPr="005B05E8" w:rsidTr="00135AA8">
        <w:trPr>
          <w:trHeight w:val="272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В. В. Бианки. Первая охота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В. В. Бианки писал о животных?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творче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ством В. В. Бианки; форми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интерес детей к брать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ям нашим меньшим; разви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навыки выразительного чтения, речи, памяти и логи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ческого мышления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 «разгова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ривают» жи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вотные и птицы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правильно, осознанно 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читать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тексты, рассуждать на заданную тему, отве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чать на вопросы учителя по содержанию текста, пересказывать текст на основе опорных слов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Регулятивные: осуществлять констатирующий и прогнози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рующий контроль по резуль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тату и по способу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вносить необходимые дополнения и изменения в план и способ действия.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слушать и понимать речь других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  <w:tr w:rsidR="005B05E8" w:rsidRPr="005B05E8" w:rsidTr="00135AA8">
        <w:trPr>
          <w:trHeight w:val="325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Творчество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 С. Я. Маршака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О чем писал С. Я. Маршак?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жизнью и творчеством С. Я. Марша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ка; развивать навыки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чтения, речи, памя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 и логического мышления; воспитывать у детей желание собрать свою библиотеку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Кто такой Угомон?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декламиро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стихотворение С. Маршака (читать наизусть), правильно, осознанно 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читать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тексты, рассуждать на заданную тему; оп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ределять тему выставки на основе предложен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вариантов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 мотивация: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  <w:tr w:rsidR="005B05E8" w:rsidRPr="005B05E8" w:rsidTr="00135AA8">
        <w:trPr>
          <w:trHeight w:val="295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96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Творчество   М. Приш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вина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Чем интересны произведения М. М. Пришвина?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жизнью и творчеством М. М. Приш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вина; развивать навыки выра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зительного чтения, речи, па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мяти и логического мышле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ния; воспитывать бережное отношение к родной природе, к Родине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05E8">
              <w:rPr>
                <w:rFonts w:ascii="Times New Roman" w:hAnsi="Times New Roman"/>
                <w:color w:val="000000"/>
              </w:rPr>
              <w:t>КакМ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. М. Приш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вин «разговари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вал» с елочками?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5B05E8">
              <w:rPr>
                <w:rFonts w:ascii="Times New Roman" w:hAnsi="Times New Roman"/>
                <w:color w:val="000000"/>
              </w:rPr>
              <w:t>правильно, осознанно 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читать неболь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шие тексты, рассуждать на заданную тему, зада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вопросы по теме, рассказывать о герое произведения с помо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щью опорных слов, воспроизводить диалог героев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моделировать, выделять и обобщенно фикси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преобразо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в познавательную.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Адекватная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мотивация: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уважительное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отношение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 иному мнению,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терпимость</w:t>
            </w:r>
          </w:p>
        </w:tc>
      </w:tr>
    </w:tbl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  <w:bookmarkStart w:id="0" w:name="_GoBack"/>
      <w:bookmarkEnd w:id="0"/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Default="005B05E8" w:rsidP="005B05E8">
      <w:pPr>
        <w:tabs>
          <w:tab w:val="left" w:pos="990"/>
        </w:tabs>
      </w:pPr>
    </w:p>
    <w:p w:rsidR="005B05E8" w:rsidRDefault="005B05E8" w:rsidP="005B05E8">
      <w:pPr>
        <w:tabs>
          <w:tab w:val="left" w:pos="990"/>
        </w:tabs>
      </w:pPr>
    </w:p>
    <w:p w:rsidR="005B05E8" w:rsidRDefault="005B05E8" w:rsidP="005B05E8">
      <w:pPr>
        <w:tabs>
          <w:tab w:val="left" w:pos="990"/>
        </w:tabs>
      </w:pPr>
    </w:p>
    <w:p w:rsidR="005B05E8" w:rsidRDefault="005B05E8" w:rsidP="005B05E8">
      <w:pPr>
        <w:tabs>
          <w:tab w:val="left" w:pos="990"/>
        </w:tabs>
      </w:pPr>
    </w:p>
    <w:p w:rsid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tabs>
          <w:tab w:val="left" w:pos="990"/>
        </w:tabs>
      </w:pPr>
    </w:p>
    <w:p w:rsidR="005B05E8" w:rsidRPr="005B05E8" w:rsidRDefault="005B05E8" w:rsidP="005B05E8">
      <w:pPr>
        <w:rPr>
          <w:rFonts w:asciiTheme="minorHAnsi" w:eastAsiaTheme="minorHAnsi" w:hAnsiTheme="minorHAnsi" w:cstheme="minorBidi"/>
          <w:lang w:eastAsia="en-US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B05E8">
        <w:rPr>
          <w:rFonts w:ascii="Times New Roman" w:hAnsi="Times New Roman"/>
          <w:b/>
          <w:bCs/>
          <w:color w:val="000000"/>
          <w:sz w:val="24"/>
          <w:szCs w:val="24"/>
        </w:rPr>
        <w:t>ЛИТЕРАТУРНОЕ ЧТЕНИЕ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5B05E8">
        <w:rPr>
          <w:rFonts w:ascii="Times New Roman" w:hAnsi="Times New Roman"/>
          <w:b/>
          <w:bCs/>
          <w:color w:val="000000"/>
          <w:sz w:val="20"/>
          <w:szCs w:val="20"/>
        </w:rPr>
        <w:t>ПОЯСНИТЕЛЬНАЯ ЗАПИСКА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Рабочая программа по литературному чтению составлена в соответствии с основными поло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жениями Федерального государственного образовательного стандарта начального общего обра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зования, требованиями Примерной основной образовательной программы ОУ, авторской про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 xml:space="preserve">граммы Л. Ф. Климановой, В. Г. Горецкого, М. В. </w:t>
      </w:r>
      <w:proofErr w:type="spellStart"/>
      <w:r w:rsidRPr="005B05E8">
        <w:rPr>
          <w:rFonts w:ascii="Times New Roman" w:hAnsi="Times New Roman"/>
          <w:color w:val="000000"/>
          <w:sz w:val="24"/>
          <w:szCs w:val="24"/>
        </w:rPr>
        <w:t>Головановой</w:t>
      </w:r>
      <w:proofErr w:type="spellEnd"/>
      <w:r w:rsidRPr="005B05E8">
        <w:rPr>
          <w:rFonts w:ascii="Times New Roman" w:hAnsi="Times New Roman"/>
          <w:color w:val="000000"/>
          <w:sz w:val="24"/>
          <w:szCs w:val="24"/>
        </w:rPr>
        <w:t>.</w:t>
      </w: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Литературное чтение - один из основных предметов в системе подготовки младшего школь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 xml:space="preserve">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</w:t>
      </w:r>
      <w:proofErr w:type="gramStart"/>
      <w:r w:rsidRPr="005B05E8">
        <w:rPr>
          <w:rFonts w:ascii="Times New Roman" w:hAnsi="Times New Roman"/>
          <w:color w:val="000000"/>
          <w:sz w:val="24"/>
          <w:szCs w:val="24"/>
        </w:rPr>
        <w:t>обучения по</w:t>
      </w:r>
      <w:proofErr w:type="gramEnd"/>
      <w:r w:rsidRPr="005B05E8">
        <w:rPr>
          <w:rFonts w:ascii="Times New Roman" w:hAnsi="Times New Roman"/>
          <w:color w:val="000000"/>
          <w:sz w:val="24"/>
          <w:szCs w:val="24"/>
        </w:rPr>
        <w:t xml:space="preserve"> другим предметам начальной школы. Литературное чтение - это один из важных и ответственных этапов большого пути ребенка в литературу. От качества изучения в этот период во многом зависит полноценное приобщение ребенка к книге, развитие у него умения интуитивно чувствовать красоту поэтического слова, свойствен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ного дошкольникам, формирование в дальнейшем потребности в систематическом чтении про</w:t>
      </w:r>
      <w:r w:rsidRPr="005B05E8">
        <w:rPr>
          <w:rFonts w:ascii="Times New Roman" w:hAnsi="Times New Roman"/>
          <w:color w:val="000000"/>
          <w:sz w:val="24"/>
          <w:szCs w:val="24"/>
        </w:rPr>
        <w:softHyphen/>
        <w:t>изведений подлинно художественной литературы.</w:t>
      </w: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  <w:r w:rsidRPr="005B05E8">
        <w:rPr>
          <w:rFonts w:ascii="Times New Roman" w:hAnsi="Times New Roman"/>
          <w:color w:val="000000"/>
          <w:sz w:val="24"/>
          <w:szCs w:val="24"/>
        </w:rPr>
        <w:t>Художественное литературное произведение своим духовным, нравственно-эстетическим содержанием способно активно влиять на всю личность читателя, его чувства, сознание, волю. Оно по своей природе оказывает большое воспитательное воздействие на школьника, формирует его личность.</w:t>
      </w: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rPr>
          <w:rFonts w:ascii="Times New Roman" w:hAnsi="Times New Roman"/>
          <w:color w:val="000000"/>
          <w:sz w:val="24"/>
          <w:szCs w:val="24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5B05E8">
        <w:rPr>
          <w:rFonts w:ascii="Courier New" w:hAnsi="Courier New"/>
          <w:color w:val="000000"/>
          <w:sz w:val="28"/>
          <w:szCs w:val="28"/>
        </w:rPr>
        <w:t>ТЕМАТИЧЕСКОЕ</w:t>
      </w:r>
      <w:r w:rsidRPr="005B05E8"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r w:rsidRPr="005B05E8">
        <w:rPr>
          <w:rFonts w:ascii="Courier New" w:hAnsi="Courier New"/>
          <w:color w:val="000000"/>
          <w:sz w:val="28"/>
          <w:szCs w:val="28"/>
        </w:rPr>
        <w:t>ПЛАНИРОВАНИЕ</w:t>
      </w: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5"/>
        <w:gridCol w:w="610"/>
        <w:gridCol w:w="1541"/>
        <w:gridCol w:w="2942"/>
        <w:gridCol w:w="1637"/>
        <w:gridCol w:w="2453"/>
        <w:gridCol w:w="3657"/>
        <w:gridCol w:w="1843"/>
      </w:tblGrid>
      <w:tr w:rsidR="005B05E8" w:rsidRPr="005B05E8" w:rsidTr="00135AA8">
        <w:trPr>
          <w:trHeight w:val="274"/>
        </w:trPr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Дата</w:t>
            </w: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Тема урока (страницы учебника)</w:t>
            </w:r>
          </w:p>
        </w:tc>
        <w:tc>
          <w:tcPr>
            <w:tcW w:w="29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Решаемые проблемы (цель)</w:t>
            </w:r>
          </w:p>
        </w:tc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Планируемые результаты (в соответствии с ФГОС)</w:t>
            </w:r>
          </w:p>
        </w:tc>
      </w:tr>
      <w:tr w:rsidR="005B05E8" w:rsidRPr="005B05E8" w:rsidTr="00135AA8">
        <w:trPr>
          <w:trHeight w:val="773"/>
        </w:trPr>
        <w:tc>
          <w:tcPr>
            <w:tcW w:w="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6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05E8" w:rsidRPr="005B05E8" w:rsidRDefault="005B05E8" w:rsidP="005B05E8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B05E8" w:rsidRPr="005B05E8" w:rsidRDefault="005B05E8" w:rsidP="005B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понятия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предметные результаты</w:t>
            </w:r>
          </w:p>
        </w:tc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универсальные учебные действия (УУД)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личностные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результаты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(не оцениваются)</w:t>
            </w:r>
          </w:p>
        </w:tc>
      </w:tr>
      <w:tr w:rsidR="005B05E8" w:rsidRPr="005B05E8" w:rsidTr="00135AA8">
        <w:trPr>
          <w:trHeight w:val="3902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>Знакомство с новым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ником «Лите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ратурное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ние».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 В. Дань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ко «Загадочные буквы»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учебник так назван? О чём он будет нам рассказы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учащихся с новым учебником «Литера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турное чтение»; совершен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навыки чтения; развивать речевые умения и творческие способности (придумывание продолжения сюжета); развивать внимание, мышление, воображение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Учебник, писа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тель,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дение, читатель, действующие лица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вла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деть понятиями «писа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тель», «автор», «произ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ведение».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работать с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дожественными текста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доступными для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приятия, читать целыми словами, понимать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читанное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вслушиваться, улавливать ритмичность художественного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ведения</w:t>
            </w:r>
          </w:p>
        </w:tc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формировать и удерживать учебную задачу, применять установленные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поиск и выделение ин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формации.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оформ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свои мысли в устной и письменной форме, слушать и понимать речь других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Внутренняя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зиция школьника на основе поло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жительного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ношения к шко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ле, навыки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трудничества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циях, умение не создавать кон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фликтов и нахо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дить выходы из спорных 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туаций</w:t>
            </w:r>
          </w:p>
        </w:tc>
      </w:tr>
      <w:tr w:rsidR="005B05E8" w:rsidRPr="005B05E8" w:rsidTr="00135AA8">
        <w:trPr>
          <w:trHeight w:val="3912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АляКляксич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буква "А"»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Могут ли героями сказки быть буквы? Как вы себе это 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ставляете?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познакомить учащихся с произведениями 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Саши Чёрного; учить различать разные по жанру произведения; развивать твор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ческие способности детей;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рабатывать навык чтения;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питывать интерес к творчеству писателей и поэтов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Действующие лица, жанр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изведения, сказ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ка, рассказ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вла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деть понятием «дейст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вующие лица», различать разные по жанру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делить текст на части, составлять кар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тинный план, правильно и осознанно читать текст, отвечать на вопросы по содержанию художе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ственного произведения</w:t>
            </w:r>
          </w:p>
        </w:tc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выбирать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ленной задачей и условиями её реализации.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ния в устной форме, в том числе творческого характера.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проявлять активность во взаимодействии для решения коммуникативных и познавательных задач, зада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вопросы, строить понятные для партнера высказывания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 (социальная, учебно-познава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тельная и внеш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няя), принятие образа «хоро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шего ученика»</w:t>
            </w:r>
          </w:p>
        </w:tc>
      </w:tr>
    </w:tbl>
    <w:p w:rsidR="005B05E8" w:rsidRPr="005B05E8" w:rsidRDefault="005B05E8" w:rsidP="005B05E8"/>
    <w:p w:rsidR="005B05E8" w:rsidRPr="005B05E8" w:rsidRDefault="005B05E8" w:rsidP="005B05E8"/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4"/>
        <w:gridCol w:w="610"/>
        <w:gridCol w:w="1541"/>
        <w:gridCol w:w="2947"/>
        <w:gridCol w:w="1637"/>
        <w:gridCol w:w="2453"/>
        <w:gridCol w:w="3643"/>
        <w:gridCol w:w="1843"/>
      </w:tblGrid>
      <w:tr w:rsidR="005B05E8" w:rsidRPr="005B05E8" w:rsidTr="00135AA8">
        <w:trPr>
          <w:trHeight w:val="400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Саша Чёрный «Живая азбу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ка». Ф. Кривин «Почему «А» поётся, а «Б», нет» 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 вы понимаете название произведения «Живая буква»? Как вы думаете, о чём пойдет речь в этом стихотворении? Если бы это название было вопросом, мы бы смогли бы на него ответить?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обобщить знания о бук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вах и звуках; познакомить с произведениями Ф. Кривина и Г. Сапгира; учить читать текст в лицах; выработать умение работать со словарем; развивать творческие способ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ности, речь, внимание, мыш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Стихотворение, персонажи, гласные и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гласные буквы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анали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зировать произведение по вопросам, сочинять продолжение истории.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читать по 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анализировать и сравнивать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одного раздела,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разительно читать текст, упражняться в темповом чтении отрывков из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изведений, проверять и оценивать свои дос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тижения (с помощью учителя)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формировать и удерживать учебную задачу, применять установленные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составлять план и после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довательность действий, адек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ватно использовать речь для планирования и регуляции сво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создавать алгоритмы деятельности при решении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блем различного характера.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цели, функции участников, способы взаимодействия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Самооценка на основе крите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риев успешности учебной деятель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</w:t>
            </w:r>
          </w:p>
        </w:tc>
      </w:tr>
      <w:tr w:rsidR="005B05E8" w:rsidRPr="005B05E8" w:rsidTr="00135AA8">
        <w:trPr>
          <w:trHeight w:val="323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Г. Сапгир «Про медведя». 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Бородицкая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«Разговор с пчелой». 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Гамазкова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«Кто как кри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чит?»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так говорят: «Челове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ку дана речь, а животным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емота»?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учить читать стихотво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рение и прозаическое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ведение целыми словами; обратить внимание на исполь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зование звукоподражательных слов; развивать фонематиче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ский слух, умения наблюдать за словами, за их звучанием, словесное творчество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Стихотворение, произведение, звукоподража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ния, рифма, азбука, гласные и согласные буквы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пони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мать организацию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творной речи.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просы по содержанию, читать целыми словами, выразительно читать текст, передавая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личные интонации, упражняться в темпо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вом чтении отрывков из произведений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применять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тановленные правила в плани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ровании способа решения, выбирать действия в соответст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вии с поставленной задачей и условиями её реализации.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смысловое чтение; выбирать вид чтения в зависимости от цели.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собственное мнение и позицию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Целостный,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нообразии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роды, начальные навыки адапта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ции в динамично изменяющемся мире</w:t>
            </w:r>
          </w:p>
        </w:tc>
      </w:tr>
      <w:tr w:rsidR="005B05E8" w:rsidRPr="005B05E8" w:rsidTr="00135AA8">
        <w:trPr>
          <w:trHeight w:val="1354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С. Маршак «Ав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тобус номер двадцать шесть» 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Чем человек отличается от животных? В каких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циях людей сравнивают с животными?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познакомить с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произ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-ведением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С. Маршака; рабо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над навыками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чтения; анализиро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произведение; пополнять словарный запас; расширять знания о профессиях; воспи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тывать такие качества, как вежливость, доброжелатель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ность; развивать речь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азбука, правила поведения, веж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ливость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пони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мать организацию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творной речи, интонаци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онно оформлять конец предложения.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Умения: </w:t>
            </w:r>
            <w:r w:rsidRPr="005B05E8">
              <w:rPr>
                <w:rFonts w:ascii="Times New Roman" w:hAnsi="Times New Roman"/>
                <w:color w:val="000000"/>
              </w:rPr>
              <w:t>анализировать произведение, читать текст осознанно «про себя», упражняться в темповом чтении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рывков из произведений, определять главную мысль и соотносить ее с содержанием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дения, находить в 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хах слова с созвучными окончаниями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выполнять учебные действия в материа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лизованной,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формах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, использовать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речьдля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регуляции своего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моделиро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вать, то есть выделять и обоб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щенно фиксировать группы существенных признаков объ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ектов с целью решения кон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кретных задач.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задавать вопросы, необходимые для 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ганизации собственной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 и сотрудничества с партнёром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Целостный,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з-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нообразии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роды, начальные навыки адапта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ции в динамично изменяющемся мире, устойчивое следование в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ведении социаль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 нормам</w:t>
            </w:r>
          </w:p>
        </w:tc>
      </w:tr>
      <w:tr w:rsidR="005B05E8" w:rsidRPr="005B05E8" w:rsidTr="00135AA8">
        <w:trPr>
          <w:trHeight w:val="4464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Из старинных книг. Урок-обобщение «Жили-бы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ли буквы» 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 каком царстве мы с вами гостим? Нашли ли мы в этом царстве друзей и помощников? Кто они? Какие произведения из этого раздела вам больше всего понравились? Объясните свой выбор.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проверить, как учащие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ся усвоили основные понятия раздела; вырабатывать навыки выразительного чтения; разви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вать интерес к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перечитыванию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художественных произведений для получения новых знаний; стимулировать к заучиванию понравившихся произведений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Писатели,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эты, иллюстра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ции, действую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щие лица, жанр произведения, азбука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выра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зительно читать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дение, вникать в смысл прочитанного.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анализировать и сравнивать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одного раздела,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делять в них общее и различное, развивать навыки правильного осознанного чтения текста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выбирать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ленной задачей и условиями её реализации.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рефлексия способов и условий действий; смысловое чтение; выбирать вид чтения в зависимости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проявлять активность во взаимодействии для решения коммуникативных и познавательных задач, коор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динировать и принимать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личные позиции во взаимодей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Устойчивое следование в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ведении социаль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 нормам, самооценка на основе крите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риев успешности учебной деятель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ности, принятие образа «хорошего ученика»</w:t>
            </w:r>
          </w:p>
        </w:tc>
      </w:tr>
      <w:tr w:rsidR="005B05E8" w:rsidRPr="005B05E8" w:rsidTr="00135AA8">
        <w:trPr>
          <w:trHeight w:val="85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Е.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Чарушин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«Теремок» 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часто говорят: «Сказ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ка - ложь, да в ней намёк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-д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обрым молодцам урок»?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Цели: </w:t>
            </w:r>
            <w:r w:rsidRPr="005B05E8">
              <w:rPr>
                <w:rFonts w:ascii="Times New Roman" w:hAnsi="Times New Roman"/>
                <w:color w:val="000000"/>
              </w:rPr>
              <w:t xml:space="preserve">выявить особенности народных и авторских сказок; познакомить с творчеством Е.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Чарушина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; учить называть действующих лиц, характери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зовать с помощью учителя их поступки; формировать инте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рес к самостоятельному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нию; совершенствовать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выразительного чтения и пересказа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Сказки, загадки, небылицы, пер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сонажи сказок, действующие лица, авторские сказки, народ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сказки</w:t>
            </w:r>
            <w:proofErr w:type="gramEnd"/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отли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чать народные сказки от авторских. Умения: работать с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дожественными текста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доступными для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приятия, читать целыми словами, понимать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читанное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пересказывать, совершенствовать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выразительного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и пересказа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отбирать адек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ватные средства достижения цели деятельности.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контролиро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оценивать процесс и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зультат деятельности, ориен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тироваться в речевом потоке, находить начало и конец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сказывания.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договари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о распределении функ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ций и ролей в совместной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компетентность как готовность к решению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ральных дилемм, осознание ответ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ственности чело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века за общее благополучие</w:t>
            </w:r>
          </w:p>
        </w:tc>
      </w:tr>
      <w:tr w:rsidR="005B05E8" w:rsidRPr="005B05E8" w:rsidTr="00135AA8">
        <w:trPr>
          <w:trHeight w:val="444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Русская народ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ная сказка «Рукавичка»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создаются разные сказки на одну и ту же тему? В чем сходство и различие ска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зок «Теремок» и «Рукавичка»?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русской народной сказкой «Рукавич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ка»; учить находить общее и различное в разных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дениях; формировать интерес к самостоятельному чтению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color w:val="000000"/>
              </w:rPr>
              <w:t>Сказки, загадки, небылицы, пер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сонажи сказок, действующие лица, авторские сказки, народ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сказки</w:t>
            </w:r>
            <w:proofErr w:type="gramEnd"/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выде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лять в сказке наиболее выразительные эпизоды, воспроизводить ситуации сказок по рисункам и воспоминаниям.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работать с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дожественными текста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доступными для восприятия, читать 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лыми словами, пони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мать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прочитанное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пере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сказывать с опорой на картинку, совершен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ствовать навыки выра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зительного чтения и пе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ресказа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формировать и удерживать учебную задачу, применять установленные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вила, принимать позиции слу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шателя, читателя в соответст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вии с задачей.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поиск и выделение инфор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мации, выбирать вид чтения в зависимости от цели.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формули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собственное мнение и позицию, ставить вопросы и обращаться за помощью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петентность как готовность к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шению мораль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дилемм, осознание ответ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ственности чело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века за общее благополучие</w:t>
            </w:r>
          </w:p>
        </w:tc>
      </w:tr>
      <w:tr w:rsidR="005B05E8" w:rsidRPr="005B05E8" w:rsidTr="00135AA8">
        <w:trPr>
          <w:trHeight w:val="1579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Загадки, песен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ки,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потешки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Зачем придумывают загадки? Для чего придумывают песен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ки? Кому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предназначены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тешки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учащихся с жанрами устного народного творчества: загадками, песен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ками,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потешками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; учить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нимать народную мудрость, заложенную в сказках, отга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дывать загадки, самим их придумывать, объяснять Их смысл; показать напев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ность русских песен; читать выразительно небольшие произведения; прививать ин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терес и любовь к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ниям народного творчества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Загадки, песен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ки,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потешки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ребусы, русские народные песни, диалог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разли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чать произведения малых фольклорных жанров.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понимать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родную мудрость, зало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женную в сказках, отгадывать загадки, самим их придумывать, объяснять их смысл, подбирать нуж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ную интонацию и ритм для чтения небылиц и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потешек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совершенст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вовать навыки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 xml:space="preserve">формулировать и удерживать учебную задачу.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рефлексия способов и условий действий; контролировать и оценивать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цесс и результат деятельности, формулировать собственное мнение и позицию, строить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нологическое высказывание.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формули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собственное мнение и позицию, строить монологи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ческое высказывание, исполь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зовать доступные речевые средства для передачи своего впечатления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 (социальная, учебно-познава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тельная и внеш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няя, осознание своей этнической принадлежности)</w:t>
            </w:r>
          </w:p>
        </w:tc>
      </w:tr>
    </w:tbl>
    <w:p w:rsidR="005B05E8" w:rsidRPr="005B05E8" w:rsidRDefault="005B05E8" w:rsidP="005B05E8"/>
    <w:p w:rsidR="005B05E8" w:rsidRPr="005B05E8" w:rsidRDefault="005B05E8" w:rsidP="005B05E8"/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2"/>
        <w:gridCol w:w="605"/>
        <w:gridCol w:w="1541"/>
        <w:gridCol w:w="2942"/>
        <w:gridCol w:w="1632"/>
        <w:gridCol w:w="2448"/>
        <w:gridCol w:w="3595"/>
        <w:gridCol w:w="1843"/>
      </w:tblGrid>
      <w:tr w:rsidR="005B05E8" w:rsidRPr="005B05E8" w:rsidTr="00135AA8">
        <w:trPr>
          <w:trHeight w:val="416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Небылицы. Русские народ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ные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потешки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. Стишки и пе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сенки из книги «Рифмы 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тушки Гусы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ни»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Что такое небылицы и для 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 их придумывают? В чем отличие построения и звуча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русских стихотворных произведений и стихов анг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лийских писателей?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жанром устного народного творчест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 - небылицами; развивать интерес к чтению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ний народного словесного искусства; стимулировать желание перечитывать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нравившиеся произведения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Небылицы, 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бывальщина, перевертыши, заглавие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личать произведения малых фольклорных жанров.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подбирать нуж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ную интонацию и ритм для чтения небылиц и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потешек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упражняться в темповом чтении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рывков из произведений, соотносить темп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чтения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с содержанием прочи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танного, соотносить ил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люстрацию с содержани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ем текста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выполнять учебные действия в материали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формах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, использовать речь для регуляции своего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в устной форме, в том чис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ле творческого характера.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аргумен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тировать свою позицию и коор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Осознание своей этнической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надлежности, уважительное отношение к ино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му мнению, ис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тории и культуре других народов, самооценка на основе крите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риев успешности учебной деятель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</w:t>
            </w:r>
          </w:p>
        </w:tc>
      </w:tr>
      <w:tr w:rsidR="005B05E8" w:rsidRPr="005B05E8" w:rsidTr="00135AA8">
        <w:trPr>
          <w:trHeight w:val="1133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А. С. Пушкин «Ветер, ветер...», «Ветер по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рю гуляет...», «Белка песен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поёт...»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 чем отличие народных ска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зок от авторских?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учащихся с великим русским поэтом А. С. Пушкиным и его творче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ством; развивать творческие способности и познавательный интерес; воспитывать интерес к творчеству великих русских поэтов и писателей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Звукоподража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ние, народная сказка, автор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ская сказка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творчеством великого русского поэта А. С. Пуш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кина.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Умения: </w:t>
            </w:r>
            <w:r w:rsidRPr="005B05E8">
              <w:rPr>
                <w:rFonts w:ascii="Times New Roman" w:hAnsi="Times New Roman"/>
                <w:color w:val="000000"/>
              </w:rPr>
              <w:t>подбирать нуж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ную интонацию и ритм для чтения, декламиро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(наизусть)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творные произведения, высказывать свои впе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чатления о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прочитанном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совершенствовать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выразительного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стихотворений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формулировать и удерживать учебную задачу, применять правила в планиро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вании способа решения.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поиск и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деление необходимой инфор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мации из различных источни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 в разных формах.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проявлять активность во взаимодействии для решения коммуникативных и познавательных задач, ста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вить вопросы, обращаться за помощью, формулировать свои затруднения, предлагать помощь и сотрудничество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Осознание своей этнической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надлежности, самооценка на основе крите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риев успешности учебной деятель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</w:t>
            </w:r>
          </w:p>
        </w:tc>
      </w:tr>
    </w:tbl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4"/>
        <w:gridCol w:w="605"/>
        <w:gridCol w:w="1541"/>
        <w:gridCol w:w="2947"/>
        <w:gridCol w:w="1632"/>
        <w:gridCol w:w="2448"/>
        <w:gridCol w:w="3658"/>
        <w:gridCol w:w="1843"/>
      </w:tblGrid>
      <w:tr w:rsidR="005B05E8" w:rsidRPr="005B05E8" w:rsidTr="00135AA8">
        <w:trPr>
          <w:trHeight w:val="575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Урок-обобще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«Сказки, загадки, небы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лицы» 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возникло такое разно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образие жанров устного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родного творчества?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обобщить знания детей о различных жанрах в литера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туре; совершенствовать уме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различать произведения различных жанров; формиро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умение детей находить главную мысль произведения; воспитывать любовь к чтению; развивать навыки выразитель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ного чтения малых жанров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Устное народ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ное творчество, фольклор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выра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зительно читать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дение, вникать в смысл прочитанного.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анализировать и сравнивать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различных жанров, находить главную мысль произведения, развивать навыки правильного осознанного чтения текста, ориентироваться в структуре книги, срав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различные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ведения малых и боль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ших жанров: находить общее и отличия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выполнять учебные действия в материали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формах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, использовать речь для регуляции своего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в устной и письменной форме, в том числе творческого и исследовательского характе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ра; смысловое чтение; выби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рать вид чтения в зависимости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адекватно оценивать собственное поведе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и поведение окружающих, оказывать в сотрудничестве взаимопомощь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Осознание своей этнической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надлежности, самооценка на основе крите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риев успешности учебной деятель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ности, принятие образа «хорошего ученика</w:t>
            </w:r>
          </w:p>
        </w:tc>
      </w:tr>
    </w:tbl>
    <w:p w:rsidR="005B05E8" w:rsidRPr="005B05E8" w:rsidRDefault="005B05E8" w:rsidP="005B05E8"/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4"/>
        <w:gridCol w:w="610"/>
        <w:gridCol w:w="1541"/>
        <w:gridCol w:w="2942"/>
        <w:gridCol w:w="1632"/>
        <w:gridCol w:w="2448"/>
        <w:gridCol w:w="3658"/>
        <w:gridCol w:w="1843"/>
      </w:tblGrid>
      <w:tr w:rsidR="005B05E8" w:rsidRPr="005B05E8" w:rsidTr="00135AA8">
        <w:trPr>
          <w:trHeight w:val="495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Cs/>
                <w:color w:val="000000"/>
              </w:rPr>
              <w:lastRenderedPageBreak/>
              <w:t>13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А. Плещеев «Сельская пе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сенка». А. Май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ков «Весна», «Ласточка примчалась...»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Чем простое повествователь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ное описание отличается от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стихотворного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? Какие язы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ковые средства позволяют сделать описание в стихотво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рении таким эмоциональным и музыкальным?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дениями А. Плещеева, А.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Май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; учить прислушиваться к звучанию стихотворных тек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стов, сравнивать их, находить главную мысль произведения; формировать навыки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тельного чтения; развивать творческие способности детей, их воображение, фантазию; воспитывать любовь к родной литературе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Стихотворение, художественное произведение, поэты, искусст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 слова, ритм, рифма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наизусть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творение (по выбору).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работать с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дожественными текста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доступными для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приятия, читать тексты целыми словами с эле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ментами слогового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ния, находить заглавие текста, главную мысль; называть автора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дения, различать в прак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тическом плане рассказ, стихотворение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Регулятивные: выбирать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ленной задачей и условиями её реализации, определять последовательность промежу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точных целей и соответству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ющих им действий с учетом конечного результата.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узнавать, называть и определять объекты и явления окружающей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ствительности в соответствии с содержанием учебных предметов.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форму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задавать вопросы, строить понятные для партнёра высказывания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Целостный,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природы, эстети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ческие потребно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ценности и чувства</w:t>
            </w:r>
          </w:p>
        </w:tc>
      </w:tr>
      <w:tr w:rsidR="005B05E8" w:rsidRPr="005B05E8" w:rsidTr="00135AA8">
        <w:trPr>
          <w:trHeight w:val="393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Т. Белозёров «Подснежник». С. Маршак «Апрель»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Для чего поэты используют сказочные образы и сравнения при описании природы?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ведениями Т. Белозёрова, С. Маршака; учить прислу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шиваться к звучанию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творных текстов, сравнивать их, находить главную мысль произведения; формировать навыки выразительного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ния; развивать творческие способности, воображение, фантазию; воспитывать лю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бовь к родной литературе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Стихотворение, художественное произведение, поэты, искусст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 слова, ритм, рифма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наизусть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творение (по выбору).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работать с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дожественными текста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доступными для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приятия, читать тексты целыми словами с эле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ментами слогового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ния, находить заглавие текста, называть автора произведения, различать в практическом плане рассказ, стихотворение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 с учителем, адекватно использовать речь для плани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рования и регуляции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называть и определять объекты и явления окружающей действительности в соответствии с содержанием учебных предметов.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коорди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нировать и принимать различ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позиции во взаимодействии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Целостный,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природы, эстети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ческие потребно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ценности и чувства</w:t>
            </w:r>
          </w:p>
        </w:tc>
      </w:tr>
    </w:tbl>
    <w:p w:rsidR="005B05E8" w:rsidRPr="005B05E8" w:rsidRDefault="005B05E8" w:rsidP="005B05E8"/>
    <w:p w:rsidR="005B05E8" w:rsidRPr="005B05E8" w:rsidRDefault="005B05E8" w:rsidP="005B05E8"/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0"/>
        <w:gridCol w:w="14"/>
        <w:gridCol w:w="596"/>
        <w:gridCol w:w="14"/>
        <w:gridCol w:w="1522"/>
        <w:gridCol w:w="14"/>
        <w:gridCol w:w="9"/>
        <w:gridCol w:w="2924"/>
        <w:gridCol w:w="18"/>
        <w:gridCol w:w="1619"/>
        <w:gridCol w:w="18"/>
        <w:gridCol w:w="2430"/>
        <w:gridCol w:w="23"/>
        <w:gridCol w:w="3634"/>
        <w:gridCol w:w="1843"/>
      </w:tblGrid>
      <w:tr w:rsidR="005B05E8" w:rsidRPr="005B05E8" w:rsidTr="00135AA8">
        <w:trPr>
          <w:trHeight w:val="565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«Ручей».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Е.Трутнева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«Когда это бы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вает?» </w:t>
            </w:r>
          </w:p>
        </w:tc>
        <w:tc>
          <w:tcPr>
            <w:tcW w:w="29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Чем загадка отличается от 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хотворения?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ведениями 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Е. Трутневой; пробуждать интерес к отгадыванию стихотворений-загадок; учить сопоставлять загадки и отгадки, сравнивать их, выделять общие признаки; воспитывать любовь к родной природе; формировать умение видеть природу, её явления, её красоту; развивать вообра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жение, фантазию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Прозаическая и стихотворная речь, ритм, риф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 стихотворе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ния, загадки, заключённые в стихах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познакомятся с произведениями 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Е. Трут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невой, уяснят ритм и мелодию стихотвор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речи, научатся более пристально углуб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ляться в содержание стихотворения и видеть красоту родной природы.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работать с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дожественными текста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доступными для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приятия, читать тексты целыми словами с эле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ментами слогового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ния, находить заглавие текста, называть автора произведения, различать в практическом плане рассказ, стихотворение</w:t>
            </w:r>
          </w:p>
        </w:tc>
        <w:tc>
          <w:tcPr>
            <w:tcW w:w="3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 с учителем, адекватно использовать речь для планиро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вания и регуляции своей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тельности, адекватно воспри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нимать предложения учителей, товарищей, родителей и других людей по исправлению допу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щенных ошибок.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узнавать, называть и определять объекты и явления окружающей дейст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вительности в соответствии с содержанием учебных 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метов.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Целостный,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нообразии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роды, эстетиче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ские потребно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сти, ценности и чувства</w:t>
            </w:r>
          </w:p>
        </w:tc>
      </w:tr>
      <w:tr w:rsidR="005B05E8" w:rsidRPr="005B05E8" w:rsidTr="00135AA8">
        <w:trPr>
          <w:trHeight w:val="12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Из старинных книг. А. Май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 «Христос Воскрес!». Урок-обоб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щение «Ап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рель, апрель! Звенит 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пель.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.» </w:t>
            </w:r>
          </w:p>
        </w:tc>
        <w:tc>
          <w:tcPr>
            <w:tcW w:w="29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мы можем назвать ап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рель самым светлым месяцем года?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народ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ным праздником Светлой Пас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хи; учить читать стихи, 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создавая в своём воображении их содержание, передавать в речи свои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впечатления о вес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не, используя понравившиеся слова и словосочетания из прочитанных стихотворе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ний; формировать представ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ление об истории своей 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дины, её традициях и обыча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ях; воспитывать правильную жизненную позицию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Православные праздники, Светлая Пасха, традиции, обычаи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некоторыми тради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циями и обычаями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шего народа.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приводить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меры художественных произведений по изучен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ному материалу,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и осознанно чи</w:t>
            </w:r>
            <w:r w:rsidRPr="005B05E8">
              <w:rPr>
                <w:rFonts w:ascii="Times New Roman" w:hAnsi="Times New Roman"/>
                <w:color w:val="000000"/>
              </w:rPr>
              <w:softHyphen/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тать целыми словами, составлять простейший рассказ о своих впечат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лениях по прочитанному</w:t>
            </w:r>
          </w:p>
        </w:tc>
        <w:tc>
          <w:tcPr>
            <w:tcW w:w="3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выполнять учебные действия в материали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формах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, использовать речь для регуляции своего действия.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ния в устной и письменной форме, в том числе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творческогои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исследовательского характе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ра; смысловое чтение; выби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рать вид чтения в зависимости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общую цель и пути ее до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стижения, осуществлять взаим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ный контроль, адекватно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собственное поведение и поведение окружающих, ока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зывать в сотрудничестве взаи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мопомощь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Целостный,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нообразии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роды, народов, культур и рели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гий,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эмпатия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как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понимание чу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вств др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угих людей и сопере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живание им</w:t>
            </w:r>
          </w:p>
        </w:tc>
      </w:tr>
      <w:tr w:rsidR="005B05E8" w:rsidRPr="005B05E8" w:rsidTr="00135AA8">
        <w:trPr>
          <w:trHeight w:val="3907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«Мы играли в хохотушки». Я.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Тайц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«Волк». Г. Кружков «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Ррры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!» </w:t>
            </w:r>
          </w:p>
        </w:tc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 вы думаете, о чём пойдёт речь в стихотворениях с таки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ми необычными названиями?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продолжить знакомить с творчеством русских поэтов; учить наблюдать за особенно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стями юмористических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ведений, инсценировать их; совершенствовать навыки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целыми словами; воспи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тывать интерес к творчеству русских поэтов, желание читать и слушать чтение взрослых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Юмористиче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ское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дение, вопро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сительная и восклица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тельная инто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нация, «В каж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дой шутке есть доля правды...»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особенностями юмо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ристических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дений.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читать по 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инсценировать, пе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ресказывать по опорным словам, выразительно и осознанно читать 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лыми словами, состав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лять простейший рассказ о своих впечатлениях по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прочитанному</w:t>
            </w:r>
            <w:proofErr w:type="gramEnd"/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предвидеть уровень усвоения знаний, его временные характеристики.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выделять и 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познавательную цель, ис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пользовать общие приёмы решения задач.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проявлять активность во взаимодействии для решения коммуникативных и познавательных задач, стро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ить понятные для партнёра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сказывания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Начальные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адаптации в динамично изменяющемся мире, навыки сотрудничества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циях, умение не создавать кон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фликтов и нахо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дить выходы из спорных ситуаций</w:t>
            </w:r>
          </w:p>
        </w:tc>
      </w:tr>
      <w:tr w:rsidR="005B05E8" w:rsidRPr="005B05E8" w:rsidTr="00135AA8">
        <w:trPr>
          <w:trHeight w:val="168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Н. Артюхова «Саша-дразнилка»</w:t>
            </w:r>
          </w:p>
        </w:tc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Какое по жанру произведение будем читать? Можно ли 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положить, кто будет главным героем?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творче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ством Н. Артюховой;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совер-шенствовать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навыки чтения; развивать умение воспроизво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дить предложения с разной интонацией; учить находить в тексте слова, которые харак</w:t>
            </w:r>
            <w:r w:rsidRPr="005B05E8">
              <w:rPr>
                <w:rFonts w:ascii="Times New Roman" w:hAnsi="Times New Roman"/>
                <w:color w:val="000000"/>
              </w:rPr>
              <w:softHyphen/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теризуют героев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ния; воспитывать положитель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качества личности, умение общаться с друзьями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Рассказ, «В 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ждой шутке есть доля правды...», качества харак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тера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гнозировать текст, интонацией передавать настроение и чувства героев, разбивать текст на части, подбирать заголовки к частям рас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сказа.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находить в тексте слова, которые характеризуют героев,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выразительно и осоз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нанно читать целыми словами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выполнять учебные действия в материали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формах, использовать речь для регуляции своего действия, вносить необходимые допол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нения и изменения в план и способ действия в случае рас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хождения эталона, реального действия и его результата.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тельно создавать алгоритмы деятельности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при решении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блем различного характера.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договари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о распределении функ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ций и ролей в совместной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Начальные навы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 адаптации в динамично 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меняющемся мире, навыки сотрудничества в разных ситуа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циях, умение не создавать кон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фликтов и нахо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дить выходы из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спорных 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туаций</w:t>
            </w:r>
          </w:p>
        </w:tc>
      </w:tr>
      <w:tr w:rsidR="005B05E8" w:rsidRPr="005B05E8" w:rsidTr="00135AA8">
        <w:trPr>
          <w:trHeight w:val="2820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К. Чуковский «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Федотка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». О.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Дриз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вет"</w:t>
            </w:r>
          </w:p>
        </w:tc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Почему эти стихотворения помещены в юмористическом разделе учебника?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продолжить знакомст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 с творчеством К. И. Чу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ковского; совершенствовать навыки чтения; развивать познавательные процессы; умение оценивать поступки героев и определять, как сам автор относится к ним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Прямое и пере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носное значение слов (горячий привет и горя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чий пирог), тёп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лые дружеские отношения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оцени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вать поведение героев.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наблюдать, как сам автор относится к своим героям, вникать в смысл читаемых слов, находить в тексте слова, которые характеризуют героев, выразительное, осознанное чтение целы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 словами цепочкой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 xml:space="preserve">формулировать и удерживать учебную задачу, предвосхищать результат.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осуществ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смысловое чтение, выби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рать вид чтения в зависимости от цели, выделения существен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признаков.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адекватно оценивать собственное поведе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и поведение окружающих, оказывать в сотрудничестве взаимопомощь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Этические чув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ства, прежде всего доброже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лательность и эмоционально-нравственная отзывчивость</w:t>
            </w:r>
          </w:p>
        </w:tc>
      </w:tr>
      <w:tr w:rsidR="005B05E8" w:rsidRPr="005B05E8" w:rsidTr="00135AA8">
        <w:trPr>
          <w:trHeight w:val="2102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И. Пивоварова «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Кулинаки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улинаки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». 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Пляцковский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«Помощ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ник»</w:t>
            </w:r>
          </w:p>
        </w:tc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Как можно понять выражение «слова шалят»? Когда слова могут быть «помощниками»?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продолжить знакомить с творчеством русских писате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лей для детей; учить читать тексты с различными речевы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 задачами: посочувствовать герою, улыбнуться ему,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смеяться вместе с ним и т. д.; воспитывать положительные качества личности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Скороговорка, пословицы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читать тексты с различными речевыми задачами: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сочувствовать герою, улыбнуться ему, посме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яться вместе с ним и т. д.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читать по 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лям, анализировать пр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о-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изведение, делать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воды; упражняться в темповом чтении ско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роговорок, проверять чтение друг друга, оце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нивать свои достижения, оценивать свой ответ в соответствии с образом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выбирать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ленной задачей и условиями её реализации, определять после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довательность промежуточных целей и соответствующих им действий с учетом конечного результата.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в устной и письменной форме, в том числе творческого и исследовательского характера; смысловое чтение; выбирать вид чтения в зависимости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строить монологическое высказывание, слушать собеседника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 (социальная, учебно-познава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тельная и внеш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няя, принятие образа «хорошего ученика»)</w:t>
            </w:r>
          </w:p>
        </w:tc>
      </w:tr>
      <w:tr w:rsidR="005B05E8" w:rsidRPr="005B05E8" w:rsidTr="00135AA8">
        <w:trPr>
          <w:trHeight w:val="4096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21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К. И. Чуков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ский «Теле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фон»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Для чего придумали телефон? Какие современные средства связи существуют сейчас? О чем могли бы разговаривать по телефону звери?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продолжить знакомство с творчеством К. И. Чуковско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го; совершенствовать навыки чтения; развивать 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тельные процессы, мышление и фантазию; воспитывать ин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терес к творчеству русских поэтов, желание читать и слу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шать чтение других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Интонация, ил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люстрация, ис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кусство слова, пуд, дюжина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ся с произведением К. И. Чуковского, нау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чатся читать тексты с различными речевыми задачами.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подбирать нужную интонацию и ритм для чтения, дек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ламировать (наизусть) стихотворные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дения; высказывать свои впечатления о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прочитан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ном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совершенствовать навыки выразительного чтения стихотворений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применять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тановленные правила в плани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ровании способа решения, выбирать действия в соответст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вии с поставленной задачей и условиями её реализации.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смысловое чтение; выбирать вид чтения в зависимости от цели, пони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мать фактическое содержание текста.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собственное мнение и позицию, воспринимать мне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сверстников о прочитанном произведении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Мотивация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ной деятельности (социальная, учебно-познава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тельная и внеш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няя, принятие образа «хорошего ученика»)</w:t>
            </w:r>
          </w:p>
        </w:tc>
      </w:tr>
      <w:tr w:rsidR="005B05E8" w:rsidRPr="005B05E8" w:rsidTr="00135AA8">
        <w:trPr>
          <w:trHeight w:val="1402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Урок-обобще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ние «И в шутку и всерьёз»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Зачем придумывают смешные рассказы? Могут ли они чему-то научить?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упражнять в чтении текстов целыми словами; обучать выборочному чтению отрывков, которые являются ответом на заданные вопро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сы; развивать умение нахо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дить общее в прочитанных произведениях; учить соот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носить свои взгляды на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ступки героев из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ний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со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взглядами друзей и взрослых; воспитывать положительные качества личности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Действующие лица, жанр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изведения, опор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слова, пере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сказ рассказа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выбо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рочному чтению отрыв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ков, которые являются ответом на заданные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просы, соотносить свои взгляды на поступки героев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со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взглядами друзей и взрослых.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работать в группе; находить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щее в прочитанных произведениях,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и осознанно 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целыми словами, отвечать на вопросы, оценивать свои знания и умения (ориентиро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в структуре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ника, в изученном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деле)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выбирать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её реализации, выполнять учебные действия в материализованной,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формах, исполь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его действия.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Познавательные: 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в устной и письменной форме, в том числе творческого и исследовательского характе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ра; смысловое чтение; выби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рать вид чтения в зависимости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адекватно оценивать собственное пове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дение и поведение окружаю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щих,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оказывать в сотрудниче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 взаимопомощь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Осознание ответ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ственности чело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века за общее благополучие,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самостоятел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ность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личная ответственность за свои поступки</w:t>
            </w:r>
          </w:p>
        </w:tc>
      </w:tr>
      <w:tr w:rsidR="005B05E8" w:rsidRPr="005B05E8" w:rsidTr="00135AA8">
        <w:trPr>
          <w:trHeight w:val="3667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Ю. Ермолаев «Лучший друг». Е. Бла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гинина «Пода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рок»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Кто может быть другом? 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ким должен быть настоящий друг?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детей с произведениями Ю. Ермо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лаевой, Е. Благининой; учить детей читать прозаические тек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сты, соблюдая необходимую интонацию; учить пересказы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текст по вопросам учеб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ника; формировать нравствен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представления о дружбе и взаимопомощи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Прозаическая и стихотворная речь, логиче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ское ударение, пауза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произведениями Ю. Ермолаевой, Е. Бла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гининой, научатся читать прозаические тексты.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выделять глав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ное, соотносить его с той или иной интонацией, читать по ролям, пере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сказывать текст,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и осознанно 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целыми словами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Регулятивные: предвидеть возможности получения кон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кретного результата при реше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нии задачи.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выделять и 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вать познавательную цель.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коорди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нировать и принимать различ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ные позиции во взаимодейст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вии, использовать доступные речевые средства для передачи своего впечатления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Навыки сотруд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ничества в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ситуациях, умение не созда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конфликтов и находить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ход из спорных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ситуаций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,э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тиче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чувства, прежде всего доб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рожелательность и эмоционально-нравственная отзывчивость</w:t>
            </w:r>
          </w:p>
        </w:tc>
      </w:tr>
      <w:tr w:rsidR="005B05E8" w:rsidRPr="005B05E8" w:rsidTr="00135AA8">
        <w:trPr>
          <w:trHeight w:val="3922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В. Орлов «Кто первый?». С. Михалков «Бараны»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 помириться со своим дру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гом, если вы в ссоре?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ведениями В. Орлова, С. Ми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халкова; совершенствовать навыки чтения; работать над формированием умений 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выразительно, читать по ролям; развивать 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тельные процессы; обогащать словарный запас; воспитывать положительные качества личности, желание и умение дружить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Вежливые слова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произведениями В. 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лова, С. Михалкова; с разными способами выхода из конфликтной ситуации.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читать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по ролям, рабо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с иллюстрациями, находить главную мысль в произведении, разви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навык самостоятель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ного чтения, отрабаты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навык употребления в речи вежливых слов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определять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следовательность промежуточ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целей и соответствующих им действий с учетом конечно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го результата, составлять план и последовательность действий.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ваться в разнообразии способов решения задач, устанавливать причинно-следственные связи.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формули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собственное мнение и позицию, адекватно оцени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собственное поведение и поведение окружающих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Навыки сотруд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ничества в раз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ситуациях, умение не созда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конфликтов и находить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ход из спорных ситуаций, этиче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ские чувства, прежде всего доб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рожелательность и эмоционально-нравственная отзывчивость</w:t>
            </w:r>
          </w:p>
        </w:tc>
      </w:tr>
      <w:tr w:rsidR="005B05E8" w:rsidRPr="005B05E8" w:rsidTr="00135AA8">
        <w:trPr>
          <w:trHeight w:val="4973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Р.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Сеф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вет». В. Бере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стов «В мага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зине игрушек». В. Орлов «Ес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ли дружбой дорожить...»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Какие правила дружбы вы знаете?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новыми авторами и их произведения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ми; совершенствовать навыки чтения, умение читать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и с правильной интона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цией; воспитывать положи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тельные качества личности: умение дорожить дружбой (со сверстниками, с родителя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ми, друзьями-игрушками и т. д.), ценить её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Дружба, обида, ссора, спор,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веты, правила дружбы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новыми авторами и их произведениями о друж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бе, сформулируют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 сохранения друже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ских отношений.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читать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и с правильной интонацией, выразитель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 и осознанно читать целыми словами; отраба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тывать навык употребле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в речи вежливых слов; соотносить содер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жание произведения с пословицами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составлять план и последовательность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ствий, адекватно использовать речь для планирования и регу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самостоя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создавать алгоритмы деятельности при решении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блем различного характера.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адекватно оценивать собственное поведе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и поведение окружающих, оказывать в сотрудничестве взаимопомощь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петентность как готовность к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шению моральных дилемм, устойчи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вое следование в поведении социальным нор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мам, начальные навыки адаптации в  динамично изменяющемся мире, этические чувства, прежде всего доброже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лательность и эмоционально-нравственная отзывчивость</w:t>
            </w:r>
          </w:p>
        </w:tc>
      </w:tr>
      <w:tr w:rsidR="005B05E8" w:rsidRPr="005B05E8" w:rsidTr="00135AA8">
        <w:trPr>
          <w:trHeight w:val="3792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И. Пивоварова «Вежливый ослик». А. Бар-то «Вот так защитник» </w:t>
            </w:r>
          </w:p>
        </w:tc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Что такое иронические стихи? Зачем их пишут поэты?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ведениями И. Пивоваровой и А.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Барто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; расширять 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ставление о взаимоотноше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ниях героев друг с другом; формировать навыки вежли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вых взаимоотношений с ок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ружающими; учить понимать иронический смысл некото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рых слов («вежливый ослик») на основе осмысления содер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жания текста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Вежливые слова, этикет, ирония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произведениями И. Пи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воваровой, А.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Барто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нау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чатся употреблять в речи вежливые слова, овладе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ют элементами речевого этикета, научатся пони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мать иронический смысл некоторых выражений.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осуществлять вежливые взаимоотно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шения с окружающими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выбирать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ленной задачей и условиями её реализации. Познавательные: самостоя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выделять и 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познавательную цель, использовать общие приёмы решения задач.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формули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собственное мнение и позицию, задавать вопросы, строить понятные для партнёра высказывания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Осознание ответ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ственности чело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века за общее благополучие, самостоятель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ность и личная ответственность за свои поступки</w:t>
            </w:r>
          </w:p>
        </w:tc>
      </w:tr>
      <w:tr w:rsidR="005B05E8" w:rsidRPr="005B05E8" w:rsidTr="00135AA8">
        <w:trPr>
          <w:trHeight w:val="4380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Я. Аким «Моя родня». С. Мар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шак «Хороший день» </w:t>
            </w:r>
          </w:p>
        </w:tc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Назовите самое дорогое, на ваш взгляд, что есть на свете. Кого вы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считаете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своей родней и кого вы очень любите?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ведениями Я. Акима, С. Мар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шака; совершенствовать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выки чтения; отрабатывать умение читать целыми слова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ми; развивать внимание к род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ному языку, умение 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логическое ударение и делать паузы; воспитывать чуткое и бережное отношение к своим родным и друзьям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Дружба, това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рищи, родные, главная мысль произведения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произведениями Я. Акима, С. Маршака, научатся определять главную мысль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дения, 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просы по тексту.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характеризовать особенности прослу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шанного произведения (определять жанр, опи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сывать поведение и ха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рактеры героев, и т. д.); формировать вежливые взаимоотношения с ок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ружающими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дачу, адекватно использовать речь для планирования и регу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в разнообразии способов решения задач, 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в устной и письменной форме, в том числе творческо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 и исследовательского ха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рактера; смысловое чтение; выбирать чтения в зави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симости от цели.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договари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о распределении функ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ций и ролей </w:t>
            </w:r>
            <w:r w:rsidRPr="005B05E8">
              <w:rPr>
                <w:rFonts w:ascii="Times New Roman" w:hAnsi="Times New Roman"/>
                <w:color w:val="000000"/>
                <w:vertAlign w:val="superscript"/>
              </w:rPr>
              <w:t>в</w:t>
            </w:r>
            <w:r w:rsidRPr="005B05E8">
              <w:rPr>
                <w:rFonts w:ascii="Times New Roman" w:hAnsi="Times New Roman"/>
                <w:color w:val="000000"/>
              </w:rPr>
              <w:t xml:space="preserve"> совместной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Этические чув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ства, прежде всего доброже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лательность и эмоционально-нравственная отзывчивость</w:t>
            </w:r>
          </w:p>
        </w:tc>
      </w:tr>
      <w:tr w:rsidR="005B05E8" w:rsidRPr="005B05E8" w:rsidTr="00135AA8">
        <w:trPr>
          <w:trHeight w:val="5088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Пляцков-ский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«Серди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тый дог Буль». Ю.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Энтин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«Про дружбу»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Когда можно применить та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кую поговорку: «Сила есть, ума не надо»? Что бы вы посо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ветовали таким людям?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дениями 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Пляцковского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Ю.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Энтина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; совершенство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навыки плавного слого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вого чтения и умение читать целыми словами; развивать умение пересказывать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читанное близко к тексту; воспитывать положительные качества личности: дружелю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бие, доброту; воспитывать интерес к чтению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Дружба, това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рищи, обида, ссора, спор,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веты, правила дружбы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Знания: познакомятся с произведениями 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Пляцковского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 Ю.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Энтина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научатся определять главную мысль произведения, аргументировать своё мнение, с привлечением текста произведения, отвечать на вопросы по тексту.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характеризо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особенности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слушанного произведе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(определять жанр, описывать поведение и характеры героев, и т. д.); формировать вежливые взаимоотно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шения с окружающими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 с учителем, принимать и понимать алгоритм выполне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заданий.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щения в устной и письменной форме, в том числе творческо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го и исследовательского ха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рактера.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разрешать конфликты на основе учёта ин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тересов и позиций всех участ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ников, принимать участие в обсуждении содержания прочитанного, следить за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ствиями других участников в процессе коллективной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петентность как готовность к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шению мораль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дилемм, устойчивое следование в поведении социальным нормам</w:t>
            </w:r>
          </w:p>
        </w:tc>
      </w:tr>
      <w:tr w:rsidR="005B05E8" w:rsidRPr="005B05E8" w:rsidTr="00135AA8">
        <w:trPr>
          <w:trHeight w:val="154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Из старинных книг. Урок-обобщение «Я и мои дру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зья»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Что объединяет все рассказы, прочитанные в этом разделе? Как вы понимаете, что такое воспитанный человек?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развивать умение 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вдумчиво и осознанно; учить различать противопо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ложные качества людей, обосновывать своё мнение; развивать интерес к своему прошлому; воспитывать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поло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жительные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качества личности; учить работать в группе, рас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пределять работу, находить нужную информацию в соот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ветствии с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заданием, пред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ставлять найденную информа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цию группе -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Взаимоотно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шения, беспо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мощность,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вязанность, пословицы и поговорки, воспитанный человек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научатся выде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особенности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ведения, устанавливать общие черты и различия, обосновывать своё мне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ние, различать противо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положные качества людей.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читать вдумчи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 и осознанно, формули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личную оценку поступков героев прочи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танных произведений; выразительно и осознан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 читать целыми слова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ми; отрабатывать навык употребления в речи вежливых слов</w:t>
            </w:r>
          </w:p>
        </w:tc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color w:val="000000"/>
              </w:rPr>
              <w:lastRenderedPageBreak/>
              <w:t>Регулятивные</w:t>
            </w:r>
            <w:r w:rsidRPr="005B05E8">
              <w:rPr>
                <w:rFonts w:ascii="Times New Roman" w:hAnsi="Times New Roman"/>
                <w:color w:val="000000"/>
              </w:rPr>
              <w:t>: выбирать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её реализации, выполнять учебные действия в материализованной,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формах, исполь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его действия.</w:t>
            </w:r>
            <w:proofErr w:type="gramEnd"/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color w:val="000000"/>
              </w:rPr>
              <w:t>Познавательные</w:t>
            </w:r>
            <w:r w:rsidRPr="005B05E8">
              <w:rPr>
                <w:rFonts w:ascii="Times New Roman" w:hAnsi="Times New Roman"/>
                <w:color w:val="000000"/>
              </w:rPr>
              <w:t xml:space="preserve">: осознанно и произвольно строить </w:t>
            </w:r>
            <w:proofErr w:type="spellStart"/>
            <w:proofErr w:type="gramStart"/>
            <w:r w:rsidRPr="005B05E8">
              <w:rPr>
                <w:rFonts w:ascii="Times New Roman" w:hAnsi="Times New Roman"/>
                <w:color w:val="000000"/>
              </w:rPr>
              <w:t>сообще-ния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в устной и письменной форме, в том числе творче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ского и исследовательского характера; смысловое чтение; выбирать вид чтения в зависи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лять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общую цель и пути ее достижения, осуществлять взаимный контроль, адекватно оценивать собственное поведе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и поведение окружающих, оказывать в сотрудничестве взаимопомощь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Осознание ответ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ственности чело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века за общее благополучие, самостоятель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ность и личная ответственность за свои поступки, этические чувст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ва, прежде всего доброжелател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ь-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ность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эмоцио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нально-нравст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венная отзывчи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вость, социальная компетентность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как готовность к решению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ральных дилемм, устойчивое следование в поведении социальным нормам</w:t>
            </w:r>
          </w:p>
        </w:tc>
      </w:tr>
      <w:tr w:rsidR="005B05E8" w:rsidRPr="005B05E8" w:rsidTr="00135AA8">
        <w:trPr>
          <w:trHeight w:val="451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С. Михалков «Трезор».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Р.Сеф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«Кто любит собак...» </w:t>
            </w:r>
          </w:p>
        </w:tc>
        <w:tc>
          <w:tcPr>
            <w:tcW w:w="29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Почему животных называют братьями нашими меньшими? Каково назначение человека по отношению к меньшим братьям и окружающей при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роде?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дать представление о тематике произведений раздела «О братьях наших меньших»; совершенствовать навыки плавного слогового чтения и умение читать целыми словами; воспиты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интерес к животным и бережное, заботливое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ношение к ним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Братья наши меньшие, ха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рактер героев, рифма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ся с произведениями С. Михалкова и Р.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Сефа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научатся анализировать события текста, их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следовательность.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читать целыми словами, с элементами слогового чтения, пони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мать содержание прочи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танного, пересказывать те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кст св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оими словами и с опорой на картинку, упражняться в темповом чтении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отрьюков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из про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изведений, развивать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вык самостоятельного чтения</w:t>
            </w:r>
          </w:p>
        </w:tc>
        <w:tc>
          <w:tcPr>
            <w:tcW w:w="3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ставить новые учебные задачи в сотрудни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честве с учителем, предвос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хищать результат.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ния в устной и письменной форме, в том числе творческого и исследовательского характера.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общую цель и пути ее дос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тижения, адекватно оценивать собственное поведение и пове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дение окружающих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Этические чув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ства, прежде всего доброже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лательность и эмоционально-нравственная отзывчивость</w:t>
            </w:r>
          </w:p>
        </w:tc>
      </w:tr>
    </w:tbl>
    <w:p w:rsidR="005B05E8" w:rsidRPr="005B05E8" w:rsidRDefault="005B05E8" w:rsidP="005B05E8"/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</w:pPr>
    </w:p>
    <w:p w:rsidR="005B05E8" w:rsidRPr="005B05E8" w:rsidRDefault="005B05E8" w:rsidP="005B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9"/>
        <w:gridCol w:w="614"/>
        <w:gridCol w:w="1541"/>
        <w:gridCol w:w="2942"/>
        <w:gridCol w:w="1632"/>
        <w:gridCol w:w="2448"/>
        <w:gridCol w:w="3649"/>
        <w:gridCol w:w="1843"/>
      </w:tblGrid>
      <w:tr w:rsidR="005B05E8" w:rsidRPr="005B05E8" w:rsidTr="00135AA8">
        <w:trPr>
          <w:trHeight w:val="57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31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В. Осеева «Со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бака яростно лаяла»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 вы думаете, кого можно описать с помощью этих слов: маленький, пушистый, усатый, беззащитный? Как вы пони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маете слово «беззащитный»?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дением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 xml:space="preserve"> В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Осеевой; учить 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прозаический текст 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лыми словами, пользоваться приемом словесного рисова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ния; развивать умение рабо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в паре: читать друг другу текст и проверять друг друга; воспитывать бережное и чут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кое отношение к животным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Части рассказа, картинный план, характер героев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произведением В. Осее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вой, научатся видеть в тексте прямые и скры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тые авторские вопросы, освоят основные нравст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венно-этические ценно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сти взаимодействия с окружающим миром.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делить текст на смысловые части, составлять план, переска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зывать текст по картин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ному плану, работать с иллюстрациями, анали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зировать положительные и отрицательные дейст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вия героев, выразительно и осознанно читать 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лыми словами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ставить новые учебные задачи в сотрудни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честве с учителем, выполнять учебные действия в материали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зованной,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формах, использовать речь для регуляции своего действия.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ния в устной и письменной форме, в том числе творческого и исследовательского характера.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общую цель и пути ее дос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тижения, адекватно оценивать собственное поведение и пове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дение окружающих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петентность как готовность к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шению мораль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дилемм, устойчивое следование в поведении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циальным нормам</w:t>
            </w:r>
          </w:p>
        </w:tc>
      </w:tr>
      <w:tr w:rsidR="005B05E8" w:rsidRPr="005B05E8" w:rsidTr="00135AA8">
        <w:trPr>
          <w:trHeight w:val="83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«Купите соба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ку». С. Михал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ков «Важный совет»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Откуда берутся бездомные собаки и кошки? Какие советы вы бы могли дать тем людям, которые решили завести жи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вотных?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со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творениями 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С. Михалкова; закреплять умение читать стихотворный текст; показать отличие художественного текста от научно-популярного; учить видеть главную мысль произ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ведения; развивать активную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личность; воспитывать инте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рес к животным и бережное, заботливое отношение к ним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Характер геро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ев, рифма, научно-познава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тельный и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дожественный тексты, энцик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лопедия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познакомятся с произведениями И.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Токмаковой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С. Ми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халкова, научатся отли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чить художественный текст от научно-популяр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ного, видеть главную мысль произведения.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просы, анализировать тон, настроение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произв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дения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рассказывать о прочитанном, аргумен</w:t>
            </w:r>
            <w:r w:rsidRPr="005B05E8">
              <w:rPr>
                <w:rFonts w:ascii="Times New Roman" w:hAnsi="Times New Roman"/>
                <w:color w:val="000000"/>
              </w:rPr>
              <w:softHyphen/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тировать своё мнение с привлечением текста произведения или других источников,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тельно, осознанно 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тать целыми словами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составлять план и последовательность дей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ствий, адекватно использовать речь для планирования и регу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использо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общие приёмы решения задач, работать с учебником, ориентироваться в нем по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держанию (оглавлению) и с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мощью значков.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координи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и принимать различные позиции во взаимодействии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компетентность как готовность к решению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ральных дилемм, устойчивое следование в поведении 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циальным нор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мам, осознание ответственности человека за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щее благополу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чие, гуманисти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ческое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сознание</w:t>
            </w:r>
          </w:p>
        </w:tc>
      </w:tr>
      <w:tr w:rsidR="005B05E8" w:rsidRPr="005B05E8" w:rsidTr="00135AA8">
        <w:trPr>
          <w:trHeight w:val="5165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Пляцков-ский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«Цап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Царапыч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». Г. Сапгир «Кошка»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Из каких книг можно узнать о своих любимых животных? Всегда ли клички животных отражают их характер?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со стихо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творениями 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Пляцковского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Г. Сапгира; закреплять умение читать стихотворный текст; показать отличие художест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венного текста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от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научно-популярного; учить озаглавли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тексты на одну и ту же тему; развивать активную личность; воспитывать инте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рес к животным и бережное, заботливое отношение к ним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Энциклопедия, научно-познава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тельный и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дожественный тексты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познакомятся с произведениями М.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Пляцковского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Г. Сап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гира, научатся отличать художественный текст от научно-популярного, видеть главную мысль произведения.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отвечать на во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просы, анализировать тон, настроение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дения, рассказывать о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прочитанном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>, аргумен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тировать своё мнение с привлечением текста произведения или других источников; выразитель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но, осознанно читать це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лыми словами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формулиро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 удерживать учебную за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дачу, адекватно использовать речь для планирования и регу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ляции своей деятельности.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в разнообразии спосо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бов решения задач, осознанно и произвольно строить сооб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щения в устной и письменной форме, в том числе творческого и исследовательского характе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ра; смысловое чтение; выби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рать вид чтения в зависимости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договари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о распределении функ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ций и ролей в совместной дея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тельности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петентность как готовность к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шению мораль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дилемм, устойчивое следование в поведении социальным нор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мам, осознание ответственности человека за об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щее благополу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чие, гуманисти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ческое сознание</w:t>
            </w:r>
          </w:p>
        </w:tc>
      </w:tr>
      <w:tr w:rsidR="005B05E8" w:rsidRPr="005B05E8" w:rsidTr="00135AA8">
        <w:trPr>
          <w:trHeight w:val="1642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В. Берестов «Лягушата». В. Лунин «Никого не обижай»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Объясните, чем текст, который создаёт учёный, отличается от художественного текста?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учить читать текст вы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разительно, целыми словами, пользоваться приемом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сло-весного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рисования, перечи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тывать текст с целью его бо</w:t>
            </w:r>
            <w:r w:rsidRPr="005B05E8">
              <w:rPr>
                <w:rFonts w:ascii="Times New Roman" w:hAnsi="Times New Roman"/>
                <w:color w:val="000000"/>
              </w:rPr>
              <w:softHyphen/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лее глубокого понимания, показать отличие художест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венного текста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от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научно-популярного; воспитывать активную личность; приви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интерес к животным и бережное, заботливое от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ношение к ним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Энциклопедия, научно-познава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тельный и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дожественный тексты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познакомятся с произведениями В.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Бе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рестова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В. Лунина, научатся отличить ху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дожественный текст от научно-популярного, видеть главную мысль произведения.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отвечать на вопросы,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анализиро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тон, настроение произведения, расска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зывать о прочитанном, аргументировать своё мнение с привлечением текста произведения или других источников, 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ходить заглавие текста, называть автора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дения, различать в прак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тическом плане рассказ, стихотворение, деклами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ровать наизусть</w:t>
            </w:r>
            <w:proofErr w:type="gramEnd"/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применять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тановленные правила в плани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ровании способа решения.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в разнообразии спосо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бов решения задач,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осознаннои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в устной и письменной форме, в том числе творческо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го и исследовательского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ха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рактера; смысловое чтение; выбирать вид чтения в зависи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адекватно оценивать собственное поведе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и поведение окружающих, оказывать в сотрудничестве взаимопомощь; соблюдать пра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вила речевого этикета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Социальная ком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петентность как готовность к ре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шению мораль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ных дилемм, устойчивое следование в по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ведении социаль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ным нормам,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осознание ответ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ственности чело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века за общее благополучие, гуманистическое сознание</w:t>
            </w:r>
          </w:p>
        </w:tc>
      </w:tr>
      <w:tr w:rsidR="005B05E8" w:rsidRPr="005B05E8" w:rsidTr="00135AA8">
        <w:trPr>
          <w:trHeight w:val="4021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35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Д. Хармс «Храбрый ёж». Н. Сладков «Лисица и ёж»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Как вы думаете, как кричат ежи? О чем вам говорит заго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ловок этого рассказа?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5B05E8">
              <w:rPr>
                <w:rFonts w:ascii="Times New Roman" w:hAnsi="Times New Roman"/>
                <w:color w:val="000000"/>
              </w:rPr>
              <w:t>познакомить с произве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дениями Д. Хармса и Н. Слад-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кова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; учить 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вдумчивому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речитыванию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произведений; совершенствовать навык чте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ния целыми словами; упраж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нять в выразительном чтении рассказов; воспитывать инте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рес к животным и бережное, заботливое отношение к ним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Интонация, час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 рассказа, план, характер героев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 </w:t>
            </w:r>
            <w:r w:rsidRPr="005B05E8">
              <w:rPr>
                <w:rFonts w:ascii="Times New Roman" w:hAnsi="Times New Roman"/>
                <w:color w:val="000000"/>
              </w:rPr>
              <w:t>познакомятся с произведениями Д. Хармса, Н. Сладкова, научатся видеть в тексте прямые и скрытые ав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торские вопросы, освоят основные нравственно-этические ценности взаимодействия с окру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жающим миром.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5B05E8">
              <w:rPr>
                <w:rFonts w:ascii="Times New Roman" w:hAnsi="Times New Roman"/>
                <w:color w:val="000000"/>
              </w:rPr>
              <w:t>делить текст на части, составлять кар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тинный план, пересказы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 по рисунку, вырази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тельно и осознанно читать целыми словами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>применять ус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тановленные правила в плани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ровании способа решения. 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>ориентиро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ваться в разнообразии спосо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бов решения задач, осознанно и произвольно строить сообще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 xml:space="preserve">ния в устной и письменной форме, в том числе творческого и исследовательского характера. </w:t>
            </w:r>
            <w:proofErr w:type="gramStart"/>
            <w:r w:rsidRPr="005B05E8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5B05E8">
              <w:rPr>
                <w:rFonts w:ascii="Times New Roman" w:hAnsi="Times New Roman"/>
                <w:color w:val="000000"/>
              </w:rPr>
              <w:t>адекватно оценивать собственное поведе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и поведение окружающих, оказывать в сотрудничестве взаимопомощь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Социальная ком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петентность как готовность к решению мо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ральных дилемм, устойчивое следование в поведении социальным нормам, осозна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ответствен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ности человека за общее благо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получие, гума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нистическое сознание</w:t>
            </w:r>
          </w:p>
        </w:tc>
      </w:tr>
      <w:tr w:rsidR="005B05E8" w:rsidRPr="005B05E8" w:rsidTr="00135AA8">
        <w:trPr>
          <w:trHeight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Из старинных книг.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Обобще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по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теме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«О</w:t>
            </w:r>
            <w:proofErr w:type="spellEnd"/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братьях на-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ших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меньших»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t xml:space="preserve">Что объединяет все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произв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дения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которые мы прочитали в этом разделе? Как ты п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о-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нимаешь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слова писателя: «Мы в ответе не только за с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е-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бя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но и за братьев наших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меньших»?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Цели: </w:t>
            </w:r>
            <w:r w:rsidRPr="005B05E8">
              <w:rPr>
                <w:rFonts w:ascii="Times New Roman" w:hAnsi="Times New Roman"/>
                <w:color w:val="000000"/>
              </w:rPr>
              <w:t>учить читать текст выразительно, целыми словами; побуждать перечитывать текст с целью его более глубокого понимания; упражнять в составлении собственных рассказов на заданную тему; формировать ответственное отношение к живой природе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 xml:space="preserve">Информация,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звукоподраж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ния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характер героев, части рассказа, план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научатся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сопос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тавлять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произведения - на одну и ту же тему, выделять их особенности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Умения: </w:t>
            </w:r>
            <w:r w:rsidRPr="005B05E8">
              <w:rPr>
                <w:rFonts w:ascii="Times New Roman" w:hAnsi="Times New Roman"/>
                <w:color w:val="000000"/>
              </w:rPr>
              <w:t xml:space="preserve">приводить примеры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 xml:space="preserve">художественных произведений по изучен ному материалу, состав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лять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собственные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расска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зы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на заданную тему, анализировать полож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и-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тельные и отрицательные действия героев, выразительно и осознанно ч тать целыми словами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выбирать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де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ствия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в соответствии с постав- ленной задачей и условиями ее реализации, выполнять учебные действия в материализованной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и умственной формах,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>использовать речь для регуляции своего действия.</w:t>
            </w: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 Познавательные: </w:t>
            </w:r>
            <w:r w:rsidRPr="005B05E8">
              <w:rPr>
                <w:rFonts w:ascii="Times New Roman" w:hAnsi="Times New Roman"/>
                <w:color w:val="000000"/>
              </w:rPr>
              <w:t xml:space="preserve">осознанно и произвольно строить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сообще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ния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в устной и письменной форме, в том числе творческого и исследовательского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характ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ра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; смысловое чтение;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выби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-рать вид чтения в зависимости от цели.</w:t>
            </w:r>
          </w:p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5B05E8">
              <w:rPr>
                <w:rFonts w:ascii="Times New Roman" w:hAnsi="Times New Roman"/>
                <w:color w:val="000000"/>
              </w:rPr>
              <w:t>опреде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адекватно оценивать собственное поведе</w:t>
            </w:r>
            <w:r w:rsidRPr="005B05E8">
              <w:rPr>
                <w:rFonts w:ascii="Times New Roman" w:hAnsi="Times New Roman"/>
                <w:color w:val="000000"/>
              </w:rPr>
              <w:softHyphen/>
              <w:t>ние и поведение окружающих, оказывать в сотрудничестве взаимопомощь, осуществлять взаимный контроль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B05E8" w:rsidRPr="005B05E8" w:rsidRDefault="005B05E8" w:rsidP="005B0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5E8">
              <w:rPr>
                <w:rFonts w:ascii="Times New Roman" w:hAnsi="Times New Roman"/>
                <w:color w:val="000000"/>
              </w:rPr>
              <w:lastRenderedPageBreak/>
              <w:t>Социальная ко</w:t>
            </w:r>
            <w:proofErr w:type="gramStart"/>
            <w:r w:rsidRPr="005B05E8">
              <w:rPr>
                <w:rFonts w:ascii="Times New Roman" w:hAnsi="Times New Roman"/>
                <w:color w:val="000000"/>
              </w:rPr>
              <w:t>м-</w:t>
            </w:r>
            <w:proofErr w:type="gram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петентность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как готовность к ре-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шению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мораль-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ных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дилемм, устойчивое </w:t>
            </w:r>
            <w:r w:rsidRPr="005B05E8">
              <w:rPr>
                <w:rFonts w:ascii="Times New Roman" w:hAnsi="Times New Roman"/>
                <w:color w:val="000000"/>
              </w:rPr>
              <w:lastRenderedPageBreak/>
              <w:t xml:space="preserve">следование в поведении социальным нормам,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осозна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ответствен-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ности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человека за общее благо-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получие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гумани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стическое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созна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5B05E8">
              <w:rPr>
                <w:rFonts w:ascii="Times New Roman" w:hAnsi="Times New Roman"/>
                <w:color w:val="000000"/>
              </w:rPr>
              <w:t>ние</w:t>
            </w:r>
            <w:proofErr w:type="spellEnd"/>
            <w:r w:rsidRPr="005B05E8">
              <w:rPr>
                <w:rFonts w:ascii="Times New Roman" w:hAnsi="Times New Roman"/>
                <w:color w:val="000000"/>
              </w:rPr>
              <w:t>, принятие образа «хорошего ученика»</w:t>
            </w:r>
          </w:p>
        </w:tc>
      </w:tr>
    </w:tbl>
    <w:p w:rsidR="005B05E8" w:rsidRPr="005B05E8" w:rsidRDefault="005B05E8" w:rsidP="005B05E8"/>
    <w:p w:rsidR="005B05E8" w:rsidRPr="005B05E8" w:rsidRDefault="005B05E8" w:rsidP="005B05E8"/>
    <w:p w:rsidR="005B05E8" w:rsidRDefault="005B05E8"/>
    <w:sectPr w:rsidR="005B05E8" w:rsidSect="005B05E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5E8"/>
    <w:rsid w:val="00513C9D"/>
    <w:rsid w:val="005B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E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5E8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5E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05E8"/>
  </w:style>
  <w:style w:type="character" w:customStyle="1" w:styleId="12">
    <w:name w:val="Гиперссылка1"/>
    <w:basedOn w:val="a0"/>
    <w:uiPriority w:val="99"/>
    <w:semiHidden/>
    <w:unhideWhenUsed/>
    <w:rsid w:val="005B05E8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5B05E8"/>
    <w:rPr>
      <w:color w:val="800080"/>
      <w:u w:val="single"/>
    </w:rPr>
  </w:style>
  <w:style w:type="table" w:customStyle="1" w:styleId="14">
    <w:name w:val="Сетка таблицы1"/>
    <w:basedOn w:val="a1"/>
    <w:next w:val="a3"/>
    <w:uiPriority w:val="59"/>
    <w:rsid w:val="005B05E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05E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B05E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B05E8"/>
    <w:rPr>
      <w:color w:val="800080" w:themeColor="followedHyperlink"/>
      <w:u w:val="single"/>
    </w:rPr>
  </w:style>
  <w:style w:type="table" w:styleId="a3">
    <w:name w:val="Table Grid"/>
    <w:basedOn w:val="a1"/>
    <w:uiPriority w:val="59"/>
    <w:rsid w:val="005B0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E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5E8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5E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05E8"/>
  </w:style>
  <w:style w:type="character" w:customStyle="1" w:styleId="12">
    <w:name w:val="Гиперссылка1"/>
    <w:basedOn w:val="a0"/>
    <w:uiPriority w:val="99"/>
    <w:semiHidden/>
    <w:unhideWhenUsed/>
    <w:rsid w:val="005B05E8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5B05E8"/>
    <w:rPr>
      <w:color w:val="800080"/>
      <w:u w:val="single"/>
    </w:rPr>
  </w:style>
  <w:style w:type="table" w:customStyle="1" w:styleId="14">
    <w:name w:val="Сетка таблицы1"/>
    <w:basedOn w:val="a1"/>
    <w:next w:val="a3"/>
    <w:uiPriority w:val="59"/>
    <w:rsid w:val="005B05E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05E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B05E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B05E8"/>
    <w:rPr>
      <w:color w:val="800080" w:themeColor="followedHyperlink"/>
      <w:u w:val="single"/>
    </w:rPr>
  </w:style>
  <w:style w:type="table" w:styleId="a3">
    <w:name w:val="Table Grid"/>
    <w:basedOn w:val="a1"/>
    <w:uiPriority w:val="59"/>
    <w:rsid w:val="005B0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68</Pages>
  <Words>21978</Words>
  <Characters>125275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TravelMate</dc:creator>
  <cp:lastModifiedBy>Acer TravelMate</cp:lastModifiedBy>
  <cp:revision>1</cp:revision>
  <dcterms:created xsi:type="dcterms:W3CDTF">2013-02-05T12:11:00Z</dcterms:created>
  <dcterms:modified xsi:type="dcterms:W3CDTF">2013-02-05T12:17:00Z</dcterms:modified>
</cp:coreProperties>
</file>